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F8A" w:rsidRDefault="00897F8A" w:rsidP="00897F8A">
      <w:pPr>
        <w:pStyle w:val="a3"/>
        <w:rPr>
          <w:b/>
        </w:rPr>
      </w:pPr>
      <w:r>
        <w:rPr>
          <w:b/>
        </w:rPr>
        <w:t>АРХАНГЕЛЬСКАЯ ОБЛАСТЬ</w:t>
      </w:r>
    </w:p>
    <w:p w:rsidR="00897F8A" w:rsidRDefault="00897F8A" w:rsidP="0076738B">
      <w:pPr>
        <w:jc w:val="center"/>
        <w:rPr>
          <w:b/>
          <w:sz w:val="28"/>
          <w:szCs w:val="28"/>
        </w:rPr>
      </w:pPr>
      <w:r w:rsidRPr="00F07973">
        <w:rPr>
          <w:b/>
          <w:sz w:val="28"/>
          <w:szCs w:val="28"/>
        </w:rPr>
        <w:t>ПИНЕЖСКИЙ МУНИЦИПАЛЬНЫЙ РАЙОН</w:t>
      </w:r>
    </w:p>
    <w:p w:rsidR="0076738B" w:rsidRPr="009B34F4" w:rsidRDefault="0076738B" w:rsidP="0076738B">
      <w:pPr>
        <w:jc w:val="center"/>
        <w:rPr>
          <w:b/>
          <w:sz w:val="28"/>
          <w:szCs w:val="28"/>
        </w:rPr>
      </w:pPr>
    </w:p>
    <w:p w:rsidR="00897F8A" w:rsidRPr="009B34F4" w:rsidRDefault="00897F8A" w:rsidP="00897F8A">
      <w:pPr>
        <w:jc w:val="center"/>
        <w:rPr>
          <w:b/>
          <w:sz w:val="28"/>
          <w:szCs w:val="28"/>
        </w:rPr>
      </w:pPr>
      <w:r w:rsidRPr="009B34F4">
        <w:rPr>
          <w:b/>
          <w:sz w:val="28"/>
          <w:szCs w:val="28"/>
        </w:rPr>
        <w:t>Совет депутатов муниципального образования «Сурское»</w:t>
      </w:r>
    </w:p>
    <w:p w:rsidR="00897F8A" w:rsidRDefault="00897F8A" w:rsidP="00897F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</w:t>
      </w:r>
      <w:r w:rsidRPr="009B34F4">
        <w:rPr>
          <w:b/>
          <w:sz w:val="28"/>
          <w:szCs w:val="28"/>
        </w:rPr>
        <w:t xml:space="preserve"> созыва /</w:t>
      </w:r>
      <w:r>
        <w:rPr>
          <w:b/>
          <w:sz w:val="28"/>
          <w:szCs w:val="28"/>
        </w:rPr>
        <w:t>седьмое</w:t>
      </w:r>
      <w:r w:rsidRPr="009B34F4">
        <w:rPr>
          <w:b/>
          <w:sz w:val="28"/>
          <w:szCs w:val="28"/>
        </w:rPr>
        <w:t xml:space="preserve"> заседание/</w:t>
      </w:r>
    </w:p>
    <w:p w:rsidR="00897F8A" w:rsidRPr="00ED7875" w:rsidRDefault="00897F8A" w:rsidP="00897F8A">
      <w:pPr>
        <w:shd w:val="clear" w:color="auto" w:fill="FFFFFF"/>
        <w:spacing w:before="456"/>
        <w:ind w:left="14"/>
        <w:jc w:val="center"/>
        <w:rPr>
          <w:sz w:val="28"/>
          <w:szCs w:val="28"/>
        </w:rPr>
      </w:pPr>
      <w:r w:rsidRPr="00ED7875">
        <w:rPr>
          <w:b/>
          <w:bCs/>
          <w:color w:val="212121"/>
          <w:spacing w:val="-2"/>
          <w:sz w:val="28"/>
          <w:szCs w:val="28"/>
        </w:rPr>
        <w:t>РЕШЕНИЕ</w:t>
      </w:r>
      <w:r w:rsidRPr="007D2A38">
        <w:rPr>
          <w:b/>
          <w:bCs/>
          <w:color w:val="212121"/>
          <w:spacing w:val="-2"/>
          <w:sz w:val="28"/>
          <w:szCs w:val="28"/>
        </w:rPr>
        <w:t xml:space="preserve"> </w:t>
      </w:r>
    </w:p>
    <w:p w:rsidR="0076738B" w:rsidRDefault="0076738B" w:rsidP="00897F8A">
      <w:pPr>
        <w:ind w:left="426" w:right="610" w:hanging="426"/>
        <w:jc w:val="center"/>
        <w:rPr>
          <w:b/>
          <w:sz w:val="28"/>
          <w:szCs w:val="28"/>
        </w:rPr>
      </w:pPr>
    </w:p>
    <w:p w:rsidR="00897F8A" w:rsidRPr="0076738B" w:rsidRDefault="0076738B" w:rsidP="00897F8A">
      <w:pPr>
        <w:ind w:left="426" w:right="610" w:hanging="426"/>
        <w:jc w:val="center"/>
      </w:pPr>
      <w:r w:rsidRPr="0076738B">
        <w:rPr>
          <w:b/>
        </w:rPr>
        <w:t xml:space="preserve">          </w:t>
      </w:r>
      <w:proofErr w:type="gramStart"/>
      <w:r w:rsidRPr="0076738B">
        <w:t>с</w:t>
      </w:r>
      <w:proofErr w:type="gramEnd"/>
      <w:r w:rsidRPr="0076738B">
        <w:t>. Сура</w:t>
      </w:r>
    </w:p>
    <w:p w:rsidR="0076738B" w:rsidRPr="00ED7875" w:rsidRDefault="0076738B" w:rsidP="00897F8A">
      <w:pPr>
        <w:ind w:left="426" w:right="610" w:hanging="426"/>
        <w:jc w:val="center"/>
        <w:rPr>
          <w:b/>
          <w:sz w:val="28"/>
          <w:szCs w:val="28"/>
        </w:rPr>
      </w:pPr>
    </w:p>
    <w:p w:rsidR="00897F8A" w:rsidRPr="00ED7875" w:rsidRDefault="00897F8A" w:rsidP="00897F8A">
      <w:pPr>
        <w:pStyle w:val="1"/>
        <w:ind w:left="426" w:right="610" w:hanging="426"/>
        <w:jc w:val="center"/>
        <w:rPr>
          <w:b/>
          <w:sz w:val="28"/>
          <w:szCs w:val="28"/>
        </w:rPr>
      </w:pPr>
      <w:r w:rsidRPr="00ED7875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 xml:space="preserve"> 16 </w:t>
      </w:r>
      <w:r w:rsidRPr="00ED787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декабря 2022 года                                   </w:t>
      </w:r>
      <w:r w:rsidR="006607CC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</w:t>
      </w:r>
      <w:r w:rsidRPr="00ED7875">
        <w:rPr>
          <w:b/>
          <w:sz w:val="28"/>
          <w:szCs w:val="28"/>
        </w:rPr>
        <w:t>№</w:t>
      </w:r>
      <w:r w:rsidR="006607CC">
        <w:rPr>
          <w:b/>
          <w:sz w:val="28"/>
          <w:szCs w:val="28"/>
        </w:rPr>
        <w:t xml:space="preserve"> 32</w:t>
      </w:r>
    </w:p>
    <w:p w:rsidR="00457B13" w:rsidRPr="000D7937" w:rsidRDefault="00457B13" w:rsidP="00457B13">
      <w:pPr>
        <w:pStyle w:val="1"/>
        <w:widowControl w:val="0"/>
        <w:ind w:right="610"/>
        <w:jc w:val="center"/>
        <w:rPr>
          <w:sz w:val="28"/>
          <w:szCs w:val="28"/>
        </w:rPr>
      </w:pPr>
    </w:p>
    <w:p w:rsidR="00457B13" w:rsidRPr="000D7937" w:rsidRDefault="00897F8A" w:rsidP="00457B13">
      <w:pPr>
        <w:pStyle w:val="1"/>
        <w:widowControl w:val="0"/>
        <w:ind w:right="610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решение Совета </w:t>
      </w:r>
      <w:r w:rsidR="00457B13">
        <w:rPr>
          <w:b/>
          <w:sz w:val="28"/>
          <w:szCs w:val="28"/>
        </w:rPr>
        <w:t>депутатов «</w:t>
      </w:r>
      <w:r w:rsidR="00815830">
        <w:rPr>
          <w:b/>
          <w:sz w:val="28"/>
          <w:szCs w:val="28"/>
        </w:rPr>
        <w:t>О местном бюджете на 2022</w:t>
      </w:r>
      <w:r w:rsidR="00457B13" w:rsidRPr="000D7937">
        <w:rPr>
          <w:b/>
          <w:sz w:val="28"/>
          <w:szCs w:val="28"/>
        </w:rPr>
        <w:t xml:space="preserve"> год</w:t>
      </w:r>
      <w:r w:rsidR="00457B13">
        <w:rPr>
          <w:b/>
          <w:sz w:val="28"/>
          <w:szCs w:val="28"/>
        </w:rPr>
        <w:t>»</w:t>
      </w:r>
    </w:p>
    <w:p w:rsidR="00457B13" w:rsidRPr="00B46E16" w:rsidRDefault="00457B13" w:rsidP="00457B13">
      <w:pPr>
        <w:widowControl w:val="0"/>
        <w:ind w:left="426" w:right="610" w:firstLine="425"/>
        <w:jc w:val="center"/>
      </w:pPr>
    </w:p>
    <w:p w:rsidR="007D2DD5" w:rsidRPr="00B46E16" w:rsidRDefault="007D2DD5" w:rsidP="007D2DD5">
      <w:pPr>
        <w:widowControl w:val="0"/>
        <w:ind w:left="426" w:right="610" w:firstLine="425"/>
        <w:jc w:val="center"/>
      </w:pPr>
    </w:p>
    <w:p w:rsidR="007D2DD5" w:rsidRPr="000D7937" w:rsidRDefault="007D2DD5" w:rsidP="006607CC">
      <w:pPr>
        <w:widowControl w:val="0"/>
        <w:numPr>
          <w:ilvl w:val="0"/>
          <w:numId w:val="1"/>
        </w:numPr>
        <w:tabs>
          <w:tab w:val="left" w:pos="9355"/>
        </w:tabs>
        <w:ind w:right="-143"/>
        <w:jc w:val="both"/>
        <w:rPr>
          <w:sz w:val="28"/>
          <w:szCs w:val="28"/>
        </w:rPr>
      </w:pPr>
      <w:r w:rsidRPr="000D7937">
        <w:rPr>
          <w:sz w:val="28"/>
          <w:szCs w:val="28"/>
        </w:rPr>
        <w:t>Совет депутатов муниципаль</w:t>
      </w:r>
      <w:r w:rsidR="006607CC">
        <w:rPr>
          <w:sz w:val="28"/>
          <w:szCs w:val="28"/>
        </w:rPr>
        <w:t xml:space="preserve">ного образования «Сурское» </w:t>
      </w:r>
      <w:r w:rsidR="006607CC" w:rsidRPr="006607CC">
        <w:rPr>
          <w:b/>
          <w:sz w:val="28"/>
          <w:szCs w:val="28"/>
        </w:rPr>
        <w:t>решает</w:t>
      </w:r>
      <w:r w:rsidRPr="006607CC">
        <w:rPr>
          <w:b/>
          <w:sz w:val="28"/>
          <w:szCs w:val="28"/>
        </w:rPr>
        <w:t>:</w:t>
      </w:r>
    </w:p>
    <w:p w:rsidR="007D2DD5" w:rsidRDefault="007D2DD5" w:rsidP="006607CC">
      <w:pPr>
        <w:widowControl w:val="0"/>
        <w:tabs>
          <w:tab w:val="left" w:pos="9355"/>
        </w:tabs>
        <w:ind w:right="-143"/>
        <w:jc w:val="both"/>
        <w:rPr>
          <w:sz w:val="28"/>
          <w:szCs w:val="28"/>
        </w:rPr>
      </w:pPr>
      <w:r w:rsidRPr="000D7937">
        <w:rPr>
          <w:sz w:val="28"/>
          <w:szCs w:val="28"/>
        </w:rPr>
        <w:t>внести изменения</w:t>
      </w:r>
      <w:r w:rsidR="00A77B6A">
        <w:rPr>
          <w:sz w:val="28"/>
          <w:szCs w:val="28"/>
        </w:rPr>
        <w:t xml:space="preserve"> и дополнения</w:t>
      </w:r>
      <w:r w:rsidRPr="000D7937">
        <w:rPr>
          <w:sz w:val="28"/>
          <w:szCs w:val="28"/>
        </w:rPr>
        <w:t xml:space="preserve"> в решение Совета депутатов муниципального образования «Сурское» № </w:t>
      </w:r>
      <w:r w:rsidR="00815830">
        <w:rPr>
          <w:sz w:val="28"/>
          <w:szCs w:val="28"/>
        </w:rPr>
        <w:t>15 от 29</w:t>
      </w:r>
      <w:r w:rsidR="00B62C64">
        <w:rPr>
          <w:sz w:val="28"/>
          <w:szCs w:val="28"/>
        </w:rPr>
        <w:t xml:space="preserve"> декабря </w:t>
      </w:r>
      <w:r w:rsidRPr="000D7937">
        <w:rPr>
          <w:sz w:val="28"/>
          <w:szCs w:val="28"/>
        </w:rPr>
        <w:t xml:space="preserve"> 20</w:t>
      </w:r>
      <w:r w:rsidR="00815830">
        <w:rPr>
          <w:sz w:val="28"/>
          <w:szCs w:val="28"/>
        </w:rPr>
        <w:t>21</w:t>
      </w:r>
      <w:r w:rsidRPr="000D7937">
        <w:rPr>
          <w:sz w:val="28"/>
          <w:szCs w:val="28"/>
        </w:rPr>
        <w:t xml:space="preserve"> года «О местном бюджете на 20</w:t>
      </w:r>
      <w:r w:rsidR="00815830">
        <w:rPr>
          <w:sz w:val="28"/>
          <w:szCs w:val="28"/>
        </w:rPr>
        <w:t>22</w:t>
      </w:r>
      <w:r w:rsidRPr="000D7937">
        <w:rPr>
          <w:sz w:val="28"/>
          <w:szCs w:val="28"/>
        </w:rPr>
        <w:t xml:space="preserve"> год»</w:t>
      </w:r>
      <w:r w:rsidR="001C7763">
        <w:rPr>
          <w:sz w:val="28"/>
          <w:szCs w:val="28"/>
        </w:rPr>
        <w:t xml:space="preserve"> с учётом изменений и дополнений</w:t>
      </w:r>
      <w:r w:rsidR="0018369D" w:rsidRPr="0018369D">
        <w:rPr>
          <w:sz w:val="28"/>
          <w:szCs w:val="28"/>
        </w:rPr>
        <w:t xml:space="preserve"> </w:t>
      </w:r>
      <w:r w:rsidR="00DD7B97">
        <w:rPr>
          <w:sz w:val="28"/>
          <w:szCs w:val="28"/>
        </w:rPr>
        <w:t>от 26 сентября</w:t>
      </w:r>
      <w:r w:rsidR="0018369D">
        <w:rPr>
          <w:sz w:val="28"/>
          <w:szCs w:val="28"/>
        </w:rPr>
        <w:t xml:space="preserve"> </w:t>
      </w:r>
      <w:r w:rsidR="0018369D" w:rsidRPr="000D7937">
        <w:rPr>
          <w:sz w:val="28"/>
          <w:szCs w:val="28"/>
        </w:rPr>
        <w:t>20</w:t>
      </w:r>
      <w:r w:rsidR="0018369D">
        <w:rPr>
          <w:sz w:val="28"/>
          <w:szCs w:val="28"/>
        </w:rPr>
        <w:t>22</w:t>
      </w:r>
      <w:r w:rsidR="0018369D" w:rsidRPr="000D7937">
        <w:rPr>
          <w:sz w:val="28"/>
          <w:szCs w:val="28"/>
        </w:rPr>
        <w:t xml:space="preserve"> года</w:t>
      </w:r>
      <w:r w:rsidR="0018369D">
        <w:rPr>
          <w:sz w:val="28"/>
          <w:szCs w:val="28"/>
        </w:rPr>
        <w:t xml:space="preserve"> </w:t>
      </w:r>
      <w:r w:rsidR="00DD7B97">
        <w:rPr>
          <w:sz w:val="28"/>
          <w:szCs w:val="28"/>
        </w:rPr>
        <w:t>№29</w:t>
      </w:r>
      <w:r w:rsidRPr="000D7937">
        <w:rPr>
          <w:sz w:val="28"/>
          <w:szCs w:val="28"/>
        </w:rPr>
        <w:t>:</w:t>
      </w:r>
    </w:p>
    <w:p w:rsidR="00A77B6A" w:rsidRPr="008D0FD8" w:rsidRDefault="00A77B6A" w:rsidP="00611834">
      <w:pPr>
        <w:ind w:firstLine="709"/>
        <w:jc w:val="both"/>
        <w:rPr>
          <w:b/>
          <w:bCs/>
          <w:sz w:val="28"/>
          <w:szCs w:val="28"/>
        </w:rPr>
      </w:pPr>
      <w:r w:rsidRPr="007E7809">
        <w:rPr>
          <w:sz w:val="28"/>
          <w:szCs w:val="28"/>
        </w:rPr>
        <w:t>1.1</w:t>
      </w:r>
      <w:r>
        <w:rPr>
          <w:sz w:val="28"/>
          <w:szCs w:val="28"/>
        </w:rPr>
        <w:t xml:space="preserve">. П.1 в части доходов сумму </w:t>
      </w:r>
      <w:r w:rsidR="00DD7B97">
        <w:rPr>
          <w:sz w:val="28"/>
          <w:szCs w:val="28"/>
        </w:rPr>
        <w:t>9413,3</w:t>
      </w:r>
      <w:r w:rsidR="00DD7B97" w:rsidRPr="007E7809">
        <w:rPr>
          <w:sz w:val="28"/>
          <w:szCs w:val="28"/>
        </w:rPr>
        <w:t xml:space="preserve"> </w:t>
      </w:r>
      <w:r w:rsidRPr="007E7809">
        <w:rPr>
          <w:sz w:val="28"/>
          <w:szCs w:val="28"/>
        </w:rPr>
        <w:t>ты</w:t>
      </w:r>
      <w:r>
        <w:rPr>
          <w:sz w:val="28"/>
          <w:szCs w:val="28"/>
        </w:rPr>
        <w:t xml:space="preserve">с. рублей изменить на сумму </w:t>
      </w:r>
      <w:r w:rsidR="00BF7450">
        <w:rPr>
          <w:sz w:val="28"/>
          <w:szCs w:val="28"/>
        </w:rPr>
        <w:t>9</w:t>
      </w:r>
      <w:r w:rsidR="00F95A46">
        <w:rPr>
          <w:sz w:val="28"/>
          <w:szCs w:val="28"/>
        </w:rPr>
        <w:t>469,8</w:t>
      </w:r>
      <w:r w:rsidRPr="007E7809">
        <w:rPr>
          <w:sz w:val="28"/>
          <w:szCs w:val="28"/>
        </w:rPr>
        <w:t xml:space="preserve"> тыс. рублей Приложение № 4 </w:t>
      </w:r>
      <w:r w:rsidRPr="007E7809">
        <w:rPr>
          <w:bCs/>
          <w:sz w:val="28"/>
          <w:szCs w:val="28"/>
        </w:rPr>
        <w:t>Прогнозируемое поступление доходов бюджета муниципального образования "Сурское" Пинежского муниципального район</w:t>
      </w:r>
      <w:r w:rsidR="00DE46DD">
        <w:rPr>
          <w:bCs/>
          <w:sz w:val="28"/>
          <w:szCs w:val="28"/>
        </w:rPr>
        <w:t>а Архангельской области на 2022</w:t>
      </w:r>
      <w:r w:rsidRPr="007E7809">
        <w:rPr>
          <w:bCs/>
          <w:sz w:val="28"/>
          <w:szCs w:val="28"/>
        </w:rPr>
        <w:t xml:space="preserve"> год</w:t>
      </w:r>
      <w:r w:rsidR="00611834">
        <w:rPr>
          <w:b/>
          <w:bCs/>
          <w:sz w:val="28"/>
          <w:szCs w:val="28"/>
        </w:rPr>
        <w:t xml:space="preserve"> </w:t>
      </w:r>
      <w:r w:rsidRPr="007E7809">
        <w:rPr>
          <w:sz w:val="28"/>
          <w:szCs w:val="28"/>
        </w:rPr>
        <w:t>утвердить в новой редакции согласно приложению № 1 к настоящему решению.</w:t>
      </w:r>
    </w:p>
    <w:p w:rsidR="00A77B6A" w:rsidRPr="000D7937" w:rsidRDefault="00A77B6A" w:rsidP="00A77B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C06AF8">
        <w:rPr>
          <w:sz w:val="28"/>
          <w:szCs w:val="28"/>
        </w:rPr>
        <w:t>П.</w:t>
      </w:r>
      <w:r w:rsidR="00611834">
        <w:rPr>
          <w:sz w:val="28"/>
          <w:szCs w:val="28"/>
        </w:rPr>
        <w:t xml:space="preserve"> </w:t>
      </w:r>
      <w:r w:rsidRPr="00C06AF8">
        <w:rPr>
          <w:sz w:val="28"/>
          <w:szCs w:val="28"/>
        </w:rPr>
        <w:t>2 в части расходов сумму</w:t>
      </w:r>
      <w:r>
        <w:rPr>
          <w:sz w:val="28"/>
          <w:szCs w:val="28"/>
        </w:rPr>
        <w:t xml:space="preserve"> </w:t>
      </w:r>
      <w:r w:rsidR="00DD7B97">
        <w:rPr>
          <w:sz w:val="28"/>
          <w:szCs w:val="28"/>
        </w:rPr>
        <w:t xml:space="preserve">9820,6 </w:t>
      </w:r>
      <w:r>
        <w:rPr>
          <w:sz w:val="28"/>
          <w:szCs w:val="28"/>
        </w:rPr>
        <w:t xml:space="preserve">тыс. рублей изменить на сумму </w:t>
      </w:r>
      <w:r w:rsidR="00BF7450" w:rsidRPr="00BF7450">
        <w:rPr>
          <w:sz w:val="28"/>
          <w:szCs w:val="28"/>
        </w:rPr>
        <w:t>9877</w:t>
      </w:r>
      <w:r w:rsidR="00B40C31" w:rsidRPr="00BF7450">
        <w:rPr>
          <w:sz w:val="28"/>
          <w:szCs w:val="28"/>
        </w:rPr>
        <w:t>,</w:t>
      </w:r>
      <w:r w:rsidR="00F95A46">
        <w:rPr>
          <w:sz w:val="28"/>
          <w:szCs w:val="28"/>
        </w:rPr>
        <w:t>1</w:t>
      </w:r>
      <w:r>
        <w:rPr>
          <w:sz w:val="28"/>
          <w:szCs w:val="28"/>
        </w:rPr>
        <w:t xml:space="preserve"> тыс. рублей </w:t>
      </w:r>
      <w:r w:rsidRPr="000D7937">
        <w:rPr>
          <w:sz w:val="28"/>
          <w:szCs w:val="28"/>
        </w:rPr>
        <w:t>Приложение № 6 «Ведомственная структура расходов местного бюдже</w:t>
      </w:r>
      <w:r w:rsidR="00815830">
        <w:rPr>
          <w:sz w:val="28"/>
          <w:szCs w:val="28"/>
        </w:rPr>
        <w:t>та на 2022</w:t>
      </w:r>
      <w:r w:rsidRPr="000D7937">
        <w:rPr>
          <w:sz w:val="28"/>
          <w:szCs w:val="28"/>
        </w:rPr>
        <w:t xml:space="preserve"> год» утвердить в новой </w:t>
      </w:r>
      <w:r>
        <w:rPr>
          <w:sz w:val="28"/>
          <w:szCs w:val="28"/>
        </w:rPr>
        <w:t>редакции согласно приложению № 2</w:t>
      </w:r>
      <w:r w:rsidRPr="000D7937">
        <w:rPr>
          <w:sz w:val="28"/>
          <w:szCs w:val="28"/>
        </w:rPr>
        <w:t xml:space="preserve"> к настоящему решению.</w:t>
      </w:r>
    </w:p>
    <w:p w:rsidR="00A77B6A" w:rsidRDefault="00A77B6A" w:rsidP="00A77B6A">
      <w:pPr>
        <w:ind w:firstLine="708"/>
        <w:jc w:val="both"/>
        <w:rPr>
          <w:sz w:val="28"/>
          <w:szCs w:val="28"/>
        </w:rPr>
      </w:pPr>
      <w:r w:rsidRPr="000D7937">
        <w:rPr>
          <w:sz w:val="28"/>
          <w:szCs w:val="28"/>
        </w:rPr>
        <w:t>Приложение № 7 «Распределение бюджетных ассигнований на реализацию непрограммных направлений деятельности на</w:t>
      </w:r>
      <w:r w:rsidR="00815830">
        <w:rPr>
          <w:sz w:val="28"/>
          <w:szCs w:val="28"/>
        </w:rPr>
        <w:t xml:space="preserve"> 2022</w:t>
      </w:r>
      <w:r w:rsidRPr="000D7937">
        <w:rPr>
          <w:sz w:val="28"/>
          <w:szCs w:val="28"/>
        </w:rPr>
        <w:t xml:space="preserve"> год» утвердить в новой редакции согласно при</w:t>
      </w:r>
      <w:r>
        <w:rPr>
          <w:sz w:val="28"/>
          <w:szCs w:val="28"/>
        </w:rPr>
        <w:t>ложению № 3</w:t>
      </w:r>
      <w:r w:rsidRPr="000D7937">
        <w:rPr>
          <w:sz w:val="28"/>
          <w:szCs w:val="28"/>
        </w:rPr>
        <w:t xml:space="preserve"> к настоящему решению.</w:t>
      </w:r>
    </w:p>
    <w:p w:rsidR="0097795D" w:rsidRPr="0097795D" w:rsidRDefault="0097795D" w:rsidP="00A77B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7795D">
        <w:rPr>
          <w:sz w:val="28"/>
          <w:szCs w:val="28"/>
        </w:rPr>
        <w:t xml:space="preserve">.3. </w:t>
      </w:r>
      <w:r>
        <w:rPr>
          <w:sz w:val="28"/>
          <w:szCs w:val="28"/>
        </w:rPr>
        <w:t xml:space="preserve">П.3 </w:t>
      </w:r>
      <w:r w:rsidRPr="000D7937">
        <w:rPr>
          <w:sz w:val="28"/>
          <w:szCs w:val="28"/>
        </w:rPr>
        <w:t>Приложение № 5 «Источники финансирования дефицита местно</w:t>
      </w:r>
      <w:r>
        <w:rPr>
          <w:sz w:val="28"/>
          <w:szCs w:val="28"/>
        </w:rPr>
        <w:t>го бюджета в 2022</w:t>
      </w:r>
      <w:r w:rsidRPr="000D7937">
        <w:rPr>
          <w:sz w:val="28"/>
          <w:szCs w:val="28"/>
        </w:rPr>
        <w:t xml:space="preserve"> году утвердить в новой </w:t>
      </w:r>
      <w:r>
        <w:rPr>
          <w:sz w:val="28"/>
          <w:szCs w:val="28"/>
        </w:rPr>
        <w:t xml:space="preserve">редакции согласно </w:t>
      </w:r>
      <w:r w:rsidRPr="007E7809">
        <w:rPr>
          <w:sz w:val="28"/>
          <w:szCs w:val="28"/>
        </w:rPr>
        <w:t xml:space="preserve">приложению № </w:t>
      </w:r>
      <w:r>
        <w:rPr>
          <w:sz w:val="28"/>
          <w:szCs w:val="28"/>
        </w:rPr>
        <w:t>4</w:t>
      </w:r>
      <w:r w:rsidRPr="000D7937">
        <w:rPr>
          <w:sz w:val="28"/>
          <w:szCs w:val="28"/>
        </w:rPr>
        <w:t xml:space="preserve"> к настоящему решению.</w:t>
      </w:r>
    </w:p>
    <w:p w:rsidR="00A77B6A" w:rsidRDefault="00A77B6A" w:rsidP="00A77B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официального опубликования.</w:t>
      </w:r>
    </w:p>
    <w:p w:rsidR="00A77B6A" w:rsidRPr="000D7937" w:rsidRDefault="00A77B6A" w:rsidP="007D2DD5">
      <w:pPr>
        <w:widowControl w:val="0"/>
        <w:ind w:right="610"/>
        <w:jc w:val="both"/>
        <w:rPr>
          <w:sz w:val="28"/>
          <w:szCs w:val="28"/>
        </w:rPr>
      </w:pPr>
    </w:p>
    <w:p w:rsidR="00457B13" w:rsidRPr="000D7937" w:rsidRDefault="00457B13" w:rsidP="00815830">
      <w:pPr>
        <w:tabs>
          <w:tab w:val="left" w:pos="7365"/>
        </w:tabs>
        <w:jc w:val="both"/>
        <w:rPr>
          <w:sz w:val="28"/>
          <w:szCs w:val="28"/>
        </w:rPr>
      </w:pPr>
      <w:r w:rsidRPr="000D7937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                                      </w:t>
      </w:r>
      <w:r w:rsidR="00815830">
        <w:rPr>
          <w:sz w:val="28"/>
          <w:szCs w:val="28"/>
        </w:rPr>
        <w:t xml:space="preserve">        </w:t>
      </w:r>
      <w:r w:rsidR="006607C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815830">
        <w:rPr>
          <w:sz w:val="28"/>
          <w:szCs w:val="28"/>
        </w:rPr>
        <w:t>Н.Е</w:t>
      </w:r>
      <w:r w:rsidR="00815830" w:rsidRPr="006D7C25">
        <w:rPr>
          <w:sz w:val="28"/>
          <w:szCs w:val="28"/>
        </w:rPr>
        <w:t>.</w:t>
      </w:r>
      <w:r w:rsidR="00611834">
        <w:rPr>
          <w:sz w:val="28"/>
          <w:szCs w:val="28"/>
        </w:rPr>
        <w:t xml:space="preserve"> </w:t>
      </w:r>
      <w:r w:rsidR="00815830">
        <w:rPr>
          <w:sz w:val="28"/>
          <w:szCs w:val="28"/>
        </w:rPr>
        <w:t>Родионова</w:t>
      </w:r>
    </w:p>
    <w:p w:rsidR="00611834" w:rsidRDefault="00611834" w:rsidP="00457B13">
      <w:pPr>
        <w:jc w:val="both"/>
        <w:rPr>
          <w:sz w:val="28"/>
          <w:szCs w:val="28"/>
        </w:rPr>
      </w:pPr>
    </w:p>
    <w:p w:rsidR="00457B13" w:rsidRDefault="00611834" w:rsidP="00457B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0D7937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«Сурское»</w:t>
      </w:r>
      <w:r w:rsidRPr="000D793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</w:t>
      </w:r>
      <w:r w:rsidR="006607CC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А.В</w:t>
      </w:r>
      <w:r w:rsidRPr="006D7C2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Pr="000D7937">
        <w:rPr>
          <w:sz w:val="28"/>
          <w:szCs w:val="28"/>
        </w:rPr>
        <w:t>Порохин</w:t>
      </w:r>
      <w:proofErr w:type="spellEnd"/>
    </w:p>
    <w:p w:rsidR="009D5964" w:rsidRDefault="009D5964" w:rsidP="00FF04E0">
      <w:pPr>
        <w:jc w:val="right"/>
      </w:pPr>
      <w:bookmarkStart w:id="0" w:name="_GoBack"/>
      <w:bookmarkEnd w:id="0"/>
    </w:p>
    <w:p w:rsidR="00B302F4" w:rsidRDefault="00B302F4" w:rsidP="00B302F4">
      <w:pPr>
        <w:keepNext/>
        <w:contextualSpacing/>
        <w:outlineLvl w:val="0"/>
        <w:rPr>
          <w:b/>
          <w:sz w:val="28"/>
          <w:szCs w:val="28"/>
        </w:rPr>
      </w:pPr>
      <w:r>
        <w:lastRenderedPageBreak/>
        <w:t xml:space="preserve">                </w:t>
      </w:r>
      <w:r w:rsidRPr="000941A5">
        <w:rPr>
          <w:b/>
          <w:sz w:val="28"/>
          <w:szCs w:val="28"/>
        </w:rPr>
        <w:t>Пояснительная записка</w:t>
      </w:r>
      <w:r>
        <w:rPr>
          <w:b/>
          <w:sz w:val="28"/>
          <w:szCs w:val="28"/>
        </w:rPr>
        <w:t xml:space="preserve"> </w:t>
      </w:r>
      <w:r w:rsidRPr="000941A5">
        <w:rPr>
          <w:b/>
          <w:sz w:val="28"/>
          <w:szCs w:val="28"/>
        </w:rPr>
        <w:t>к Решени</w:t>
      </w:r>
      <w:r>
        <w:rPr>
          <w:b/>
          <w:sz w:val="28"/>
          <w:szCs w:val="28"/>
        </w:rPr>
        <w:t>ю</w:t>
      </w:r>
      <w:r w:rsidRPr="000941A5">
        <w:rPr>
          <w:b/>
          <w:sz w:val="28"/>
          <w:szCs w:val="28"/>
        </w:rPr>
        <w:t xml:space="preserve"> Совета депутатов</w:t>
      </w:r>
      <w:r>
        <w:rPr>
          <w:b/>
          <w:sz w:val="28"/>
          <w:szCs w:val="28"/>
        </w:rPr>
        <w:t xml:space="preserve"> </w:t>
      </w:r>
    </w:p>
    <w:p w:rsidR="00B302F4" w:rsidRDefault="00B302F4" w:rsidP="00B302F4">
      <w:pPr>
        <w:keepNext/>
        <w:contextualSpacing/>
        <w:jc w:val="center"/>
        <w:outlineLvl w:val="0"/>
        <w:rPr>
          <w:b/>
          <w:sz w:val="28"/>
          <w:szCs w:val="28"/>
        </w:rPr>
      </w:pPr>
      <w:r w:rsidRPr="000941A5">
        <w:rPr>
          <w:b/>
          <w:sz w:val="28"/>
          <w:szCs w:val="28"/>
        </w:rPr>
        <w:t xml:space="preserve"> «О местном бюджете на </w:t>
      </w:r>
      <w:r>
        <w:rPr>
          <w:b/>
          <w:sz w:val="28"/>
          <w:szCs w:val="28"/>
        </w:rPr>
        <w:t>2022</w:t>
      </w:r>
      <w:r w:rsidRPr="000941A5">
        <w:rPr>
          <w:b/>
          <w:sz w:val="28"/>
          <w:szCs w:val="28"/>
        </w:rPr>
        <w:t xml:space="preserve"> год»</w:t>
      </w:r>
    </w:p>
    <w:p w:rsidR="00B302F4" w:rsidRDefault="00B302F4" w:rsidP="00B302F4">
      <w:pPr>
        <w:keepNext/>
        <w:contextualSpacing/>
        <w:jc w:val="center"/>
        <w:outlineLvl w:val="0"/>
        <w:rPr>
          <w:b/>
          <w:sz w:val="28"/>
          <w:szCs w:val="28"/>
        </w:rPr>
      </w:pPr>
    </w:p>
    <w:p w:rsidR="00B302F4" w:rsidRDefault="00B302F4" w:rsidP="00B302F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внесения поправок в решение Совета депутатов от 26 сентября 2022 года № 24 «О местном бюджете на 2022год» вызвана следующим:</w:t>
      </w:r>
    </w:p>
    <w:p w:rsidR="00B302F4" w:rsidRDefault="00B302F4" w:rsidP="00B302F4">
      <w:pPr>
        <w:ind w:firstLine="708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На основании уведомления от Комитета по финансам администрации МО «</w:t>
      </w:r>
      <w:proofErr w:type="spellStart"/>
      <w:r>
        <w:rPr>
          <w:sz w:val="28"/>
          <w:szCs w:val="28"/>
        </w:rPr>
        <w:t>Пинежский</w:t>
      </w:r>
      <w:proofErr w:type="spellEnd"/>
      <w:r>
        <w:rPr>
          <w:sz w:val="28"/>
          <w:szCs w:val="28"/>
        </w:rPr>
        <w:t xml:space="preserve"> район» увеличить доходы по КБК 30620249999100000150 на сумму 56,5 </w:t>
      </w:r>
      <w:proofErr w:type="spellStart"/>
      <w:r>
        <w:rPr>
          <w:sz w:val="28"/>
          <w:szCs w:val="28"/>
        </w:rPr>
        <w:t>тыс</w:t>
      </w:r>
      <w:proofErr w:type="gramStart"/>
      <w:r w:rsidRPr="007C71C1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</w:t>
      </w:r>
      <w:proofErr w:type="spellEnd"/>
      <w:r w:rsidRPr="007C71C1">
        <w:rPr>
          <w:sz w:val="28"/>
          <w:szCs w:val="28"/>
        </w:rPr>
        <w:t>.</w:t>
      </w:r>
      <w:r>
        <w:rPr>
          <w:sz w:val="28"/>
          <w:szCs w:val="28"/>
        </w:rPr>
        <w:t xml:space="preserve"> (Компенсация расчётной потребности средств бюджета поселения на повышение оплаты труда не ниже минимального размера оплаты труда</w:t>
      </w:r>
      <w:r w:rsidRPr="00246AB5">
        <w:rPr>
          <w:sz w:val="28"/>
          <w:szCs w:val="28"/>
        </w:rPr>
        <w:t>.</w:t>
      </w:r>
      <w:r>
        <w:rPr>
          <w:sz w:val="28"/>
          <w:szCs w:val="28"/>
        </w:rPr>
        <w:t>)</w:t>
      </w:r>
    </w:p>
    <w:p w:rsidR="00B302F4" w:rsidRDefault="00B302F4" w:rsidP="00B302F4">
      <w:pPr>
        <w:contextualSpacing/>
        <w:jc w:val="both"/>
        <w:rPr>
          <w:bCs/>
          <w:sz w:val="28"/>
          <w:szCs w:val="28"/>
        </w:rPr>
      </w:pPr>
    </w:p>
    <w:p w:rsidR="00B302F4" w:rsidRPr="0061329E" w:rsidRDefault="00B302F4" w:rsidP="00B302F4">
      <w:pPr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Распределить данные средства на КБК:</w:t>
      </w:r>
    </w:p>
    <w:p w:rsidR="00B302F4" w:rsidRDefault="00B302F4" w:rsidP="00B302F4">
      <w:pPr>
        <w:contextualSpacing/>
        <w:jc w:val="both"/>
        <w:rPr>
          <w:sz w:val="28"/>
          <w:szCs w:val="28"/>
        </w:rPr>
      </w:pPr>
    </w:p>
    <w:p w:rsidR="00B302F4" w:rsidRPr="00246AB5" w:rsidRDefault="00B302F4" w:rsidP="00B302F4">
      <w:pPr>
        <w:contextualSpacing/>
        <w:jc w:val="both"/>
        <w:rPr>
          <w:b/>
          <w:sz w:val="28"/>
          <w:szCs w:val="28"/>
        </w:rPr>
      </w:pPr>
      <w:r w:rsidRPr="00246AB5">
        <w:rPr>
          <w:b/>
          <w:sz w:val="28"/>
          <w:szCs w:val="28"/>
        </w:rPr>
        <w:t>Глава 306 Администрация МО «Сурское»</w:t>
      </w:r>
    </w:p>
    <w:p w:rsidR="00B302F4" w:rsidRPr="00246AB5" w:rsidRDefault="00B302F4" w:rsidP="00B302F4">
      <w:pPr>
        <w:contextualSpacing/>
        <w:jc w:val="both"/>
        <w:rPr>
          <w:sz w:val="28"/>
          <w:szCs w:val="28"/>
        </w:rPr>
      </w:pPr>
      <w:r w:rsidRPr="00246AB5">
        <w:rPr>
          <w:b/>
          <w:sz w:val="28"/>
          <w:szCs w:val="28"/>
        </w:rPr>
        <w:t>раздел 0104</w:t>
      </w:r>
      <w:r w:rsidRPr="00246AB5">
        <w:t xml:space="preserve"> </w:t>
      </w:r>
      <w:r w:rsidRPr="00246AB5">
        <w:rPr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</w:p>
    <w:p w:rsidR="00B302F4" w:rsidRPr="00246AB5" w:rsidRDefault="00B302F4" w:rsidP="00B302F4">
      <w:pPr>
        <w:jc w:val="both"/>
        <w:rPr>
          <w:sz w:val="28"/>
          <w:szCs w:val="28"/>
        </w:rPr>
      </w:pPr>
      <w:r w:rsidRPr="00246AB5">
        <w:rPr>
          <w:b/>
          <w:bCs/>
          <w:sz w:val="28"/>
          <w:szCs w:val="28"/>
        </w:rPr>
        <w:t>вид расходов 120</w:t>
      </w:r>
      <w:r w:rsidRPr="00246AB5">
        <w:t xml:space="preserve"> </w:t>
      </w:r>
      <w:r w:rsidRPr="00246AB5">
        <w:rPr>
          <w:bCs/>
          <w:sz w:val="28"/>
          <w:szCs w:val="28"/>
        </w:rPr>
        <w:t>Расходы на выплаты персоналу государственных (муниципальных) органов в   сумме 56,5 тыс.</w:t>
      </w:r>
      <w:r>
        <w:rPr>
          <w:bCs/>
          <w:sz w:val="28"/>
          <w:szCs w:val="28"/>
        </w:rPr>
        <w:t xml:space="preserve"> </w:t>
      </w:r>
      <w:r w:rsidRPr="00246AB5">
        <w:rPr>
          <w:bCs/>
          <w:sz w:val="28"/>
          <w:szCs w:val="28"/>
        </w:rPr>
        <w:t>руб.</w:t>
      </w:r>
    </w:p>
    <w:p w:rsidR="00B302F4" w:rsidRDefault="00B302F4" w:rsidP="00B302F4">
      <w:pPr>
        <w:jc w:val="both"/>
        <w:rPr>
          <w:b/>
          <w:sz w:val="28"/>
          <w:szCs w:val="28"/>
        </w:rPr>
      </w:pPr>
    </w:p>
    <w:p w:rsidR="00B302F4" w:rsidRDefault="00B302F4" w:rsidP="00B302F4">
      <w:pPr>
        <w:jc w:val="both"/>
        <w:rPr>
          <w:b/>
          <w:sz w:val="28"/>
          <w:szCs w:val="28"/>
        </w:rPr>
      </w:pPr>
      <w:r w:rsidRPr="00AA7496">
        <w:rPr>
          <w:b/>
          <w:sz w:val="28"/>
          <w:szCs w:val="28"/>
        </w:rPr>
        <w:t>Перераспределить денежные средства:</w:t>
      </w:r>
    </w:p>
    <w:p w:rsidR="00B302F4" w:rsidRDefault="00B302F4" w:rsidP="00B302F4">
      <w:pPr>
        <w:contextualSpacing/>
        <w:jc w:val="both"/>
        <w:rPr>
          <w:b/>
          <w:color w:val="000000"/>
          <w:sz w:val="28"/>
          <w:szCs w:val="28"/>
        </w:rPr>
      </w:pPr>
    </w:p>
    <w:p w:rsidR="00B302F4" w:rsidRDefault="00B302F4" w:rsidP="00B302F4">
      <w:pPr>
        <w:contextualSpacing/>
        <w:jc w:val="both"/>
        <w:rPr>
          <w:sz w:val="28"/>
          <w:szCs w:val="28"/>
        </w:rPr>
      </w:pPr>
      <w:r w:rsidRPr="00293EDD">
        <w:rPr>
          <w:b/>
          <w:sz w:val="28"/>
          <w:szCs w:val="28"/>
        </w:rPr>
        <w:t>Из раздела 0104</w:t>
      </w:r>
      <w:r>
        <w:rPr>
          <w:sz w:val="28"/>
          <w:szCs w:val="28"/>
        </w:rPr>
        <w:t xml:space="preserve"> </w:t>
      </w:r>
      <w:r w:rsidRPr="00246AB5">
        <w:rPr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sz w:val="28"/>
          <w:szCs w:val="28"/>
        </w:rPr>
        <w:t>.</w:t>
      </w:r>
    </w:p>
    <w:p w:rsidR="00B302F4" w:rsidRDefault="00B302F4" w:rsidP="00B302F4">
      <w:pPr>
        <w:contextualSpacing/>
        <w:jc w:val="both"/>
        <w:rPr>
          <w:sz w:val="28"/>
          <w:szCs w:val="28"/>
        </w:rPr>
      </w:pPr>
      <w:r w:rsidRPr="00293EDD">
        <w:rPr>
          <w:b/>
          <w:bCs/>
          <w:sz w:val="28"/>
          <w:szCs w:val="28"/>
        </w:rPr>
        <w:t>вид расходов 240</w:t>
      </w:r>
      <w:proofErr w:type="gramStart"/>
      <w:r w:rsidRPr="00821C8D">
        <w:rPr>
          <w:color w:val="000000"/>
          <w:sz w:val="28"/>
          <w:szCs w:val="28"/>
        </w:rPr>
        <w:t xml:space="preserve"> </w:t>
      </w:r>
      <w:r w:rsidRPr="00821C8D">
        <w:rPr>
          <w:sz w:val="28"/>
          <w:szCs w:val="28"/>
        </w:rPr>
        <w:t>И</w:t>
      </w:r>
      <w:proofErr w:type="gramEnd"/>
      <w:r w:rsidRPr="00821C8D">
        <w:rPr>
          <w:sz w:val="28"/>
          <w:szCs w:val="28"/>
        </w:rPr>
        <w:t xml:space="preserve">ные закупки товаров, работ и услуг для обеспечения государственных </w:t>
      </w:r>
      <w:r>
        <w:rPr>
          <w:sz w:val="28"/>
          <w:szCs w:val="28"/>
        </w:rPr>
        <w:t>(муниципальных) нужд в сумме 5,06</w:t>
      </w:r>
      <w:r w:rsidRPr="00821C8D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B302F4" w:rsidRPr="0061329E" w:rsidRDefault="00B302F4" w:rsidP="00B302F4">
      <w:pPr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Распределить данные средства на КБК:</w:t>
      </w:r>
    </w:p>
    <w:p w:rsidR="00B302F4" w:rsidRPr="00293EDD" w:rsidRDefault="00B302F4" w:rsidP="00B302F4">
      <w:pPr>
        <w:jc w:val="both"/>
        <w:rPr>
          <w:b/>
          <w:color w:val="000000"/>
          <w:sz w:val="28"/>
          <w:szCs w:val="28"/>
        </w:rPr>
      </w:pPr>
      <w:r w:rsidRPr="00293EDD">
        <w:rPr>
          <w:b/>
          <w:color w:val="000000"/>
          <w:sz w:val="28"/>
          <w:szCs w:val="28"/>
        </w:rPr>
        <w:t xml:space="preserve">Глава 306 Администрация МО «Сурское», </w:t>
      </w:r>
    </w:p>
    <w:p w:rsidR="00B302F4" w:rsidRDefault="00B302F4" w:rsidP="00B302F4">
      <w:pPr>
        <w:contextualSpacing/>
        <w:jc w:val="both"/>
        <w:rPr>
          <w:bCs/>
          <w:sz w:val="28"/>
          <w:szCs w:val="28"/>
        </w:rPr>
      </w:pPr>
      <w:r w:rsidRPr="00293EDD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</w:t>
      </w:r>
      <w:r w:rsidRPr="00293EDD">
        <w:rPr>
          <w:b/>
          <w:sz w:val="28"/>
          <w:szCs w:val="28"/>
        </w:rPr>
        <w:t>0104</w:t>
      </w:r>
      <w:r>
        <w:rPr>
          <w:sz w:val="28"/>
          <w:szCs w:val="28"/>
        </w:rPr>
        <w:t xml:space="preserve"> </w:t>
      </w:r>
      <w:r w:rsidRPr="00246AB5">
        <w:rPr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bCs/>
          <w:sz w:val="28"/>
          <w:szCs w:val="28"/>
        </w:rPr>
        <w:t>.</w:t>
      </w:r>
    </w:p>
    <w:p w:rsidR="00B302F4" w:rsidRPr="00246AB5" w:rsidRDefault="00B302F4" w:rsidP="00B302F4">
      <w:pPr>
        <w:jc w:val="both"/>
        <w:rPr>
          <w:sz w:val="28"/>
          <w:szCs w:val="28"/>
        </w:rPr>
      </w:pPr>
      <w:r w:rsidRPr="00246AB5">
        <w:rPr>
          <w:b/>
          <w:bCs/>
          <w:sz w:val="28"/>
          <w:szCs w:val="28"/>
        </w:rPr>
        <w:t>вид расходов 120</w:t>
      </w:r>
      <w:r w:rsidRPr="00246AB5">
        <w:t xml:space="preserve"> </w:t>
      </w:r>
      <w:r w:rsidRPr="00246AB5">
        <w:rPr>
          <w:bCs/>
          <w:sz w:val="28"/>
          <w:szCs w:val="28"/>
        </w:rPr>
        <w:t xml:space="preserve">Расходы на выплаты персоналу государственных (муниципальных) органов в сумме </w:t>
      </w:r>
      <w:r>
        <w:rPr>
          <w:bCs/>
          <w:sz w:val="28"/>
          <w:szCs w:val="28"/>
        </w:rPr>
        <w:t>5,06 тыс. руб.</w:t>
      </w:r>
    </w:p>
    <w:p w:rsidR="00B302F4" w:rsidRDefault="00B302F4" w:rsidP="00B302F4">
      <w:pPr>
        <w:jc w:val="both"/>
        <w:rPr>
          <w:b/>
          <w:color w:val="000000"/>
          <w:sz w:val="28"/>
          <w:szCs w:val="28"/>
        </w:rPr>
      </w:pPr>
    </w:p>
    <w:p w:rsidR="00B302F4" w:rsidRDefault="00B302F4" w:rsidP="00B302F4">
      <w:pPr>
        <w:contextualSpacing/>
        <w:jc w:val="both"/>
        <w:rPr>
          <w:sz w:val="28"/>
          <w:szCs w:val="28"/>
        </w:rPr>
      </w:pPr>
      <w:r w:rsidRPr="00293EDD">
        <w:rPr>
          <w:b/>
          <w:sz w:val="28"/>
          <w:szCs w:val="28"/>
        </w:rPr>
        <w:t>Из раздела</w:t>
      </w:r>
      <w:r>
        <w:rPr>
          <w:b/>
          <w:sz w:val="28"/>
          <w:szCs w:val="28"/>
        </w:rPr>
        <w:t xml:space="preserve"> 0203</w:t>
      </w:r>
      <w:r w:rsidRPr="00293EDD">
        <w:t xml:space="preserve"> </w:t>
      </w:r>
      <w:r w:rsidRPr="009F1532">
        <w:rPr>
          <w:sz w:val="28"/>
          <w:szCs w:val="28"/>
        </w:rPr>
        <w:t>Мобилизация и вневойсковая подготовка</w:t>
      </w:r>
    </w:p>
    <w:p w:rsidR="00B302F4" w:rsidRPr="009F1532" w:rsidRDefault="00B302F4" w:rsidP="00B302F4">
      <w:pPr>
        <w:contextualSpacing/>
        <w:jc w:val="both"/>
        <w:rPr>
          <w:sz w:val="28"/>
          <w:szCs w:val="28"/>
          <w:highlight w:val="yellow"/>
        </w:rPr>
      </w:pPr>
      <w:r w:rsidRPr="00293EDD">
        <w:rPr>
          <w:b/>
          <w:bCs/>
          <w:sz w:val="28"/>
          <w:szCs w:val="28"/>
        </w:rPr>
        <w:t xml:space="preserve">вид расходов </w:t>
      </w:r>
      <w:r>
        <w:rPr>
          <w:b/>
          <w:bCs/>
          <w:sz w:val="28"/>
          <w:szCs w:val="28"/>
        </w:rPr>
        <w:t>120</w:t>
      </w:r>
      <w:r w:rsidRPr="009F1532">
        <w:t xml:space="preserve"> </w:t>
      </w:r>
      <w:r w:rsidRPr="009F1532">
        <w:rPr>
          <w:bCs/>
          <w:sz w:val="28"/>
          <w:szCs w:val="28"/>
        </w:rPr>
        <w:t>Расходы на выплаты персоналу государственных (муниципальных) органов</w:t>
      </w:r>
      <w:r w:rsidRPr="009F1532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10,1</w:t>
      </w:r>
      <w:r w:rsidRPr="00821C8D">
        <w:rPr>
          <w:sz w:val="28"/>
          <w:szCs w:val="28"/>
        </w:rPr>
        <w:t xml:space="preserve"> тыс. рублей</w:t>
      </w:r>
    </w:p>
    <w:p w:rsidR="00B302F4" w:rsidRDefault="00B302F4" w:rsidP="00B302F4">
      <w:pPr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Распределить данные средства на КБК:</w:t>
      </w:r>
    </w:p>
    <w:p w:rsidR="00B302F4" w:rsidRPr="0061329E" w:rsidRDefault="00B302F4" w:rsidP="00B302F4">
      <w:pPr>
        <w:contextualSpacing/>
        <w:jc w:val="both"/>
        <w:rPr>
          <w:bCs/>
          <w:sz w:val="28"/>
          <w:szCs w:val="28"/>
        </w:rPr>
      </w:pPr>
      <w:r w:rsidRPr="00293EDD">
        <w:rPr>
          <w:b/>
          <w:color w:val="000000"/>
          <w:sz w:val="28"/>
          <w:szCs w:val="28"/>
        </w:rPr>
        <w:t>Глава 306 Администрация МО «Сурское»,</w:t>
      </w:r>
    </w:p>
    <w:p w:rsidR="00B302F4" w:rsidRDefault="00B302F4" w:rsidP="00B302F4">
      <w:pPr>
        <w:contextualSpacing/>
        <w:jc w:val="both"/>
        <w:rPr>
          <w:sz w:val="28"/>
          <w:szCs w:val="28"/>
        </w:rPr>
      </w:pPr>
      <w:r w:rsidRPr="00293EDD">
        <w:rPr>
          <w:b/>
          <w:sz w:val="28"/>
          <w:szCs w:val="28"/>
        </w:rPr>
        <w:t>Из раздела</w:t>
      </w:r>
      <w:r>
        <w:rPr>
          <w:b/>
          <w:sz w:val="28"/>
          <w:szCs w:val="28"/>
        </w:rPr>
        <w:t xml:space="preserve"> 0203</w:t>
      </w:r>
      <w:r w:rsidRPr="00293EDD">
        <w:t xml:space="preserve"> </w:t>
      </w:r>
      <w:r w:rsidRPr="009F1532">
        <w:rPr>
          <w:sz w:val="28"/>
          <w:szCs w:val="28"/>
        </w:rPr>
        <w:t>Мобилизация и вневойсковая подготовка</w:t>
      </w:r>
    </w:p>
    <w:p w:rsidR="00B302F4" w:rsidRDefault="00B302F4" w:rsidP="00B302F4">
      <w:pPr>
        <w:ind w:right="-1"/>
        <w:jc w:val="both"/>
        <w:rPr>
          <w:bCs/>
          <w:sz w:val="28"/>
          <w:szCs w:val="28"/>
        </w:rPr>
      </w:pPr>
      <w:r w:rsidRPr="00293EDD">
        <w:rPr>
          <w:b/>
          <w:bCs/>
          <w:sz w:val="28"/>
          <w:szCs w:val="28"/>
        </w:rPr>
        <w:t xml:space="preserve">вид расходов </w:t>
      </w:r>
      <w:r>
        <w:rPr>
          <w:b/>
          <w:bCs/>
          <w:sz w:val="28"/>
          <w:szCs w:val="28"/>
        </w:rPr>
        <w:t>240</w:t>
      </w:r>
      <w:proofErr w:type="gramStart"/>
      <w:r w:rsidRPr="009F1532">
        <w:t xml:space="preserve"> </w:t>
      </w:r>
      <w:r w:rsidRPr="009F1532">
        <w:rPr>
          <w:bCs/>
          <w:sz w:val="28"/>
          <w:szCs w:val="28"/>
        </w:rPr>
        <w:t>И</w:t>
      </w:r>
      <w:proofErr w:type="gramEnd"/>
      <w:r w:rsidRPr="009F1532">
        <w:rPr>
          <w:bCs/>
          <w:sz w:val="28"/>
          <w:szCs w:val="28"/>
        </w:rPr>
        <w:t>ные закупки товаров, работ и услуг для обеспечения государственных (муниципальных) нужд</w:t>
      </w:r>
      <w:r w:rsidRPr="009F1532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10,1</w:t>
      </w:r>
      <w:r w:rsidRPr="00821C8D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B302F4" w:rsidRPr="000D7DDC" w:rsidRDefault="00B302F4" w:rsidP="00B302F4">
      <w:pPr>
        <w:ind w:right="-1"/>
        <w:jc w:val="both"/>
        <w:rPr>
          <w:sz w:val="28"/>
          <w:szCs w:val="28"/>
          <w:highlight w:val="yellow"/>
        </w:rPr>
      </w:pPr>
    </w:p>
    <w:p w:rsidR="00B302F4" w:rsidRPr="000941A5" w:rsidRDefault="00B302F4" w:rsidP="00B302F4">
      <w:pPr>
        <w:ind w:right="-1"/>
        <w:jc w:val="both"/>
        <w:rPr>
          <w:sz w:val="28"/>
          <w:szCs w:val="28"/>
        </w:rPr>
      </w:pPr>
      <w:r w:rsidRPr="009F1532">
        <w:rPr>
          <w:sz w:val="28"/>
          <w:szCs w:val="28"/>
        </w:rPr>
        <w:t>Глава муниципального образования «Сурское»                  А.В.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Порохин</w:t>
      </w:r>
      <w:proofErr w:type="spellEnd"/>
    </w:p>
    <w:p w:rsidR="00B302F4" w:rsidRDefault="00B302F4" w:rsidP="00FF04E0">
      <w:pPr>
        <w:jc w:val="right"/>
      </w:pPr>
    </w:p>
    <w:p w:rsidR="00B302F4" w:rsidRDefault="00B302F4" w:rsidP="00FF04E0">
      <w:pPr>
        <w:jc w:val="right"/>
      </w:pPr>
    </w:p>
    <w:p w:rsidR="00B302F4" w:rsidRDefault="00B302F4" w:rsidP="00FF04E0">
      <w:pPr>
        <w:jc w:val="right"/>
      </w:pPr>
    </w:p>
    <w:p w:rsidR="00B302F4" w:rsidRDefault="00B302F4" w:rsidP="00FF04E0">
      <w:pPr>
        <w:jc w:val="right"/>
      </w:pPr>
    </w:p>
    <w:sectPr w:rsidR="00B302F4" w:rsidSect="00B302F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2740"/>
    <w:multiLevelType w:val="multilevel"/>
    <w:tmpl w:val="C3E828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7B13"/>
    <w:rsid w:val="00001418"/>
    <w:rsid w:val="0000205A"/>
    <w:rsid w:val="0000267A"/>
    <w:rsid w:val="00002F71"/>
    <w:rsid w:val="000031FD"/>
    <w:rsid w:val="00003B65"/>
    <w:rsid w:val="00004E57"/>
    <w:rsid w:val="00005176"/>
    <w:rsid w:val="000056E4"/>
    <w:rsid w:val="00005761"/>
    <w:rsid w:val="00005F32"/>
    <w:rsid w:val="000064CC"/>
    <w:rsid w:val="0000672E"/>
    <w:rsid w:val="00007034"/>
    <w:rsid w:val="00007B11"/>
    <w:rsid w:val="00011E88"/>
    <w:rsid w:val="0001268B"/>
    <w:rsid w:val="00012866"/>
    <w:rsid w:val="000130A4"/>
    <w:rsid w:val="000132CF"/>
    <w:rsid w:val="00013F1B"/>
    <w:rsid w:val="0001401D"/>
    <w:rsid w:val="000140CF"/>
    <w:rsid w:val="00014153"/>
    <w:rsid w:val="0001439E"/>
    <w:rsid w:val="0001573A"/>
    <w:rsid w:val="0001586E"/>
    <w:rsid w:val="00015AF9"/>
    <w:rsid w:val="0001636B"/>
    <w:rsid w:val="00017319"/>
    <w:rsid w:val="000173C3"/>
    <w:rsid w:val="00017BE3"/>
    <w:rsid w:val="0002037D"/>
    <w:rsid w:val="000205AE"/>
    <w:rsid w:val="000208F7"/>
    <w:rsid w:val="00020E6B"/>
    <w:rsid w:val="0002112B"/>
    <w:rsid w:val="00021146"/>
    <w:rsid w:val="00022193"/>
    <w:rsid w:val="000221C1"/>
    <w:rsid w:val="00022720"/>
    <w:rsid w:val="0002291D"/>
    <w:rsid w:val="00023884"/>
    <w:rsid w:val="000238BD"/>
    <w:rsid w:val="00023CB6"/>
    <w:rsid w:val="00023FA6"/>
    <w:rsid w:val="000240AA"/>
    <w:rsid w:val="000249C2"/>
    <w:rsid w:val="00024C85"/>
    <w:rsid w:val="0002523C"/>
    <w:rsid w:val="00025E7F"/>
    <w:rsid w:val="000262A6"/>
    <w:rsid w:val="0002640F"/>
    <w:rsid w:val="00026414"/>
    <w:rsid w:val="000268F7"/>
    <w:rsid w:val="00026CFB"/>
    <w:rsid w:val="00027359"/>
    <w:rsid w:val="0002790E"/>
    <w:rsid w:val="000316CD"/>
    <w:rsid w:val="0003182F"/>
    <w:rsid w:val="00031A4D"/>
    <w:rsid w:val="000322C3"/>
    <w:rsid w:val="000326E0"/>
    <w:rsid w:val="00033573"/>
    <w:rsid w:val="00033858"/>
    <w:rsid w:val="0003396A"/>
    <w:rsid w:val="0003439D"/>
    <w:rsid w:val="00034F89"/>
    <w:rsid w:val="0003544B"/>
    <w:rsid w:val="000354AA"/>
    <w:rsid w:val="0003553F"/>
    <w:rsid w:val="0003598B"/>
    <w:rsid w:val="000401CD"/>
    <w:rsid w:val="000412E5"/>
    <w:rsid w:val="00041474"/>
    <w:rsid w:val="000415A5"/>
    <w:rsid w:val="00041933"/>
    <w:rsid w:val="00042127"/>
    <w:rsid w:val="000423A9"/>
    <w:rsid w:val="00042E52"/>
    <w:rsid w:val="000432F4"/>
    <w:rsid w:val="0004342A"/>
    <w:rsid w:val="0004353B"/>
    <w:rsid w:val="0004378B"/>
    <w:rsid w:val="0004436D"/>
    <w:rsid w:val="00044746"/>
    <w:rsid w:val="00045196"/>
    <w:rsid w:val="000477A0"/>
    <w:rsid w:val="000478A3"/>
    <w:rsid w:val="000500AB"/>
    <w:rsid w:val="00050221"/>
    <w:rsid w:val="000509DC"/>
    <w:rsid w:val="000513A3"/>
    <w:rsid w:val="00051449"/>
    <w:rsid w:val="000515E8"/>
    <w:rsid w:val="00051C7C"/>
    <w:rsid w:val="00051CAB"/>
    <w:rsid w:val="00051CB4"/>
    <w:rsid w:val="00051D44"/>
    <w:rsid w:val="00051E8A"/>
    <w:rsid w:val="000532C0"/>
    <w:rsid w:val="00056B67"/>
    <w:rsid w:val="00057006"/>
    <w:rsid w:val="0005702C"/>
    <w:rsid w:val="00060095"/>
    <w:rsid w:val="000602A6"/>
    <w:rsid w:val="000610FD"/>
    <w:rsid w:val="00061D62"/>
    <w:rsid w:val="00062823"/>
    <w:rsid w:val="00063304"/>
    <w:rsid w:val="000634F2"/>
    <w:rsid w:val="00063CB4"/>
    <w:rsid w:val="00063D7C"/>
    <w:rsid w:val="00064263"/>
    <w:rsid w:val="00065FE9"/>
    <w:rsid w:val="0006624F"/>
    <w:rsid w:val="0006680C"/>
    <w:rsid w:val="00066BCF"/>
    <w:rsid w:val="00066F60"/>
    <w:rsid w:val="00066FBA"/>
    <w:rsid w:val="0006741B"/>
    <w:rsid w:val="000676E3"/>
    <w:rsid w:val="000678FF"/>
    <w:rsid w:val="00067960"/>
    <w:rsid w:val="00067F16"/>
    <w:rsid w:val="00070408"/>
    <w:rsid w:val="00070936"/>
    <w:rsid w:val="00070C19"/>
    <w:rsid w:val="000711D5"/>
    <w:rsid w:val="000717C4"/>
    <w:rsid w:val="00072427"/>
    <w:rsid w:val="00072D13"/>
    <w:rsid w:val="00072EB9"/>
    <w:rsid w:val="00073215"/>
    <w:rsid w:val="00073378"/>
    <w:rsid w:val="000733BB"/>
    <w:rsid w:val="00074555"/>
    <w:rsid w:val="000749AD"/>
    <w:rsid w:val="00074F0F"/>
    <w:rsid w:val="00074FCE"/>
    <w:rsid w:val="0007652A"/>
    <w:rsid w:val="00076E1B"/>
    <w:rsid w:val="00077256"/>
    <w:rsid w:val="00077DA8"/>
    <w:rsid w:val="00077E36"/>
    <w:rsid w:val="0008018B"/>
    <w:rsid w:val="00080383"/>
    <w:rsid w:val="00080CA5"/>
    <w:rsid w:val="00080EA0"/>
    <w:rsid w:val="00080F7D"/>
    <w:rsid w:val="00081B19"/>
    <w:rsid w:val="000824C1"/>
    <w:rsid w:val="00082C0D"/>
    <w:rsid w:val="00082EFA"/>
    <w:rsid w:val="000831B2"/>
    <w:rsid w:val="000831F2"/>
    <w:rsid w:val="000837FF"/>
    <w:rsid w:val="00083AA6"/>
    <w:rsid w:val="00083D84"/>
    <w:rsid w:val="0008515A"/>
    <w:rsid w:val="000853F7"/>
    <w:rsid w:val="00086836"/>
    <w:rsid w:val="0008759F"/>
    <w:rsid w:val="0008771C"/>
    <w:rsid w:val="0009047B"/>
    <w:rsid w:val="000908AA"/>
    <w:rsid w:val="0009125F"/>
    <w:rsid w:val="000917C1"/>
    <w:rsid w:val="00091F84"/>
    <w:rsid w:val="000921C2"/>
    <w:rsid w:val="000929EF"/>
    <w:rsid w:val="0009324E"/>
    <w:rsid w:val="00093ADF"/>
    <w:rsid w:val="000941B9"/>
    <w:rsid w:val="0009527C"/>
    <w:rsid w:val="000955EE"/>
    <w:rsid w:val="000963F7"/>
    <w:rsid w:val="00096CEF"/>
    <w:rsid w:val="000973F9"/>
    <w:rsid w:val="000974CC"/>
    <w:rsid w:val="00097DF4"/>
    <w:rsid w:val="00097FC7"/>
    <w:rsid w:val="000A0131"/>
    <w:rsid w:val="000A0647"/>
    <w:rsid w:val="000A08CE"/>
    <w:rsid w:val="000A171A"/>
    <w:rsid w:val="000A20B5"/>
    <w:rsid w:val="000A2B1B"/>
    <w:rsid w:val="000A2C11"/>
    <w:rsid w:val="000A366D"/>
    <w:rsid w:val="000A3AEE"/>
    <w:rsid w:val="000A3E99"/>
    <w:rsid w:val="000A4801"/>
    <w:rsid w:val="000A48EC"/>
    <w:rsid w:val="000A4976"/>
    <w:rsid w:val="000A5D7C"/>
    <w:rsid w:val="000A6594"/>
    <w:rsid w:val="000A6623"/>
    <w:rsid w:val="000B07B7"/>
    <w:rsid w:val="000B109F"/>
    <w:rsid w:val="000B10EA"/>
    <w:rsid w:val="000B1DA3"/>
    <w:rsid w:val="000B1DE5"/>
    <w:rsid w:val="000B22C5"/>
    <w:rsid w:val="000B2FEB"/>
    <w:rsid w:val="000B3032"/>
    <w:rsid w:val="000B359C"/>
    <w:rsid w:val="000B35CD"/>
    <w:rsid w:val="000B3E57"/>
    <w:rsid w:val="000B4221"/>
    <w:rsid w:val="000B55BE"/>
    <w:rsid w:val="000B628C"/>
    <w:rsid w:val="000B6DDE"/>
    <w:rsid w:val="000B777C"/>
    <w:rsid w:val="000C14D0"/>
    <w:rsid w:val="000C1B03"/>
    <w:rsid w:val="000C294C"/>
    <w:rsid w:val="000C41A3"/>
    <w:rsid w:val="000C7766"/>
    <w:rsid w:val="000D0E99"/>
    <w:rsid w:val="000D1901"/>
    <w:rsid w:val="000D26F9"/>
    <w:rsid w:val="000D2CB3"/>
    <w:rsid w:val="000D36C6"/>
    <w:rsid w:val="000D38F9"/>
    <w:rsid w:val="000D4054"/>
    <w:rsid w:val="000D4272"/>
    <w:rsid w:val="000D444A"/>
    <w:rsid w:val="000D4A64"/>
    <w:rsid w:val="000D51BE"/>
    <w:rsid w:val="000D6D82"/>
    <w:rsid w:val="000D7230"/>
    <w:rsid w:val="000D796F"/>
    <w:rsid w:val="000D7C27"/>
    <w:rsid w:val="000E095B"/>
    <w:rsid w:val="000E1D98"/>
    <w:rsid w:val="000E2176"/>
    <w:rsid w:val="000E2808"/>
    <w:rsid w:val="000E2EEA"/>
    <w:rsid w:val="000E35FF"/>
    <w:rsid w:val="000E3752"/>
    <w:rsid w:val="000E37C6"/>
    <w:rsid w:val="000E397D"/>
    <w:rsid w:val="000E3BBF"/>
    <w:rsid w:val="000E436B"/>
    <w:rsid w:val="000E598F"/>
    <w:rsid w:val="000E623B"/>
    <w:rsid w:val="000E652E"/>
    <w:rsid w:val="000E7C27"/>
    <w:rsid w:val="000F05B6"/>
    <w:rsid w:val="000F14C2"/>
    <w:rsid w:val="000F1B6D"/>
    <w:rsid w:val="000F1F82"/>
    <w:rsid w:val="000F2461"/>
    <w:rsid w:val="000F286E"/>
    <w:rsid w:val="000F28A4"/>
    <w:rsid w:val="000F3D0B"/>
    <w:rsid w:val="000F4CE4"/>
    <w:rsid w:val="000F522F"/>
    <w:rsid w:val="000F57BF"/>
    <w:rsid w:val="000F5893"/>
    <w:rsid w:val="000F64BA"/>
    <w:rsid w:val="000F68CA"/>
    <w:rsid w:val="000F7FEA"/>
    <w:rsid w:val="00100EB6"/>
    <w:rsid w:val="00100EDF"/>
    <w:rsid w:val="001010DF"/>
    <w:rsid w:val="00101144"/>
    <w:rsid w:val="00101B13"/>
    <w:rsid w:val="001020C5"/>
    <w:rsid w:val="001021BA"/>
    <w:rsid w:val="001024DB"/>
    <w:rsid w:val="00102A2E"/>
    <w:rsid w:val="00102CE6"/>
    <w:rsid w:val="00102DF1"/>
    <w:rsid w:val="00102EDF"/>
    <w:rsid w:val="00103B97"/>
    <w:rsid w:val="00103EAA"/>
    <w:rsid w:val="00106C8C"/>
    <w:rsid w:val="00106E6F"/>
    <w:rsid w:val="00110134"/>
    <w:rsid w:val="0011085F"/>
    <w:rsid w:val="00110F99"/>
    <w:rsid w:val="00111827"/>
    <w:rsid w:val="00111961"/>
    <w:rsid w:val="00111B53"/>
    <w:rsid w:val="00112F70"/>
    <w:rsid w:val="00113086"/>
    <w:rsid w:val="001130DE"/>
    <w:rsid w:val="00113770"/>
    <w:rsid w:val="001146F1"/>
    <w:rsid w:val="00114CC9"/>
    <w:rsid w:val="00114E98"/>
    <w:rsid w:val="00115406"/>
    <w:rsid w:val="00115D92"/>
    <w:rsid w:val="00115FB9"/>
    <w:rsid w:val="001161BB"/>
    <w:rsid w:val="0011653E"/>
    <w:rsid w:val="001169A4"/>
    <w:rsid w:val="001173AC"/>
    <w:rsid w:val="00120455"/>
    <w:rsid w:val="001204D6"/>
    <w:rsid w:val="00120EF7"/>
    <w:rsid w:val="00121493"/>
    <w:rsid w:val="00121766"/>
    <w:rsid w:val="00121797"/>
    <w:rsid w:val="001218CB"/>
    <w:rsid w:val="00122B19"/>
    <w:rsid w:val="00124126"/>
    <w:rsid w:val="00124DBA"/>
    <w:rsid w:val="00125C9A"/>
    <w:rsid w:val="00125D72"/>
    <w:rsid w:val="0012632B"/>
    <w:rsid w:val="00126536"/>
    <w:rsid w:val="0012696E"/>
    <w:rsid w:val="0012716B"/>
    <w:rsid w:val="001271BF"/>
    <w:rsid w:val="00127A41"/>
    <w:rsid w:val="00130D5E"/>
    <w:rsid w:val="00130DA5"/>
    <w:rsid w:val="001312D4"/>
    <w:rsid w:val="001321B1"/>
    <w:rsid w:val="00132415"/>
    <w:rsid w:val="001334A9"/>
    <w:rsid w:val="0013352C"/>
    <w:rsid w:val="0013459E"/>
    <w:rsid w:val="001346B4"/>
    <w:rsid w:val="00135491"/>
    <w:rsid w:val="001361A6"/>
    <w:rsid w:val="0013663F"/>
    <w:rsid w:val="00137BCC"/>
    <w:rsid w:val="00140054"/>
    <w:rsid w:val="00140351"/>
    <w:rsid w:val="001403FA"/>
    <w:rsid w:val="0014152C"/>
    <w:rsid w:val="00141AD0"/>
    <w:rsid w:val="0014206E"/>
    <w:rsid w:val="00142FCE"/>
    <w:rsid w:val="00143510"/>
    <w:rsid w:val="001436BE"/>
    <w:rsid w:val="00143D7A"/>
    <w:rsid w:val="00143E3F"/>
    <w:rsid w:val="00143E88"/>
    <w:rsid w:val="00144182"/>
    <w:rsid w:val="00144F1B"/>
    <w:rsid w:val="00144F8D"/>
    <w:rsid w:val="001459F8"/>
    <w:rsid w:val="00145A3E"/>
    <w:rsid w:val="0014614B"/>
    <w:rsid w:val="00146980"/>
    <w:rsid w:val="00147BCA"/>
    <w:rsid w:val="00147CAA"/>
    <w:rsid w:val="0015055B"/>
    <w:rsid w:val="00150D9F"/>
    <w:rsid w:val="00150DA1"/>
    <w:rsid w:val="00151323"/>
    <w:rsid w:val="00151AF7"/>
    <w:rsid w:val="00151D14"/>
    <w:rsid w:val="001528AD"/>
    <w:rsid w:val="00152E47"/>
    <w:rsid w:val="00153237"/>
    <w:rsid w:val="0015335C"/>
    <w:rsid w:val="0015492F"/>
    <w:rsid w:val="00155BF4"/>
    <w:rsid w:val="00155F4F"/>
    <w:rsid w:val="00156097"/>
    <w:rsid w:val="00156992"/>
    <w:rsid w:val="00157186"/>
    <w:rsid w:val="00157497"/>
    <w:rsid w:val="00157502"/>
    <w:rsid w:val="001621B9"/>
    <w:rsid w:val="00163F3B"/>
    <w:rsid w:val="00164725"/>
    <w:rsid w:val="00165FA6"/>
    <w:rsid w:val="00166D5C"/>
    <w:rsid w:val="0016712F"/>
    <w:rsid w:val="001676EE"/>
    <w:rsid w:val="001679FD"/>
    <w:rsid w:val="0017027A"/>
    <w:rsid w:val="00170955"/>
    <w:rsid w:val="00170A0C"/>
    <w:rsid w:val="00171088"/>
    <w:rsid w:val="001713BE"/>
    <w:rsid w:val="0017274C"/>
    <w:rsid w:val="001739F5"/>
    <w:rsid w:val="00173A4A"/>
    <w:rsid w:val="00173FF3"/>
    <w:rsid w:val="0017401C"/>
    <w:rsid w:val="00174A7C"/>
    <w:rsid w:val="001750AE"/>
    <w:rsid w:val="001753F8"/>
    <w:rsid w:val="0017594C"/>
    <w:rsid w:val="00175DA8"/>
    <w:rsid w:val="00175EFC"/>
    <w:rsid w:val="0017649B"/>
    <w:rsid w:val="00176584"/>
    <w:rsid w:val="001766EA"/>
    <w:rsid w:val="00176999"/>
    <w:rsid w:val="00176C6D"/>
    <w:rsid w:val="00176DA9"/>
    <w:rsid w:val="001771F8"/>
    <w:rsid w:val="00177BBC"/>
    <w:rsid w:val="0018070D"/>
    <w:rsid w:val="00180980"/>
    <w:rsid w:val="001815D9"/>
    <w:rsid w:val="0018238B"/>
    <w:rsid w:val="0018294E"/>
    <w:rsid w:val="001829B8"/>
    <w:rsid w:val="00182BF9"/>
    <w:rsid w:val="00182E36"/>
    <w:rsid w:val="00183052"/>
    <w:rsid w:val="00183238"/>
    <w:rsid w:val="0018369D"/>
    <w:rsid w:val="00183E8D"/>
    <w:rsid w:val="00183F70"/>
    <w:rsid w:val="001842CE"/>
    <w:rsid w:val="00184331"/>
    <w:rsid w:val="001848AD"/>
    <w:rsid w:val="00184DB5"/>
    <w:rsid w:val="00185C3C"/>
    <w:rsid w:val="00186C65"/>
    <w:rsid w:val="00186E6A"/>
    <w:rsid w:val="00187016"/>
    <w:rsid w:val="00187542"/>
    <w:rsid w:val="001877A9"/>
    <w:rsid w:val="00190727"/>
    <w:rsid w:val="00192418"/>
    <w:rsid w:val="0019265C"/>
    <w:rsid w:val="00192BCC"/>
    <w:rsid w:val="00192DC8"/>
    <w:rsid w:val="00193405"/>
    <w:rsid w:val="00193903"/>
    <w:rsid w:val="00194452"/>
    <w:rsid w:val="00194AAC"/>
    <w:rsid w:val="00194B89"/>
    <w:rsid w:val="00194D6A"/>
    <w:rsid w:val="00194D9C"/>
    <w:rsid w:val="00194FE2"/>
    <w:rsid w:val="00195288"/>
    <w:rsid w:val="00195F3C"/>
    <w:rsid w:val="00195F4E"/>
    <w:rsid w:val="00195FF8"/>
    <w:rsid w:val="001963E4"/>
    <w:rsid w:val="00196868"/>
    <w:rsid w:val="001A029F"/>
    <w:rsid w:val="001A0844"/>
    <w:rsid w:val="001A08E2"/>
    <w:rsid w:val="001A163E"/>
    <w:rsid w:val="001A16E1"/>
    <w:rsid w:val="001A1B50"/>
    <w:rsid w:val="001A1B53"/>
    <w:rsid w:val="001A1C41"/>
    <w:rsid w:val="001A24E8"/>
    <w:rsid w:val="001A3727"/>
    <w:rsid w:val="001A3DE6"/>
    <w:rsid w:val="001A3FAD"/>
    <w:rsid w:val="001A4663"/>
    <w:rsid w:val="001A4935"/>
    <w:rsid w:val="001A5BBB"/>
    <w:rsid w:val="001A5C52"/>
    <w:rsid w:val="001A6C90"/>
    <w:rsid w:val="001A6D38"/>
    <w:rsid w:val="001A70E5"/>
    <w:rsid w:val="001A7446"/>
    <w:rsid w:val="001A7498"/>
    <w:rsid w:val="001A753C"/>
    <w:rsid w:val="001A7A80"/>
    <w:rsid w:val="001B06B1"/>
    <w:rsid w:val="001B1F6D"/>
    <w:rsid w:val="001B2129"/>
    <w:rsid w:val="001B21C7"/>
    <w:rsid w:val="001B290F"/>
    <w:rsid w:val="001B36A9"/>
    <w:rsid w:val="001B386A"/>
    <w:rsid w:val="001B42EB"/>
    <w:rsid w:val="001B53C8"/>
    <w:rsid w:val="001B53E4"/>
    <w:rsid w:val="001B5A6A"/>
    <w:rsid w:val="001B5B07"/>
    <w:rsid w:val="001B5C3A"/>
    <w:rsid w:val="001B650F"/>
    <w:rsid w:val="001B6542"/>
    <w:rsid w:val="001B66FC"/>
    <w:rsid w:val="001B6BD1"/>
    <w:rsid w:val="001B7965"/>
    <w:rsid w:val="001B7BBC"/>
    <w:rsid w:val="001B7DA2"/>
    <w:rsid w:val="001C0A58"/>
    <w:rsid w:val="001C1270"/>
    <w:rsid w:val="001C21EA"/>
    <w:rsid w:val="001C2367"/>
    <w:rsid w:val="001C2520"/>
    <w:rsid w:val="001C2CFB"/>
    <w:rsid w:val="001C3646"/>
    <w:rsid w:val="001C467C"/>
    <w:rsid w:val="001C4891"/>
    <w:rsid w:val="001C4DF0"/>
    <w:rsid w:val="001C4F7B"/>
    <w:rsid w:val="001C51A8"/>
    <w:rsid w:val="001C5651"/>
    <w:rsid w:val="001C5BD1"/>
    <w:rsid w:val="001C66E2"/>
    <w:rsid w:val="001C72F6"/>
    <w:rsid w:val="001C7432"/>
    <w:rsid w:val="001C7763"/>
    <w:rsid w:val="001D00EF"/>
    <w:rsid w:val="001D03BC"/>
    <w:rsid w:val="001D1737"/>
    <w:rsid w:val="001D1D26"/>
    <w:rsid w:val="001D2772"/>
    <w:rsid w:val="001D3FC1"/>
    <w:rsid w:val="001D4E3F"/>
    <w:rsid w:val="001D5826"/>
    <w:rsid w:val="001D5934"/>
    <w:rsid w:val="001D5DB0"/>
    <w:rsid w:val="001D605D"/>
    <w:rsid w:val="001D6410"/>
    <w:rsid w:val="001D6471"/>
    <w:rsid w:val="001D653C"/>
    <w:rsid w:val="001D677B"/>
    <w:rsid w:val="001D7AF9"/>
    <w:rsid w:val="001D7CFF"/>
    <w:rsid w:val="001D7E25"/>
    <w:rsid w:val="001E0508"/>
    <w:rsid w:val="001E0D43"/>
    <w:rsid w:val="001E1218"/>
    <w:rsid w:val="001E1F77"/>
    <w:rsid w:val="001E2122"/>
    <w:rsid w:val="001E21B7"/>
    <w:rsid w:val="001E4480"/>
    <w:rsid w:val="001E4A48"/>
    <w:rsid w:val="001E4B3C"/>
    <w:rsid w:val="001E5AF7"/>
    <w:rsid w:val="001E5F09"/>
    <w:rsid w:val="001E6394"/>
    <w:rsid w:val="001E7B13"/>
    <w:rsid w:val="001E7D5E"/>
    <w:rsid w:val="001E7DA0"/>
    <w:rsid w:val="001E7DD0"/>
    <w:rsid w:val="001E7FC9"/>
    <w:rsid w:val="001F0023"/>
    <w:rsid w:val="001F1061"/>
    <w:rsid w:val="001F1F54"/>
    <w:rsid w:val="001F2567"/>
    <w:rsid w:val="001F2AB8"/>
    <w:rsid w:val="001F30DD"/>
    <w:rsid w:val="001F3285"/>
    <w:rsid w:val="001F3394"/>
    <w:rsid w:val="001F3F1A"/>
    <w:rsid w:val="001F481D"/>
    <w:rsid w:val="001F498F"/>
    <w:rsid w:val="001F4F42"/>
    <w:rsid w:val="001F6DA2"/>
    <w:rsid w:val="001F6EC6"/>
    <w:rsid w:val="001F72EC"/>
    <w:rsid w:val="00200A3A"/>
    <w:rsid w:val="00200EE0"/>
    <w:rsid w:val="0020110E"/>
    <w:rsid w:val="002012F0"/>
    <w:rsid w:val="002014FA"/>
    <w:rsid w:val="00201DC7"/>
    <w:rsid w:val="00203528"/>
    <w:rsid w:val="002035EE"/>
    <w:rsid w:val="00203820"/>
    <w:rsid w:val="00203B8B"/>
    <w:rsid w:val="00203E43"/>
    <w:rsid w:val="0020408C"/>
    <w:rsid w:val="002043AE"/>
    <w:rsid w:val="002060C8"/>
    <w:rsid w:val="00206A51"/>
    <w:rsid w:val="00206D63"/>
    <w:rsid w:val="00207654"/>
    <w:rsid w:val="0020779B"/>
    <w:rsid w:val="00207A85"/>
    <w:rsid w:val="00210277"/>
    <w:rsid w:val="00210AB3"/>
    <w:rsid w:val="002111D5"/>
    <w:rsid w:val="002114B5"/>
    <w:rsid w:val="002119AF"/>
    <w:rsid w:val="00211AA7"/>
    <w:rsid w:val="00211B18"/>
    <w:rsid w:val="00211E5A"/>
    <w:rsid w:val="00212138"/>
    <w:rsid w:val="00212A0C"/>
    <w:rsid w:val="00212D33"/>
    <w:rsid w:val="00213913"/>
    <w:rsid w:val="00213CF0"/>
    <w:rsid w:val="00213F82"/>
    <w:rsid w:val="0021479A"/>
    <w:rsid w:val="00215015"/>
    <w:rsid w:val="0021664D"/>
    <w:rsid w:val="00216A67"/>
    <w:rsid w:val="00216E8C"/>
    <w:rsid w:val="00216EA1"/>
    <w:rsid w:val="002179CF"/>
    <w:rsid w:val="002205F6"/>
    <w:rsid w:val="00220AFB"/>
    <w:rsid w:val="00220B98"/>
    <w:rsid w:val="00220BC7"/>
    <w:rsid w:val="00220BEA"/>
    <w:rsid w:val="00221166"/>
    <w:rsid w:val="00221B1F"/>
    <w:rsid w:val="002221DF"/>
    <w:rsid w:val="00222855"/>
    <w:rsid w:val="0022335D"/>
    <w:rsid w:val="00223BAD"/>
    <w:rsid w:val="00223DBA"/>
    <w:rsid w:val="00224081"/>
    <w:rsid w:val="002245A9"/>
    <w:rsid w:val="00224BBF"/>
    <w:rsid w:val="00224E16"/>
    <w:rsid w:val="00225310"/>
    <w:rsid w:val="00227066"/>
    <w:rsid w:val="00227E80"/>
    <w:rsid w:val="002302C1"/>
    <w:rsid w:val="002306C8"/>
    <w:rsid w:val="00230D1A"/>
    <w:rsid w:val="002316D6"/>
    <w:rsid w:val="00231D0F"/>
    <w:rsid w:val="00231DB1"/>
    <w:rsid w:val="002322DF"/>
    <w:rsid w:val="00232599"/>
    <w:rsid w:val="00232BDD"/>
    <w:rsid w:val="00232C8A"/>
    <w:rsid w:val="00232ED2"/>
    <w:rsid w:val="002337FA"/>
    <w:rsid w:val="00234876"/>
    <w:rsid w:val="002350D5"/>
    <w:rsid w:val="002352B1"/>
    <w:rsid w:val="002355E7"/>
    <w:rsid w:val="00235909"/>
    <w:rsid w:val="00235A95"/>
    <w:rsid w:val="00236264"/>
    <w:rsid w:val="00236526"/>
    <w:rsid w:val="00236CBB"/>
    <w:rsid w:val="00237448"/>
    <w:rsid w:val="00237C07"/>
    <w:rsid w:val="00240B44"/>
    <w:rsid w:val="0024151E"/>
    <w:rsid w:val="00241977"/>
    <w:rsid w:val="00241DAC"/>
    <w:rsid w:val="00241F39"/>
    <w:rsid w:val="00242061"/>
    <w:rsid w:val="00242A97"/>
    <w:rsid w:val="00242F41"/>
    <w:rsid w:val="00243525"/>
    <w:rsid w:val="0024355C"/>
    <w:rsid w:val="00243958"/>
    <w:rsid w:val="002439F0"/>
    <w:rsid w:val="00243C5B"/>
    <w:rsid w:val="00243D4E"/>
    <w:rsid w:val="002443E7"/>
    <w:rsid w:val="00247679"/>
    <w:rsid w:val="00250C1F"/>
    <w:rsid w:val="00251625"/>
    <w:rsid w:val="00251D7D"/>
    <w:rsid w:val="002522B8"/>
    <w:rsid w:val="00252B6A"/>
    <w:rsid w:val="002534CE"/>
    <w:rsid w:val="002537ED"/>
    <w:rsid w:val="00253B0E"/>
    <w:rsid w:val="00253D74"/>
    <w:rsid w:val="00254128"/>
    <w:rsid w:val="002543C3"/>
    <w:rsid w:val="0025520B"/>
    <w:rsid w:val="0025605C"/>
    <w:rsid w:val="00256454"/>
    <w:rsid w:val="002566E4"/>
    <w:rsid w:val="00257382"/>
    <w:rsid w:val="00260162"/>
    <w:rsid w:val="00260276"/>
    <w:rsid w:val="00260895"/>
    <w:rsid w:val="00260AFF"/>
    <w:rsid w:val="00260CB3"/>
    <w:rsid w:val="00261189"/>
    <w:rsid w:val="002619A8"/>
    <w:rsid w:val="00261C44"/>
    <w:rsid w:val="00261EA9"/>
    <w:rsid w:val="00262049"/>
    <w:rsid w:val="00263817"/>
    <w:rsid w:val="00264491"/>
    <w:rsid w:val="00264868"/>
    <w:rsid w:val="002651A9"/>
    <w:rsid w:val="002654F8"/>
    <w:rsid w:val="002657EA"/>
    <w:rsid w:val="002659C3"/>
    <w:rsid w:val="00265B2A"/>
    <w:rsid w:val="002661D2"/>
    <w:rsid w:val="00266471"/>
    <w:rsid w:val="002668DD"/>
    <w:rsid w:val="00266AB9"/>
    <w:rsid w:val="00266EF3"/>
    <w:rsid w:val="0026706F"/>
    <w:rsid w:val="00267079"/>
    <w:rsid w:val="00267CE8"/>
    <w:rsid w:val="00267D49"/>
    <w:rsid w:val="00267FD2"/>
    <w:rsid w:val="00271A1A"/>
    <w:rsid w:val="00271CA2"/>
    <w:rsid w:val="00272139"/>
    <w:rsid w:val="00272605"/>
    <w:rsid w:val="00272E65"/>
    <w:rsid w:val="0027377E"/>
    <w:rsid w:val="002740A1"/>
    <w:rsid w:val="002742C4"/>
    <w:rsid w:val="00274395"/>
    <w:rsid w:val="002748C6"/>
    <w:rsid w:val="00274A59"/>
    <w:rsid w:val="00275C75"/>
    <w:rsid w:val="00276205"/>
    <w:rsid w:val="002764F8"/>
    <w:rsid w:val="00277291"/>
    <w:rsid w:val="00280197"/>
    <w:rsid w:val="002807D4"/>
    <w:rsid w:val="00280A98"/>
    <w:rsid w:val="00280B61"/>
    <w:rsid w:val="00280DA2"/>
    <w:rsid w:val="00281120"/>
    <w:rsid w:val="002812A4"/>
    <w:rsid w:val="002816CA"/>
    <w:rsid w:val="002847CC"/>
    <w:rsid w:val="00284E33"/>
    <w:rsid w:val="00284E84"/>
    <w:rsid w:val="002858D9"/>
    <w:rsid w:val="00285DA7"/>
    <w:rsid w:val="00285DCF"/>
    <w:rsid w:val="002863B6"/>
    <w:rsid w:val="002867EA"/>
    <w:rsid w:val="00286ADD"/>
    <w:rsid w:val="00286EFF"/>
    <w:rsid w:val="00290B91"/>
    <w:rsid w:val="00290D6A"/>
    <w:rsid w:val="002911BE"/>
    <w:rsid w:val="00291687"/>
    <w:rsid w:val="00291E7B"/>
    <w:rsid w:val="002920D4"/>
    <w:rsid w:val="00292177"/>
    <w:rsid w:val="002939C8"/>
    <w:rsid w:val="00293CAF"/>
    <w:rsid w:val="00294115"/>
    <w:rsid w:val="002941CC"/>
    <w:rsid w:val="002944B1"/>
    <w:rsid w:val="00294BB6"/>
    <w:rsid w:val="002952C7"/>
    <w:rsid w:val="0029598C"/>
    <w:rsid w:val="00295BBA"/>
    <w:rsid w:val="00295E0B"/>
    <w:rsid w:val="00296003"/>
    <w:rsid w:val="002960B5"/>
    <w:rsid w:val="00296160"/>
    <w:rsid w:val="0029694F"/>
    <w:rsid w:val="00296EF1"/>
    <w:rsid w:val="002A08D8"/>
    <w:rsid w:val="002A164A"/>
    <w:rsid w:val="002A2E47"/>
    <w:rsid w:val="002A2F55"/>
    <w:rsid w:val="002A3274"/>
    <w:rsid w:val="002A3D2F"/>
    <w:rsid w:val="002A3EA8"/>
    <w:rsid w:val="002A3EE1"/>
    <w:rsid w:val="002A6A83"/>
    <w:rsid w:val="002A6BA4"/>
    <w:rsid w:val="002A6CF6"/>
    <w:rsid w:val="002A738A"/>
    <w:rsid w:val="002A7EC7"/>
    <w:rsid w:val="002B1949"/>
    <w:rsid w:val="002B1CF2"/>
    <w:rsid w:val="002B2596"/>
    <w:rsid w:val="002B3073"/>
    <w:rsid w:val="002B3C73"/>
    <w:rsid w:val="002B3DD0"/>
    <w:rsid w:val="002B3DDA"/>
    <w:rsid w:val="002B47B6"/>
    <w:rsid w:val="002B5415"/>
    <w:rsid w:val="002B6550"/>
    <w:rsid w:val="002B769C"/>
    <w:rsid w:val="002C01C6"/>
    <w:rsid w:val="002C0651"/>
    <w:rsid w:val="002C0F63"/>
    <w:rsid w:val="002C108C"/>
    <w:rsid w:val="002C18BA"/>
    <w:rsid w:val="002C1944"/>
    <w:rsid w:val="002C2903"/>
    <w:rsid w:val="002C33BF"/>
    <w:rsid w:val="002C416C"/>
    <w:rsid w:val="002C4494"/>
    <w:rsid w:val="002C5716"/>
    <w:rsid w:val="002C59EC"/>
    <w:rsid w:val="002C5DF8"/>
    <w:rsid w:val="002C5FD5"/>
    <w:rsid w:val="002C6161"/>
    <w:rsid w:val="002C7AF4"/>
    <w:rsid w:val="002C7EE9"/>
    <w:rsid w:val="002D1F62"/>
    <w:rsid w:val="002D2284"/>
    <w:rsid w:val="002D318A"/>
    <w:rsid w:val="002D39FB"/>
    <w:rsid w:val="002D4B11"/>
    <w:rsid w:val="002D4B8F"/>
    <w:rsid w:val="002D59C0"/>
    <w:rsid w:val="002D6506"/>
    <w:rsid w:val="002D67A3"/>
    <w:rsid w:val="002D6DD5"/>
    <w:rsid w:val="002D7E8C"/>
    <w:rsid w:val="002E12BE"/>
    <w:rsid w:val="002E13D4"/>
    <w:rsid w:val="002E15D8"/>
    <w:rsid w:val="002E208E"/>
    <w:rsid w:val="002E32F3"/>
    <w:rsid w:val="002E34C0"/>
    <w:rsid w:val="002E42E9"/>
    <w:rsid w:val="002E4A5E"/>
    <w:rsid w:val="002E5B28"/>
    <w:rsid w:val="002E5E91"/>
    <w:rsid w:val="002E5EC7"/>
    <w:rsid w:val="002E6E5B"/>
    <w:rsid w:val="002E7808"/>
    <w:rsid w:val="002E78ED"/>
    <w:rsid w:val="002F048D"/>
    <w:rsid w:val="002F0541"/>
    <w:rsid w:val="002F0E34"/>
    <w:rsid w:val="002F0F3C"/>
    <w:rsid w:val="002F1184"/>
    <w:rsid w:val="002F1D96"/>
    <w:rsid w:val="002F2C1A"/>
    <w:rsid w:val="002F2F56"/>
    <w:rsid w:val="002F3517"/>
    <w:rsid w:val="002F3731"/>
    <w:rsid w:val="002F37F2"/>
    <w:rsid w:val="002F3C34"/>
    <w:rsid w:val="002F3F9F"/>
    <w:rsid w:val="002F4CC8"/>
    <w:rsid w:val="002F4E2C"/>
    <w:rsid w:val="002F5A62"/>
    <w:rsid w:val="002F5DB2"/>
    <w:rsid w:val="002F660D"/>
    <w:rsid w:val="002F6A6E"/>
    <w:rsid w:val="002F6D03"/>
    <w:rsid w:val="002F7C25"/>
    <w:rsid w:val="002F7D7B"/>
    <w:rsid w:val="0030032B"/>
    <w:rsid w:val="0030070C"/>
    <w:rsid w:val="00300A6A"/>
    <w:rsid w:val="00300C21"/>
    <w:rsid w:val="00300CE1"/>
    <w:rsid w:val="00300EAE"/>
    <w:rsid w:val="003010F7"/>
    <w:rsid w:val="00301261"/>
    <w:rsid w:val="00301589"/>
    <w:rsid w:val="00301A67"/>
    <w:rsid w:val="0030213D"/>
    <w:rsid w:val="003025F8"/>
    <w:rsid w:val="003030FC"/>
    <w:rsid w:val="0030314A"/>
    <w:rsid w:val="00303905"/>
    <w:rsid w:val="00303F73"/>
    <w:rsid w:val="0030478B"/>
    <w:rsid w:val="00305127"/>
    <w:rsid w:val="00305A41"/>
    <w:rsid w:val="00306432"/>
    <w:rsid w:val="00306B73"/>
    <w:rsid w:val="00306BD5"/>
    <w:rsid w:val="003070F1"/>
    <w:rsid w:val="0030746C"/>
    <w:rsid w:val="0031071E"/>
    <w:rsid w:val="00311AA4"/>
    <w:rsid w:val="00312250"/>
    <w:rsid w:val="00312D76"/>
    <w:rsid w:val="00313011"/>
    <w:rsid w:val="00313E26"/>
    <w:rsid w:val="00313EDE"/>
    <w:rsid w:val="0031413F"/>
    <w:rsid w:val="00314884"/>
    <w:rsid w:val="00314DD6"/>
    <w:rsid w:val="00314E30"/>
    <w:rsid w:val="00315492"/>
    <w:rsid w:val="0031573E"/>
    <w:rsid w:val="00315C9E"/>
    <w:rsid w:val="00315D5E"/>
    <w:rsid w:val="00316A02"/>
    <w:rsid w:val="00316B66"/>
    <w:rsid w:val="00317CAB"/>
    <w:rsid w:val="00320031"/>
    <w:rsid w:val="003207A4"/>
    <w:rsid w:val="003207B4"/>
    <w:rsid w:val="00320DAD"/>
    <w:rsid w:val="00320EC9"/>
    <w:rsid w:val="00321390"/>
    <w:rsid w:val="003214D9"/>
    <w:rsid w:val="00321CB0"/>
    <w:rsid w:val="00321FFB"/>
    <w:rsid w:val="003220E7"/>
    <w:rsid w:val="003220F9"/>
    <w:rsid w:val="0032244E"/>
    <w:rsid w:val="003227C8"/>
    <w:rsid w:val="00322BC5"/>
    <w:rsid w:val="00322C8E"/>
    <w:rsid w:val="0032315C"/>
    <w:rsid w:val="00323F8B"/>
    <w:rsid w:val="003242F5"/>
    <w:rsid w:val="003246F2"/>
    <w:rsid w:val="003248A1"/>
    <w:rsid w:val="00324ED2"/>
    <w:rsid w:val="00325BF4"/>
    <w:rsid w:val="0032615F"/>
    <w:rsid w:val="00326446"/>
    <w:rsid w:val="003266F2"/>
    <w:rsid w:val="0032687C"/>
    <w:rsid w:val="00326E17"/>
    <w:rsid w:val="00326FC4"/>
    <w:rsid w:val="0032705B"/>
    <w:rsid w:val="00327CA6"/>
    <w:rsid w:val="00327D04"/>
    <w:rsid w:val="003306EF"/>
    <w:rsid w:val="00330BD6"/>
    <w:rsid w:val="00330E55"/>
    <w:rsid w:val="00330E93"/>
    <w:rsid w:val="0033149B"/>
    <w:rsid w:val="00331679"/>
    <w:rsid w:val="003319CB"/>
    <w:rsid w:val="00332B02"/>
    <w:rsid w:val="00333C6E"/>
    <w:rsid w:val="00333D95"/>
    <w:rsid w:val="00333FC8"/>
    <w:rsid w:val="00334B7E"/>
    <w:rsid w:val="00334C74"/>
    <w:rsid w:val="00334E0C"/>
    <w:rsid w:val="003354BE"/>
    <w:rsid w:val="00335711"/>
    <w:rsid w:val="00336037"/>
    <w:rsid w:val="00336492"/>
    <w:rsid w:val="0033682B"/>
    <w:rsid w:val="00336C3A"/>
    <w:rsid w:val="00336D3A"/>
    <w:rsid w:val="003404B5"/>
    <w:rsid w:val="003414A5"/>
    <w:rsid w:val="003415DF"/>
    <w:rsid w:val="003418E9"/>
    <w:rsid w:val="00341ABF"/>
    <w:rsid w:val="00342C2E"/>
    <w:rsid w:val="00342C90"/>
    <w:rsid w:val="00343A12"/>
    <w:rsid w:val="00344A3E"/>
    <w:rsid w:val="0034501E"/>
    <w:rsid w:val="003451AA"/>
    <w:rsid w:val="003455D5"/>
    <w:rsid w:val="00345820"/>
    <w:rsid w:val="0034592D"/>
    <w:rsid w:val="00345C3D"/>
    <w:rsid w:val="00346B65"/>
    <w:rsid w:val="003471ED"/>
    <w:rsid w:val="003473CF"/>
    <w:rsid w:val="00347520"/>
    <w:rsid w:val="00347669"/>
    <w:rsid w:val="00347BA2"/>
    <w:rsid w:val="00347D3E"/>
    <w:rsid w:val="003504E1"/>
    <w:rsid w:val="0035105D"/>
    <w:rsid w:val="003516D4"/>
    <w:rsid w:val="003519B9"/>
    <w:rsid w:val="00351F20"/>
    <w:rsid w:val="00352563"/>
    <w:rsid w:val="00352F45"/>
    <w:rsid w:val="0035402A"/>
    <w:rsid w:val="0035408E"/>
    <w:rsid w:val="00354A80"/>
    <w:rsid w:val="00354CC0"/>
    <w:rsid w:val="003552AA"/>
    <w:rsid w:val="00355981"/>
    <w:rsid w:val="00355AB7"/>
    <w:rsid w:val="00356561"/>
    <w:rsid w:val="00356C51"/>
    <w:rsid w:val="0035750C"/>
    <w:rsid w:val="0035768E"/>
    <w:rsid w:val="0036017E"/>
    <w:rsid w:val="00360504"/>
    <w:rsid w:val="00360B44"/>
    <w:rsid w:val="00360E15"/>
    <w:rsid w:val="003613BC"/>
    <w:rsid w:val="003620AA"/>
    <w:rsid w:val="00362595"/>
    <w:rsid w:val="00362C56"/>
    <w:rsid w:val="00364AEB"/>
    <w:rsid w:val="00364CB5"/>
    <w:rsid w:val="003651BA"/>
    <w:rsid w:val="00365484"/>
    <w:rsid w:val="003659E0"/>
    <w:rsid w:val="00365F73"/>
    <w:rsid w:val="0036666B"/>
    <w:rsid w:val="00366EFB"/>
    <w:rsid w:val="0036703C"/>
    <w:rsid w:val="0036706A"/>
    <w:rsid w:val="0036735F"/>
    <w:rsid w:val="003702B1"/>
    <w:rsid w:val="0037053E"/>
    <w:rsid w:val="0037075E"/>
    <w:rsid w:val="00371185"/>
    <w:rsid w:val="003717EF"/>
    <w:rsid w:val="00372F86"/>
    <w:rsid w:val="00373B56"/>
    <w:rsid w:val="003745DA"/>
    <w:rsid w:val="00375559"/>
    <w:rsid w:val="00375DEC"/>
    <w:rsid w:val="003765E7"/>
    <w:rsid w:val="003776D7"/>
    <w:rsid w:val="00380C5D"/>
    <w:rsid w:val="00381C1F"/>
    <w:rsid w:val="003821C5"/>
    <w:rsid w:val="00382752"/>
    <w:rsid w:val="0038352D"/>
    <w:rsid w:val="00383AE8"/>
    <w:rsid w:val="00383D2C"/>
    <w:rsid w:val="00384A94"/>
    <w:rsid w:val="00385026"/>
    <w:rsid w:val="003864F2"/>
    <w:rsid w:val="00386BA0"/>
    <w:rsid w:val="003870D2"/>
    <w:rsid w:val="003909F5"/>
    <w:rsid w:val="00391806"/>
    <w:rsid w:val="00392264"/>
    <w:rsid w:val="00393E0B"/>
    <w:rsid w:val="00394150"/>
    <w:rsid w:val="00394775"/>
    <w:rsid w:val="003970BF"/>
    <w:rsid w:val="003976F1"/>
    <w:rsid w:val="0039774F"/>
    <w:rsid w:val="00397C2C"/>
    <w:rsid w:val="003A162A"/>
    <w:rsid w:val="003A1E30"/>
    <w:rsid w:val="003A2059"/>
    <w:rsid w:val="003A27D0"/>
    <w:rsid w:val="003A2F40"/>
    <w:rsid w:val="003A31BE"/>
    <w:rsid w:val="003A3587"/>
    <w:rsid w:val="003A3D76"/>
    <w:rsid w:val="003A3EEA"/>
    <w:rsid w:val="003A475C"/>
    <w:rsid w:val="003A4B41"/>
    <w:rsid w:val="003A4E16"/>
    <w:rsid w:val="003A50A9"/>
    <w:rsid w:val="003A5FB9"/>
    <w:rsid w:val="003A7600"/>
    <w:rsid w:val="003B0294"/>
    <w:rsid w:val="003B0822"/>
    <w:rsid w:val="003B12CD"/>
    <w:rsid w:val="003B1608"/>
    <w:rsid w:val="003B16D3"/>
    <w:rsid w:val="003B1E54"/>
    <w:rsid w:val="003B245E"/>
    <w:rsid w:val="003B2646"/>
    <w:rsid w:val="003B275D"/>
    <w:rsid w:val="003B2F8A"/>
    <w:rsid w:val="003B346E"/>
    <w:rsid w:val="003B350E"/>
    <w:rsid w:val="003B373A"/>
    <w:rsid w:val="003B4091"/>
    <w:rsid w:val="003B48B7"/>
    <w:rsid w:val="003B4F24"/>
    <w:rsid w:val="003B6341"/>
    <w:rsid w:val="003B75F8"/>
    <w:rsid w:val="003B7732"/>
    <w:rsid w:val="003C0DFC"/>
    <w:rsid w:val="003C139B"/>
    <w:rsid w:val="003C13A8"/>
    <w:rsid w:val="003C2540"/>
    <w:rsid w:val="003C3383"/>
    <w:rsid w:val="003C3500"/>
    <w:rsid w:val="003C371B"/>
    <w:rsid w:val="003C46DB"/>
    <w:rsid w:val="003C5315"/>
    <w:rsid w:val="003C57B2"/>
    <w:rsid w:val="003C58EC"/>
    <w:rsid w:val="003C6F57"/>
    <w:rsid w:val="003C7084"/>
    <w:rsid w:val="003C713B"/>
    <w:rsid w:val="003C7984"/>
    <w:rsid w:val="003C7C57"/>
    <w:rsid w:val="003C7D06"/>
    <w:rsid w:val="003D01BC"/>
    <w:rsid w:val="003D050B"/>
    <w:rsid w:val="003D1194"/>
    <w:rsid w:val="003D3AFA"/>
    <w:rsid w:val="003D3BF1"/>
    <w:rsid w:val="003D4906"/>
    <w:rsid w:val="003D4B88"/>
    <w:rsid w:val="003D4C91"/>
    <w:rsid w:val="003D4DD8"/>
    <w:rsid w:val="003D507E"/>
    <w:rsid w:val="003D5361"/>
    <w:rsid w:val="003D55DE"/>
    <w:rsid w:val="003D572A"/>
    <w:rsid w:val="003D620E"/>
    <w:rsid w:val="003D62C7"/>
    <w:rsid w:val="003D6BCE"/>
    <w:rsid w:val="003D6DC8"/>
    <w:rsid w:val="003D6ECB"/>
    <w:rsid w:val="003D7164"/>
    <w:rsid w:val="003D7E14"/>
    <w:rsid w:val="003E0125"/>
    <w:rsid w:val="003E251A"/>
    <w:rsid w:val="003E2994"/>
    <w:rsid w:val="003E2DD9"/>
    <w:rsid w:val="003E3833"/>
    <w:rsid w:val="003E3944"/>
    <w:rsid w:val="003E39D9"/>
    <w:rsid w:val="003E4192"/>
    <w:rsid w:val="003E4575"/>
    <w:rsid w:val="003E4E2F"/>
    <w:rsid w:val="003E5072"/>
    <w:rsid w:val="003E5245"/>
    <w:rsid w:val="003E56D6"/>
    <w:rsid w:val="003E6D52"/>
    <w:rsid w:val="003E7228"/>
    <w:rsid w:val="003F020F"/>
    <w:rsid w:val="003F0331"/>
    <w:rsid w:val="003F05E2"/>
    <w:rsid w:val="003F0D62"/>
    <w:rsid w:val="003F0F95"/>
    <w:rsid w:val="003F242B"/>
    <w:rsid w:val="003F2B13"/>
    <w:rsid w:val="003F2C9A"/>
    <w:rsid w:val="003F3059"/>
    <w:rsid w:val="003F3779"/>
    <w:rsid w:val="003F46B3"/>
    <w:rsid w:val="003F4827"/>
    <w:rsid w:val="003F4882"/>
    <w:rsid w:val="003F4A19"/>
    <w:rsid w:val="003F4AE7"/>
    <w:rsid w:val="003F53FC"/>
    <w:rsid w:val="003F5E88"/>
    <w:rsid w:val="003F6713"/>
    <w:rsid w:val="003F79D8"/>
    <w:rsid w:val="004005DE"/>
    <w:rsid w:val="0040061B"/>
    <w:rsid w:val="00400FCA"/>
    <w:rsid w:val="00401229"/>
    <w:rsid w:val="00401638"/>
    <w:rsid w:val="004019C2"/>
    <w:rsid w:val="00402E9D"/>
    <w:rsid w:val="004031EB"/>
    <w:rsid w:val="00403260"/>
    <w:rsid w:val="004040B9"/>
    <w:rsid w:val="00404278"/>
    <w:rsid w:val="004044E1"/>
    <w:rsid w:val="00407A19"/>
    <w:rsid w:val="00407D56"/>
    <w:rsid w:val="00407E62"/>
    <w:rsid w:val="004107A4"/>
    <w:rsid w:val="00410998"/>
    <w:rsid w:val="004117FC"/>
    <w:rsid w:val="00411DBB"/>
    <w:rsid w:val="0041209D"/>
    <w:rsid w:val="0041224A"/>
    <w:rsid w:val="004122C1"/>
    <w:rsid w:val="00412973"/>
    <w:rsid w:val="00413C31"/>
    <w:rsid w:val="004147EE"/>
    <w:rsid w:val="004148E7"/>
    <w:rsid w:val="00414B93"/>
    <w:rsid w:val="00414BEB"/>
    <w:rsid w:val="0041520B"/>
    <w:rsid w:val="00415532"/>
    <w:rsid w:val="00415777"/>
    <w:rsid w:val="00415931"/>
    <w:rsid w:val="00415991"/>
    <w:rsid w:val="00415A96"/>
    <w:rsid w:val="00415F01"/>
    <w:rsid w:val="00415F92"/>
    <w:rsid w:val="00416271"/>
    <w:rsid w:val="00417625"/>
    <w:rsid w:val="00417AAA"/>
    <w:rsid w:val="00417C5C"/>
    <w:rsid w:val="00417CD0"/>
    <w:rsid w:val="004208B1"/>
    <w:rsid w:val="004209A2"/>
    <w:rsid w:val="00420A5E"/>
    <w:rsid w:val="00420BEF"/>
    <w:rsid w:val="00420ED2"/>
    <w:rsid w:val="004217E8"/>
    <w:rsid w:val="00421E34"/>
    <w:rsid w:val="00421F4B"/>
    <w:rsid w:val="0042206F"/>
    <w:rsid w:val="004228F8"/>
    <w:rsid w:val="00422EC8"/>
    <w:rsid w:val="00423036"/>
    <w:rsid w:val="0042317D"/>
    <w:rsid w:val="00423621"/>
    <w:rsid w:val="00423BD1"/>
    <w:rsid w:val="00424131"/>
    <w:rsid w:val="004245E7"/>
    <w:rsid w:val="00424A12"/>
    <w:rsid w:val="00424BE7"/>
    <w:rsid w:val="004251EB"/>
    <w:rsid w:val="00425627"/>
    <w:rsid w:val="004266CA"/>
    <w:rsid w:val="00426C6C"/>
    <w:rsid w:val="00426DF9"/>
    <w:rsid w:val="0043022A"/>
    <w:rsid w:val="004310A9"/>
    <w:rsid w:val="0043194C"/>
    <w:rsid w:val="00431C29"/>
    <w:rsid w:val="004324D1"/>
    <w:rsid w:val="0043273F"/>
    <w:rsid w:val="00432A11"/>
    <w:rsid w:val="00432E73"/>
    <w:rsid w:val="00432E75"/>
    <w:rsid w:val="00433427"/>
    <w:rsid w:val="004336BC"/>
    <w:rsid w:val="004338B1"/>
    <w:rsid w:val="004339B3"/>
    <w:rsid w:val="00433A53"/>
    <w:rsid w:val="00434E09"/>
    <w:rsid w:val="004356E6"/>
    <w:rsid w:val="00435F1C"/>
    <w:rsid w:val="00436BE8"/>
    <w:rsid w:val="00437144"/>
    <w:rsid w:val="00437B6A"/>
    <w:rsid w:val="0044048C"/>
    <w:rsid w:val="00440662"/>
    <w:rsid w:val="0044076D"/>
    <w:rsid w:val="00440889"/>
    <w:rsid w:val="00440FF4"/>
    <w:rsid w:val="00442BA0"/>
    <w:rsid w:val="00442E20"/>
    <w:rsid w:val="004431A8"/>
    <w:rsid w:val="004436D8"/>
    <w:rsid w:val="004505A2"/>
    <w:rsid w:val="004506AD"/>
    <w:rsid w:val="0045127A"/>
    <w:rsid w:val="00452E18"/>
    <w:rsid w:val="00453400"/>
    <w:rsid w:val="004535AB"/>
    <w:rsid w:val="00453BF4"/>
    <w:rsid w:val="00453C7E"/>
    <w:rsid w:val="00453CF1"/>
    <w:rsid w:val="004544AF"/>
    <w:rsid w:val="0045468C"/>
    <w:rsid w:val="00455177"/>
    <w:rsid w:val="0045664A"/>
    <w:rsid w:val="004566AD"/>
    <w:rsid w:val="004568BE"/>
    <w:rsid w:val="00456AFC"/>
    <w:rsid w:val="004570A6"/>
    <w:rsid w:val="004573E9"/>
    <w:rsid w:val="0045770D"/>
    <w:rsid w:val="00457A15"/>
    <w:rsid w:val="00457B13"/>
    <w:rsid w:val="00460227"/>
    <w:rsid w:val="004604C7"/>
    <w:rsid w:val="00461151"/>
    <w:rsid w:val="00461C40"/>
    <w:rsid w:val="00461DA8"/>
    <w:rsid w:val="004630B1"/>
    <w:rsid w:val="0046376D"/>
    <w:rsid w:val="00464F84"/>
    <w:rsid w:val="00464F94"/>
    <w:rsid w:val="00465467"/>
    <w:rsid w:val="00466039"/>
    <w:rsid w:val="004660B6"/>
    <w:rsid w:val="00466674"/>
    <w:rsid w:val="00466D10"/>
    <w:rsid w:val="00467A1B"/>
    <w:rsid w:val="00467B6F"/>
    <w:rsid w:val="00470FD0"/>
    <w:rsid w:val="004718D8"/>
    <w:rsid w:val="004721B7"/>
    <w:rsid w:val="0047277C"/>
    <w:rsid w:val="00472F3A"/>
    <w:rsid w:val="004730C6"/>
    <w:rsid w:val="00473CD7"/>
    <w:rsid w:val="00476AC3"/>
    <w:rsid w:val="00476DE3"/>
    <w:rsid w:val="00481314"/>
    <w:rsid w:val="00481B70"/>
    <w:rsid w:val="00481BE0"/>
    <w:rsid w:val="00481FE7"/>
    <w:rsid w:val="004820DF"/>
    <w:rsid w:val="00482194"/>
    <w:rsid w:val="00482820"/>
    <w:rsid w:val="004828DB"/>
    <w:rsid w:val="004832F3"/>
    <w:rsid w:val="004847B8"/>
    <w:rsid w:val="004848D3"/>
    <w:rsid w:val="00484C7A"/>
    <w:rsid w:val="00484DD7"/>
    <w:rsid w:val="00484F5A"/>
    <w:rsid w:val="00486507"/>
    <w:rsid w:val="0048674D"/>
    <w:rsid w:val="00486BEC"/>
    <w:rsid w:val="00487441"/>
    <w:rsid w:val="00487706"/>
    <w:rsid w:val="004879CF"/>
    <w:rsid w:val="00487A7F"/>
    <w:rsid w:val="00487D59"/>
    <w:rsid w:val="00490675"/>
    <w:rsid w:val="0049076C"/>
    <w:rsid w:val="00490FE7"/>
    <w:rsid w:val="0049169C"/>
    <w:rsid w:val="00492123"/>
    <w:rsid w:val="004924D2"/>
    <w:rsid w:val="00492569"/>
    <w:rsid w:val="00492785"/>
    <w:rsid w:val="004927D8"/>
    <w:rsid w:val="004949FA"/>
    <w:rsid w:val="00494AC6"/>
    <w:rsid w:val="0049674A"/>
    <w:rsid w:val="00496C3D"/>
    <w:rsid w:val="00496C9F"/>
    <w:rsid w:val="004971AA"/>
    <w:rsid w:val="004A0107"/>
    <w:rsid w:val="004A04B6"/>
    <w:rsid w:val="004A05B7"/>
    <w:rsid w:val="004A06CB"/>
    <w:rsid w:val="004A06D4"/>
    <w:rsid w:val="004A0ACB"/>
    <w:rsid w:val="004A1707"/>
    <w:rsid w:val="004A1ED8"/>
    <w:rsid w:val="004A3397"/>
    <w:rsid w:val="004A36F0"/>
    <w:rsid w:val="004A4192"/>
    <w:rsid w:val="004A4249"/>
    <w:rsid w:val="004A4945"/>
    <w:rsid w:val="004A61C1"/>
    <w:rsid w:val="004A64E4"/>
    <w:rsid w:val="004A7CD9"/>
    <w:rsid w:val="004A7F3D"/>
    <w:rsid w:val="004B018D"/>
    <w:rsid w:val="004B020A"/>
    <w:rsid w:val="004B05B0"/>
    <w:rsid w:val="004B0649"/>
    <w:rsid w:val="004B09CB"/>
    <w:rsid w:val="004B1127"/>
    <w:rsid w:val="004B19A5"/>
    <w:rsid w:val="004B2DFB"/>
    <w:rsid w:val="004B3102"/>
    <w:rsid w:val="004B3BA2"/>
    <w:rsid w:val="004B4819"/>
    <w:rsid w:val="004B4C5C"/>
    <w:rsid w:val="004B4FFE"/>
    <w:rsid w:val="004B5374"/>
    <w:rsid w:val="004B5489"/>
    <w:rsid w:val="004B5C84"/>
    <w:rsid w:val="004B64A0"/>
    <w:rsid w:val="004B6ECC"/>
    <w:rsid w:val="004B754F"/>
    <w:rsid w:val="004B75F0"/>
    <w:rsid w:val="004B7A6F"/>
    <w:rsid w:val="004C1123"/>
    <w:rsid w:val="004C1331"/>
    <w:rsid w:val="004C2335"/>
    <w:rsid w:val="004C23BC"/>
    <w:rsid w:val="004C3306"/>
    <w:rsid w:val="004C33FE"/>
    <w:rsid w:val="004C3B1D"/>
    <w:rsid w:val="004C4490"/>
    <w:rsid w:val="004C58B7"/>
    <w:rsid w:val="004C59B1"/>
    <w:rsid w:val="004C5BB8"/>
    <w:rsid w:val="004C66BC"/>
    <w:rsid w:val="004C694D"/>
    <w:rsid w:val="004C7CBE"/>
    <w:rsid w:val="004D0708"/>
    <w:rsid w:val="004D0AB2"/>
    <w:rsid w:val="004D1293"/>
    <w:rsid w:val="004D1645"/>
    <w:rsid w:val="004D29D6"/>
    <w:rsid w:val="004D2B47"/>
    <w:rsid w:val="004D330A"/>
    <w:rsid w:val="004D36BF"/>
    <w:rsid w:val="004D3958"/>
    <w:rsid w:val="004D3982"/>
    <w:rsid w:val="004D3F46"/>
    <w:rsid w:val="004D45D0"/>
    <w:rsid w:val="004D465B"/>
    <w:rsid w:val="004D4C34"/>
    <w:rsid w:val="004D5576"/>
    <w:rsid w:val="004D5727"/>
    <w:rsid w:val="004D5BC4"/>
    <w:rsid w:val="004D5CC9"/>
    <w:rsid w:val="004D5E67"/>
    <w:rsid w:val="004D6C7B"/>
    <w:rsid w:val="004D731A"/>
    <w:rsid w:val="004D7617"/>
    <w:rsid w:val="004E06E6"/>
    <w:rsid w:val="004E0F7B"/>
    <w:rsid w:val="004E1358"/>
    <w:rsid w:val="004E1CFD"/>
    <w:rsid w:val="004E2EF9"/>
    <w:rsid w:val="004E2F9F"/>
    <w:rsid w:val="004E4600"/>
    <w:rsid w:val="004E48FF"/>
    <w:rsid w:val="004E5D8E"/>
    <w:rsid w:val="004E6320"/>
    <w:rsid w:val="004E6CC6"/>
    <w:rsid w:val="004E6D6E"/>
    <w:rsid w:val="004E730C"/>
    <w:rsid w:val="004E7AAA"/>
    <w:rsid w:val="004E7FB0"/>
    <w:rsid w:val="004F02CE"/>
    <w:rsid w:val="004F0BA4"/>
    <w:rsid w:val="004F16BA"/>
    <w:rsid w:val="004F18E5"/>
    <w:rsid w:val="004F2922"/>
    <w:rsid w:val="004F2AB1"/>
    <w:rsid w:val="004F33B8"/>
    <w:rsid w:val="004F4479"/>
    <w:rsid w:val="004F49E8"/>
    <w:rsid w:val="004F6033"/>
    <w:rsid w:val="004F645C"/>
    <w:rsid w:val="004F692D"/>
    <w:rsid w:val="00500951"/>
    <w:rsid w:val="00500F8B"/>
    <w:rsid w:val="005010E2"/>
    <w:rsid w:val="0050166C"/>
    <w:rsid w:val="005016F5"/>
    <w:rsid w:val="00501A78"/>
    <w:rsid w:val="00501EEF"/>
    <w:rsid w:val="005022CE"/>
    <w:rsid w:val="00503AC1"/>
    <w:rsid w:val="00503B65"/>
    <w:rsid w:val="00503D42"/>
    <w:rsid w:val="00504506"/>
    <w:rsid w:val="0050459A"/>
    <w:rsid w:val="005054A0"/>
    <w:rsid w:val="005059EF"/>
    <w:rsid w:val="00505F0E"/>
    <w:rsid w:val="00506732"/>
    <w:rsid w:val="00506A6D"/>
    <w:rsid w:val="0051051D"/>
    <w:rsid w:val="00510EE6"/>
    <w:rsid w:val="0051168B"/>
    <w:rsid w:val="0051183D"/>
    <w:rsid w:val="00511D50"/>
    <w:rsid w:val="00511EB5"/>
    <w:rsid w:val="00512CD5"/>
    <w:rsid w:val="00513441"/>
    <w:rsid w:val="0051365E"/>
    <w:rsid w:val="005138AB"/>
    <w:rsid w:val="00513A74"/>
    <w:rsid w:val="00513F3D"/>
    <w:rsid w:val="00514FFC"/>
    <w:rsid w:val="00516283"/>
    <w:rsid w:val="0051693D"/>
    <w:rsid w:val="00516FE3"/>
    <w:rsid w:val="00517DC1"/>
    <w:rsid w:val="00520690"/>
    <w:rsid w:val="00520801"/>
    <w:rsid w:val="005208EA"/>
    <w:rsid w:val="00520C7D"/>
    <w:rsid w:val="0052158F"/>
    <w:rsid w:val="00522396"/>
    <w:rsid w:val="00522570"/>
    <w:rsid w:val="005239B0"/>
    <w:rsid w:val="00524874"/>
    <w:rsid w:val="00524946"/>
    <w:rsid w:val="00524DE1"/>
    <w:rsid w:val="00525512"/>
    <w:rsid w:val="00525867"/>
    <w:rsid w:val="00525ED5"/>
    <w:rsid w:val="005275A7"/>
    <w:rsid w:val="00527D97"/>
    <w:rsid w:val="0053018A"/>
    <w:rsid w:val="00530433"/>
    <w:rsid w:val="005320D6"/>
    <w:rsid w:val="00532776"/>
    <w:rsid w:val="005330CF"/>
    <w:rsid w:val="00533CF1"/>
    <w:rsid w:val="00533E42"/>
    <w:rsid w:val="00534634"/>
    <w:rsid w:val="005346C4"/>
    <w:rsid w:val="00534A7B"/>
    <w:rsid w:val="005358C0"/>
    <w:rsid w:val="00537229"/>
    <w:rsid w:val="005373A5"/>
    <w:rsid w:val="0053754A"/>
    <w:rsid w:val="00537C99"/>
    <w:rsid w:val="00540CA5"/>
    <w:rsid w:val="005411ED"/>
    <w:rsid w:val="00541E7B"/>
    <w:rsid w:val="0054285A"/>
    <w:rsid w:val="00543157"/>
    <w:rsid w:val="00543D8C"/>
    <w:rsid w:val="00543F8B"/>
    <w:rsid w:val="00544080"/>
    <w:rsid w:val="00544CFB"/>
    <w:rsid w:val="005461D2"/>
    <w:rsid w:val="005466BA"/>
    <w:rsid w:val="00546B8E"/>
    <w:rsid w:val="00546CC9"/>
    <w:rsid w:val="0054729F"/>
    <w:rsid w:val="00547D5A"/>
    <w:rsid w:val="0055004E"/>
    <w:rsid w:val="005502F2"/>
    <w:rsid w:val="005510D0"/>
    <w:rsid w:val="00551705"/>
    <w:rsid w:val="00551FC3"/>
    <w:rsid w:val="00552213"/>
    <w:rsid w:val="005525C6"/>
    <w:rsid w:val="00552ED9"/>
    <w:rsid w:val="0055316D"/>
    <w:rsid w:val="00553AE4"/>
    <w:rsid w:val="00553EDB"/>
    <w:rsid w:val="00553F5E"/>
    <w:rsid w:val="00554561"/>
    <w:rsid w:val="00554903"/>
    <w:rsid w:val="00555343"/>
    <w:rsid w:val="005561D8"/>
    <w:rsid w:val="0055629E"/>
    <w:rsid w:val="0055689E"/>
    <w:rsid w:val="005568B3"/>
    <w:rsid w:val="00556C3E"/>
    <w:rsid w:val="005575F5"/>
    <w:rsid w:val="00560A4D"/>
    <w:rsid w:val="0056138C"/>
    <w:rsid w:val="00561444"/>
    <w:rsid w:val="0056175A"/>
    <w:rsid w:val="00561818"/>
    <w:rsid w:val="00561A1D"/>
    <w:rsid w:val="00561F3E"/>
    <w:rsid w:val="00562156"/>
    <w:rsid w:val="005625BB"/>
    <w:rsid w:val="00562CD5"/>
    <w:rsid w:val="0056349D"/>
    <w:rsid w:val="00563A12"/>
    <w:rsid w:val="00563A3F"/>
    <w:rsid w:val="00564687"/>
    <w:rsid w:val="00564BCD"/>
    <w:rsid w:val="00564C10"/>
    <w:rsid w:val="005653B3"/>
    <w:rsid w:val="00565FCC"/>
    <w:rsid w:val="00565FCE"/>
    <w:rsid w:val="00566567"/>
    <w:rsid w:val="005673C1"/>
    <w:rsid w:val="005675CE"/>
    <w:rsid w:val="005676FE"/>
    <w:rsid w:val="005677C3"/>
    <w:rsid w:val="00570066"/>
    <w:rsid w:val="00570652"/>
    <w:rsid w:val="00571655"/>
    <w:rsid w:val="00571D45"/>
    <w:rsid w:val="0057219F"/>
    <w:rsid w:val="005727C5"/>
    <w:rsid w:val="005730E5"/>
    <w:rsid w:val="00573B5E"/>
    <w:rsid w:val="0057432E"/>
    <w:rsid w:val="00574CE2"/>
    <w:rsid w:val="00575565"/>
    <w:rsid w:val="00575577"/>
    <w:rsid w:val="00575A70"/>
    <w:rsid w:val="005768C9"/>
    <w:rsid w:val="00576FD3"/>
    <w:rsid w:val="00577973"/>
    <w:rsid w:val="005803B4"/>
    <w:rsid w:val="00582A22"/>
    <w:rsid w:val="00583021"/>
    <w:rsid w:val="00583748"/>
    <w:rsid w:val="005841DB"/>
    <w:rsid w:val="0058444E"/>
    <w:rsid w:val="00584B0C"/>
    <w:rsid w:val="00584E67"/>
    <w:rsid w:val="00585532"/>
    <w:rsid w:val="00585D0E"/>
    <w:rsid w:val="00586B64"/>
    <w:rsid w:val="00586E35"/>
    <w:rsid w:val="00587198"/>
    <w:rsid w:val="00587911"/>
    <w:rsid w:val="00587ADC"/>
    <w:rsid w:val="00590C80"/>
    <w:rsid w:val="00590E82"/>
    <w:rsid w:val="005910A4"/>
    <w:rsid w:val="005910CB"/>
    <w:rsid w:val="005922D7"/>
    <w:rsid w:val="00592823"/>
    <w:rsid w:val="00593767"/>
    <w:rsid w:val="00593D30"/>
    <w:rsid w:val="00594471"/>
    <w:rsid w:val="005944D4"/>
    <w:rsid w:val="005948E6"/>
    <w:rsid w:val="00594DB0"/>
    <w:rsid w:val="0059710C"/>
    <w:rsid w:val="005974F4"/>
    <w:rsid w:val="00597D9A"/>
    <w:rsid w:val="005A08C4"/>
    <w:rsid w:val="005A0AE6"/>
    <w:rsid w:val="005A180C"/>
    <w:rsid w:val="005A1A98"/>
    <w:rsid w:val="005A22A4"/>
    <w:rsid w:val="005A31C2"/>
    <w:rsid w:val="005A4619"/>
    <w:rsid w:val="005A4687"/>
    <w:rsid w:val="005A4C1A"/>
    <w:rsid w:val="005A5263"/>
    <w:rsid w:val="005A6755"/>
    <w:rsid w:val="005A76B8"/>
    <w:rsid w:val="005A7947"/>
    <w:rsid w:val="005B145C"/>
    <w:rsid w:val="005B1954"/>
    <w:rsid w:val="005B1C06"/>
    <w:rsid w:val="005B1D1E"/>
    <w:rsid w:val="005B2B0C"/>
    <w:rsid w:val="005B2E80"/>
    <w:rsid w:val="005B33DA"/>
    <w:rsid w:val="005B3E66"/>
    <w:rsid w:val="005B4DC4"/>
    <w:rsid w:val="005B5170"/>
    <w:rsid w:val="005B55E8"/>
    <w:rsid w:val="005B56EE"/>
    <w:rsid w:val="005B5CBF"/>
    <w:rsid w:val="005B66CD"/>
    <w:rsid w:val="005B6E94"/>
    <w:rsid w:val="005B7316"/>
    <w:rsid w:val="005C0A70"/>
    <w:rsid w:val="005C26A7"/>
    <w:rsid w:val="005C2D21"/>
    <w:rsid w:val="005C34FC"/>
    <w:rsid w:val="005C4881"/>
    <w:rsid w:val="005C5183"/>
    <w:rsid w:val="005C51F2"/>
    <w:rsid w:val="005C5F90"/>
    <w:rsid w:val="005C6B43"/>
    <w:rsid w:val="005C6D86"/>
    <w:rsid w:val="005C797B"/>
    <w:rsid w:val="005C7A1B"/>
    <w:rsid w:val="005D025A"/>
    <w:rsid w:val="005D030C"/>
    <w:rsid w:val="005D04C1"/>
    <w:rsid w:val="005D0A11"/>
    <w:rsid w:val="005D1065"/>
    <w:rsid w:val="005D1948"/>
    <w:rsid w:val="005D2243"/>
    <w:rsid w:val="005D2B34"/>
    <w:rsid w:val="005D2B85"/>
    <w:rsid w:val="005D3B8B"/>
    <w:rsid w:val="005D3F73"/>
    <w:rsid w:val="005D477D"/>
    <w:rsid w:val="005D5160"/>
    <w:rsid w:val="005D5237"/>
    <w:rsid w:val="005D6B16"/>
    <w:rsid w:val="005D6BF3"/>
    <w:rsid w:val="005D7521"/>
    <w:rsid w:val="005E019A"/>
    <w:rsid w:val="005E152D"/>
    <w:rsid w:val="005E2FBF"/>
    <w:rsid w:val="005E30B5"/>
    <w:rsid w:val="005E3328"/>
    <w:rsid w:val="005E33E2"/>
    <w:rsid w:val="005E37E7"/>
    <w:rsid w:val="005E3A37"/>
    <w:rsid w:val="005E4303"/>
    <w:rsid w:val="005E4397"/>
    <w:rsid w:val="005E48C5"/>
    <w:rsid w:val="005E4D16"/>
    <w:rsid w:val="005E54C8"/>
    <w:rsid w:val="005E72C6"/>
    <w:rsid w:val="005E7AC2"/>
    <w:rsid w:val="005E7CBD"/>
    <w:rsid w:val="005F1990"/>
    <w:rsid w:val="005F1F21"/>
    <w:rsid w:val="005F1F65"/>
    <w:rsid w:val="005F2496"/>
    <w:rsid w:val="005F2901"/>
    <w:rsid w:val="005F2D92"/>
    <w:rsid w:val="005F3DCD"/>
    <w:rsid w:val="005F46A0"/>
    <w:rsid w:val="005F4F89"/>
    <w:rsid w:val="005F633D"/>
    <w:rsid w:val="005F6732"/>
    <w:rsid w:val="005F6D52"/>
    <w:rsid w:val="005F711B"/>
    <w:rsid w:val="005F73CC"/>
    <w:rsid w:val="005F762F"/>
    <w:rsid w:val="005F76EA"/>
    <w:rsid w:val="006007F8"/>
    <w:rsid w:val="00600B3B"/>
    <w:rsid w:val="00600BCC"/>
    <w:rsid w:val="00600F2C"/>
    <w:rsid w:val="00601296"/>
    <w:rsid w:val="0060158B"/>
    <w:rsid w:val="00602099"/>
    <w:rsid w:val="00603475"/>
    <w:rsid w:val="006041AA"/>
    <w:rsid w:val="00604EF9"/>
    <w:rsid w:val="00605295"/>
    <w:rsid w:val="00605EC4"/>
    <w:rsid w:val="006066C5"/>
    <w:rsid w:val="0060723D"/>
    <w:rsid w:val="00607768"/>
    <w:rsid w:val="006100D4"/>
    <w:rsid w:val="006102B1"/>
    <w:rsid w:val="0061067C"/>
    <w:rsid w:val="0061091D"/>
    <w:rsid w:val="006110D1"/>
    <w:rsid w:val="0061174F"/>
    <w:rsid w:val="00611834"/>
    <w:rsid w:val="00611F6E"/>
    <w:rsid w:val="00611FC9"/>
    <w:rsid w:val="00612247"/>
    <w:rsid w:val="0061318B"/>
    <w:rsid w:val="006131C6"/>
    <w:rsid w:val="00613CB2"/>
    <w:rsid w:val="006154C5"/>
    <w:rsid w:val="00615D8A"/>
    <w:rsid w:val="00615DF8"/>
    <w:rsid w:val="00615E6C"/>
    <w:rsid w:val="0061654E"/>
    <w:rsid w:val="00617152"/>
    <w:rsid w:val="006176FA"/>
    <w:rsid w:val="00620107"/>
    <w:rsid w:val="006202CD"/>
    <w:rsid w:val="00620713"/>
    <w:rsid w:val="00620D11"/>
    <w:rsid w:val="006211E8"/>
    <w:rsid w:val="00621362"/>
    <w:rsid w:val="006213E2"/>
    <w:rsid w:val="00621706"/>
    <w:rsid w:val="00621FF0"/>
    <w:rsid w:val="00622274"/>
    <w:rsid w:val="00622824"/>
    <w:rsid w:val="00622B4C"/>
    <w:rsid w:val="00623195"/>
    <w:rsid w:val="00623C65"/>
    <w:rsid w:val="0062461C"/>
    <w:rsid w:val="0062490E"/>
    <w:rsid w:val="00624D32"/>
    <w:rsid w:val="006251E9"/>
    <w:rsid w:val="00625BD0"/>
    <w:rsid w:val="00626094"/>
    <w:rsid w:val="0062667D"/>
    <w:rsid w:val="0062725F"/>
    <w:rsid w:val="00630CDB"/>
    <w:rsid w:val="006311FC"/>
    <w:rsid w:val="0063168B"/>
    <w:rsid w:val="006318EF"/>
    <w:rsid w:val="00631C39"/>
    <w:rsid w:val="00631CF7"/>
    <w:rsid w:val="0063286A"/>
    <w:rsid w:val="006328B6"/>
    <w:rsid w:val="00632B6B"/>
    <w:rsid w:val="00633229"/>
    <w:rsid w:val="0063353F"/>
    <w:rsid w:val="00633C3D"/>
    <w:rsid w:val="00634358"/>
    <w:rsid w:val="006346A1"/>
    <w:rsid w:val="00634E22"/>
    <w:rsid w:val="00634E95"/>
    <w:rsid w:val="00636435"/>
    <w:rsid w:val="006375B3"/>
    <w:rsid w:val="006375CB"/>
    <w:rsid w:val="00637C86"/>
    <w:rsid w:val="00640151"/>
    <w:rsid w:val="0064074E"/>
    <w:rsid w:val="00640F64"/>
    <w:rsid w:val="006413C6"/>
    <w:rsid w:val="006414BE"/>
    <w:rsid w:val="0064154E"/>
    <w:rsid w:val="006417C9"/>
    <w:rsid w:val="00641B21"/>
    <w:rsid w:val="0064212B"/>
    <w:rsid w:val="00642326"/>
    <w:rsid w:val="0064250A"/>
    <w:rsid w:val="0064289F"/>
    <w:rsid w:val="00642A96"/>
    <w:rsid w:val="00643DDD"/>
    <w:rsid w:val="0064477C"/>
    <w:rsid w:val="006450CE"/>
    <w:rsid w:val="00645551"/>
    <w:rsid w:val="006465CC"/>
    <w:rsid w:val="0064703E"/>
    <w:rsid w:val="0064753D"/>
    <w:rsid w:val="00647DC7"/>
    <w:rsid w:val="00650143"/>
    <w:rsid w:val="0065041C"/>
    <w:rsid w:val="00650700"/>
    <w:rsid w:val="00650843"/>
    <w:rsid w:val="00650A12"/>
    <w:rsid w:val="00650DA7"/>
    <w:rsid w:val="00651228"/>
    <w:rsid w:val="00651904"/>
    <w:rsid w:val="00651F08"/>
    <w:rsid w:val="00651FEE"/>
    <w:rsid w:val="00652533"/>
    <w:rsid w:val="00654845"/>
    <w:rsid w:val="006549DE"/>
    <w:rsid w:val="00654EE7"/>
    <w:rsid w:val="00656015"/>
    <w:rsid w:val="0065655C"/>
    <w:rsid w:val="00656A08"/>
    <w:rsid w:val="0065717A"/>
    <w:rsid w:val="006607CC"/>
    <w:rsid w:val="00660848"/>
    <w:rsid w:val="00661748"/>
    <w:rsid w:val="0066180B"/>
    <w:rsid w:val="006619D1"/>
    <w:rsid w:val="00662519"/>
    <w:rsid w:val="00662CA9"/>
    <w:rsid w:val="00663005"/>
    <w:rsid w:val="0066345E"/>
    <w:rsid w:val="006634C0"/>
    <w:rsid w:val="00663538"/>
    <w:rsid w:val="00663728"/>
    <w:rsid w:val="0066441E"/>
    <w:rsid w:val="006647F8"/>
    <w:rsid w:val="006647FA"/>
    <w:rsid w:val="00664F81"/>
    <w:rsid w:val="0066587B"/>
    <w:rsid w:val="00665B65"/>
    <w:rsid w:val="00665E93"/>
    <w:rsid w:val="006667D0"/>
    <w:rsid w:val="00666871"/>
    <w:rsid w:val="00667EAC"/>
    <w:rsid w:val="006718E0"/>
    <w:rsid w:val="00671EEF"/>
    <w:rsid w:val="0067217B"/>
    <w:rsid w:val="006723C1"/>
    <w:rsid w:val="0067268A"/>
    <w:rsid w:val="00672853"/>
    <w:rsid w:val="00672AD5"/>
    <w:rsid w:val="006737A6"/>
    <w:rsid w:val="00674EC6"/>
    <w:rsid w:val="00674EEC"/>
    <w:rsid w:val="00675CD3"/>
    <w:rsid w:val="006760C0"/>
    <w:rsid w:val="006763B8"/>
    <w:rsid w:val="0068106A"/>
    <w:rsid w:val="0068156A"/>
    <w:rsid w:val="00683C3D"/>
    <w:rsid w:val="00685A35"/>
    <w:rsid w:val="00685C52"/>
    <w:rsid w:val="00686071"/>
    <w:rsid w:val="00686724"/>
    <w:rsid w:val="00686937"/>
    <w:rsid w:val="006875DB"/>
    <w:rsid w:val="00687E47"/>
    <w:rsid w:val="00691387"/>
    <w:rsid w:val="00691934"/>
    <w:rsid w:val="00691F61"/>
    <w:rsid w:val="00692276"/>
    <w:rsid w:val="00692760"/>
    <w:rsid w:val="006930B2"/>
    <w:rsid w:val="006936E8"/>
    <w:rsid w:val="00693879"/>
    <w:rsid w:val="0069466B"/>
    <w:rsid w:val="00694BF5"/>
    <w:rsid w:val="00694F14"/>
    <w:rsid w:val="00695255"/>
    <w:rsid w:val="00695356"/>
    <w:rsid w:val="00695ECA"/>
    <w:rsid w:val="00696116"/>
    <w:rsid w:val="006968D5"/>
    <w:rsid w:val="00696E59"/>
    <w:rsid w:val="00697472"/>
    <w:rsid w:val="00697801"/>
    <w:rsid w:val="006A020B"/>
    <w:rsid w:val="006A0532"/>
    <w:rsid w:val="006A17C7"/>
    <w:rsid w:val="006A1B36"/>
    <w:rsid w:val="006A1E54"/>
    <w:rsid w:val="006A43E2"/>
    <w:rsid w:val="006A4F7D"/>
    <w:rsid w:val="006A5001"/>
    <w:rsid w:val="006A56B1"/>
    <w:rsid w:val="006A5D3E"/>
    <w:rsid w:val="006A5E1C"/>
    <w:rsid w:val="006A63C3"/>
    <w:rsid w:val="006A6412"/>
    <w:rsid w:val="006A6DFC"/>
    <w:rsid w:val="006B00BF"/>
    <w:rsid w:val="006B029F"/>
    <w:rsid w:val="006B1878"/>
    <w:rsid w:val="006B1908"/>
    <w:rsid w:val="006B28AB"/>
    <w:rsid w:val="006B28DB"/>
    <w:rsid w:val="006B2A15"/>
    <w:rsid w:val="006B3721"/>
    <w:rsid w:val="006B39CD"/>
    <w:rsid w:val="006B3CED"/>
    <w:rsid w:val="006B45A3"/>
    <w:rsid w:val="006B4776"/>
    <w:rsid w:val="006B4C82"/>
    <w:rsid w:val="006B51A9"/>
    <w:rsid w:val="006B51F8"/>
    <w:rsid w:val="006B5224"/>
    <w:rsid w:val="006B5D7D"/>
    <w:rsid w:val="006B7792"/>
    <w:rsid w:val="006C07A2"/>
    <w:rsid w:val="006C1278"/>
    <w:rsid w:val="006C1607"/>
    <w:rsid w:val="006C1DE7"/>
    <w:rsid w:val="006C2F36"/>
    <w:rsid w:val="006C2FF7"/>
    <w:rsid w:val="006C3022"/>
    <w:rsid w:val="006C325B"/>
    <w:rsid w:val="006C3C18"/>
    <w:rsid w:val="006C3DA0"/>
    <w:rsid w:val="006C48D9"/>
    <w:rsid w:val="006C49F7"/>
    <w:rsid w:val="006C567F"/>
    <w:rsid w:val="006C5BCC"/>
    <w:rsid w:val="006C5DE5"/>
    <w:rsid w:val="006C5E6C"/>
    <w:rsid w:val="006C5FF0"/>
    <w:rsid w:val="006C6FBF"/>
    <w:rsid w:val="006C7CF1"/>
    <w:rsid w:val="006D034A"/>
    <w:rsid w:val="006D11BC"/>
    <w:rsid w:val="006D12AA"/>
    <w:rsid w:val="006D1314"/>
    <w:rsid w:val="006D18FC"/>
    <w:rsid w:val="006D1DAC"/>
    <w:rsid w:val="006D2206"/>
    <w:rsid w:val="006D25BF"/>
    <w:rsid w:val="006D2B9D"/>
    <w:rsid w:val="006D2EE3"/>
    <w:rsid w:val="006D4511"/>
    <w:rsid w:val="006D5A88"/>
    <w:rsid w:val="006D61DA"/>
    <w:rsid w:val="006D66F5"/>
    <w:rsid w:val="006D7438"/>
    <w:rsid w:val="006D7C25"/>
    <w:rsid w:val="006D7DBB"/>
    <w:rsid w:val="006D7F84"/>
    <w:rsid w:val="006E005D"/>
    <w:rsid w:val="006E067A"/>
    <w:rsid w:val="006E093F"/>
    <w:rsid w:val="006E0AEB"/>
    <w:rsid w:val="006E179A"/>
    <w:rsid w:val="006E1E84"/>
    <w:rsid w:val="006E1FA5"/>
    <w:rsid w:val="006E2716"/>
    <w:rsid w:val="006E27CF"/>
    <w:rsid w:val="006E322E"/>
    <w:rsid w:val="006E4039"/>
    <w:rsid w:val="006E49E5"/>
    <w:rsid w:val="006E4A86"/>
    <w:rsid w:val="006E529D"/>
    <w:rsid w:val="006E5B5E"/>
    <w:rsid w:val="006E6377"/>
    <w:rsid w:val="006E6B9F"/>
    <w:rsid w:val="006E714A"/>
    <w:rsid w:val="006E7468"/>
    <w:rsid w:val="006E772D"/>
    <w:rsid w:val="006F0416"/>
    <w:rsid w:val="006F08A4"/>
    <w:rsid w:val="006F13BE"/>
    <w:rsid w:val="006F19AE"/>
    <w:rsid w:val="006F29D4"/>
    <w:rsid w:val="006F2DFD"/>
    <w:rsid w:val="006F2EF7"/>
    <w:rsid w:val="006F33E3"/>
    <w:rsid w:val="006F3D19"/>
    <w:rsid w:val="006F3F34"/>
    <w:rsid w:val="006F4246"/>
    <w:rsid w:val="006F469D"/>
    <w:rsid w:val="006F46A4"/>
    <w:rsid w:val="006F4B8C"/>
    <w:rsid w:val="006F4DFE"/>
    <w:rsid w:val="006F50EA"/>
    <w:rsid w:val="006F52FE"/>
    <w:rsid w:val="006F53CE"/>
    <w:rsid w:val="006F6111"/>
    <w:rsid w:val="006F6303"/>
    <w:rsid w:val="006F6A14"/>
    <w:rsid w:val="006F79A1"/>
    <w:rsid w:val="006F7F13"/>
    <w:rsid w:val="0070095F"/>
    <w:rsid w:val="00700FFF"/>
    <w:rsid w:val="007013B6"/>
    <w:rsid w:val="00701977"/>
    <w:rsid w:val="00702636"/>
    <w:rsid w:val="00702E06"/>
    <w:rsid w:val="00702ED1"/>
    <w:rsid w:val="007048F7"/>
    <w:rsid w:val="00704EF8"/>
    <w:rsid w:val="0070507C"/>
    <w:rsid w:val="007054B6"/>
    <w:rsid w:val="00705662"/>
    <w:rsid w:val="007070EC"/>
    <w:rsid w:val="00707386"/>
    <w:rsid w:val="00710B5E"/>
    <w:rsid w:val="00710BBE"/>
    <w:rsid w:val="0071187B"/>
    <w:rsid w:val="00711B56"/>
    <w:rsid w:val="00711BB3"/>
    <w:rsid w:val="00711C30"/>
    <w:rsid w:val="0071217E"/>
    <w:rsid w:val="00712241"/>
    <w:rsid w:val="00713660"/>
    <w:rsid w:val="00713885"/>
    <w:rsid w:val="00714B00"/>
    <w:rsid w:val="00714E0B"/>
    <w:rsid w:val="007153A5"/>
    <w:rsid w:val="00715D89"/>
    <w:rsid w:val="00716045"/>
    <w:rsid w:val="00716ACB"/>
    <w:rsid w:val="00716CD5"/>
    <w:rsid w:val="00717DEC"/>
    <w:rsid w:val="007208C3"/>
    <w:rsid w:val="007215CE"/>
    <w:rsid w:val="0072164C"/>
    <w:rsid w:val="007226B9"/>
    <w:rsid w:val="007231F3"/>
    <w:rsid w:val="00723C17"/>
    <w:rsid w:val="00723DA9"/>
    <w:rsid w:val="00723E34"/>
    <w:rsid w:val="007241C2"/>
    <w:rsid w:val="00724217"/>
    <w:rsid w:val="007253DA"/>
    <w:rsid w:val="007254BB"/>
    <w:rsid w:val="007254BE"/>
    <w:rsid w:val="00725C8F"/>
    <w:rsid w:val="00725D3D"/>
    <w:rsid w:val="00725D59"/>
    <w:rsid w:val="00725E4A"/>
    <w:rsid w:val="007268BD"/>
    <w:rsid w:val="00726DBD"/>
    <w:rsid w:val="007271FE"/>
    <w:rsid w:val="00727324"/>
    <w:rsid w:val="00727565"/>
    <w:rsid w:val="00730652"/>
    <w:rsid w:val="007308B2"/>
    <w:rsid w:val="007309D4"/>
    <w:rsid w:val="00730C3B"/>
    <w:rsid w:val="007313DE"/>
    <w:rsid w:val="0073225A"/>
    <w:rsid w:val="00732784"/>
    <w:rsid w:val="00734CE3"/>
    <w:rsid w:val="007351C3"/>
    <w:rsid w:val="00735553"/>
    <w:rsid w:val="007359E4"/>
    <w:rsid w:val="00735A13"/>
    <w:rsid w:val="00735CF5"/>
    <w:rsid w:val="00737318"/>
    <w:rsid w:val="00740693"/>
    <w:rsid w:val="00740D10"/>
    <w:rsid w:val="00740F6E"/>
    <w:rsid w:val="00741078"/>
    <w:rsid w:val="0074125F"/>
    <w:rsid w:val="00742756"/>
    <w:rsid w:val="00742839"/>
    <w:rsid w:val="00742E3C"/>
    <w:rsid w:val="00743C7D"/>
    <w:rsid w:val="00744589"/>
    <w:rsid w:val="00745038"/>
    <w:rsid w:val="007451FE"/>
    <w:rsid w:val="00745E81"/>
    <w:rsid w:val="00745E83"/>
    <w:rsid w:val="00745EC2"/>
    <w:rsid w:val="00746009"/>
    <w:rsid w:val="007464ED"/>
    <w:rsid w:val="00746E01"/>
    <w:rsid w:val="007474D7"/>
    <w:rsid w:val="007478CA"/>
    <w:rsid w:val="00747E3C"/>
    <w:rsid w:val="00750580"/>
    <w:rsid w:val="007523C1"/>
    <w:rsid w:val="00753D2D"/>
    <w:rsid w:val="00753FFE"/>
    <w:rsid w:val="007542E9"/>
    <w:rsid w:val="007547E6"/>
    <w:rsid w:val="0075530F"/>
    <w:rsid w:val="00755832"/>
    <w:rsid w:val="00755D02"/>
    <w:rsid w:val="0075692C"/>
    <w:rsid w:val="00756A49"/>
    <w:rsid w:val="00757131"/>
    <w:rsid w:val="007618F9"/>
    <w:rsid w:val="007622D0"/>
    <w:rsid w:val="007627C0"/>
    <w:rsid w:val="007627D6"/>
    <w:rsid w:val="00762CE8"/>
    <w:rsid w:val="00762FFD"/>
    <w:rsid w:val="00763667"/>
    <w:rsid w:val="007637DC"/>
    <w:rsid w:val="00763B37"/>
    <w:rsid w:val="00763DBC"/>
    <w:rsid w:val="007641BB"/>
    <w:rsid w:val="00764CDB"/>
    <w:rsid w:val="00765394"/>
    <w:rsid w:val="00765E09"/>
    <w:rsid w:val="007664B0"/>
    <w:rsid w:val="00766D78"/>
    <w:rsid w:val="00766EB2"/>
    <w:rsid w:val="0076738B"/>
    <w:rsid w:val="00767434"/>
    <w:rsid w:val="00767ACB"/>
    <w:rsid w:val="00770563"/>
    <w:rsid w:val="007705E3"/>
    <w:rsid w:val="00770665"/>
    <w:rsid w:val="00770AE2"/>
    <w:rsid w:val="00772047"/>
    <w:rsid w:val="00772A07"/>
    <w:rsid w:val="00772CA8"/>
    <w:rsid w:val="0077401F"/>
    <w:rsid w:val="007749EA"/>
    <w:rsid w:val="0077550D"/>
    <w:rsid w:val="007765D9"/>
    <w:rsid w:val="00777204"/>
    <w:rsid w:val="0078020F"/>
    <w:rsid w:val="0078076F"/>
    <w:rsid w:val="0078081B"/>
    <w:rsid w:val="00780AE4"/>
    <w:rsid w:val="00780B61"/>
    <w:rsid w:val="00781318"/>
    <w:rsid w:val="0078169E"/>
    <w:rsid w:val="0078231C"/>
    <w:rsid w:val="007829F8"/>
    <w:rsid w:val="007835F6"/>
    <w:rsid w:val="00783C19"/>
    <w:rsid w:val="007853CE"/>
    <w:rsid w:val="00785F89"/>
    <w:rsid w:val="0078622B"/>
    <w:rsid w:val="0078647D"/>
    <w:rsid w:val="0078695B"/>
    <w:rsid w:val="0078698C"/>
    <w:rsid w:val="00787628"/>
    <w:rsid w:val="00787C43"/>
    <w:rsid w:val="00790BF1"/>
    <w:rsid w:val="00791570"/>
    <w:rsid w:val="007916DC"/>
    <w:rsid w:val="00791834"/>
    <w:rsid w:val="00791DE9"/>
    <w:rsid w:val="00792443"/>
    <w:rsid w:val="00792EFF"/>
    <w:rsid w:val="007930D8"/>
    <w:rsid w:val="00794662"/>
    <w:rsid w:val="007948E6"/>
    <w:rsid w:val="007949DB"/>
    <w:rsid w:val="00794E03"/>
    <w:rsid w:val="00796BAB"/>
    <w:rsid w:val="007974C3"/>
    <w:rsid w:val="0079764E"/>
    <w:rsid w:val="00797F75"/>
    <w:rsid w:val="007A0490"/>
    <w:rsid w:val="007A07F0"/>
    <w:rsid w:val="007A0DEE"/>
    <w:rsid w:val="007A2509"/>
    <w:rsid w:val="007A297E"/>
    <w:rsid w:val="007A2ED6"/>
    <w:rsid w:val="007A41C2"/>
    <w:rsid w:val="007A422F"/>
    <w:rsid w:val="007A43ED"/>
    <w:rsid w:val="007A4953"/>
    <w:rsid w:val="007A528D"/>
    <w:rsid w:val="007A536B"/>
    <w:rsid w:val="007A55FD"/>
    <w:rsid w:val="007A59FC"/>
    <w:rsid w:val="007A5B2D"/>
    <w:rsid w:val="007A5FFE"/>
    <w:rsid w:val="007A60EE"/>
    <w:rsid w:val="007A6464"/>
    <w:rsid w:val="007A68BF"/>
    <w:rsid w:val="007A7793"/>
    <w:rsid w:val="007B007E"/>
    <w:rsid w:val="007B01EF"/>
    <w:rsid w:val="007B0286"/>
    <w:rsid w:val="007B11CB"/>
    <w:rsid w:val="007B1FF1"/>
    <w:rsid w:val="007B227C"/>
    <w:rsid w:val="007B2ECD"/>
    <w:rsid w:val="007B3229"/>
    <w:rsid w:val="007B4292"/>
    <w:rsid w:val="007B45F8"/>
    <w:rsid w:val="007B4FCA"/>
    <w:rsid w:val="007B56B2"/>
    <w:rsid w:val="007B5942"/>
    <w:rsid w:val="007B5B56"/>
    <w:rsid w:val="007B6D37"/>
    <w:rsid w:val="007B72B9"/>
    <w:rsid w:val="007B74DF"/>
    <w:rsid w:val="007C01E4"/>
    <w:rsid w:val="007C0832"/>
    <w:rsid w:val="007C09DD"/>
    <w:rsid w:val="007C0C5B"/>
    <w:rsid w:val="007C176E"/>
    <w:rsid w:val="007C19E9"/>
    <w:rsid w:val="007C1A36"/>
    <w:rsid w:val="007C1C8E"/>
    <w:rsid w:val="007C1E72"/>
    <w:rsid w:val="007C2139"/>
    <w:rsid w:val="007C25DF"/>
    <w:rsid w:val="007C2C7B"/>
    <w:rsid w:val="007C2C7E"/>
    <w:rsid w:val="007C32C8"/>
    <w:rsid w:val="007C3540"/>
    <w:rsid w:val="007C621B"/>
    <w:rsid w:val="007C637C"/>
    <w:rsid w:val="007C6602"/>
    <w:rsid w:val="007C68E4"/>
    <w:rsid w:val="007D0764"/>
    <w:rsid w:val="007D1283"/>
    <w:rsid w:val="007D1FF3"/>
    <w:rsid w:val="007D2517"/>
    <w:rsid w:val="007D2DD5"/>
    <w:rsid w:val="007D378B"/>
    <w:rsid w:val="007D497F"/>
    <w:rsid w:val="007D5008"/>
    <w:rsid w:val="007D52E0"/>
    <w:rsid w:val="007D600D"/>
    <w:rsid w:val="007D632F"/>
    <w:rsid w:val="007D6CD4"/>
    <w:rsid w:val="007D7688"/>
    <w:rsid w:val="007D774D"/>
    <w:rsid w:val="007D77C5"/>
    <w:rsid w:val="007D77F6"/>
    <w:rsid w:val="007E099A"/>
    <w:rsid w:val="007E0A42"/>
    <w:rsid w:val="007E2BA4"/>
    <w:rsid w:val="007E3D4A"/>
    <w:rsid w:val="007E4250"/>
    <w:rsid w:val="007E54A8"/>
    <w:rsid w:val="007E5F48"/>
    <w:rsid w:val="007E658E"/>
    <w:rsid w:val="007E6C0D"/>
    <w:rsid w:val="007E6F91"/>
    <w:rsid w:val="007E7809"/>
    <w:rsid w:val="007E7C65"/>
    <w:rsid w:val="007F04D1"/>
    <w:rsid w:val="007F07C4"/>
    <w:rsid w:val="007F0BE9"/>
    <w:rsid w:val="007F0D06"/>
    <w:rsid w:val="007F32E0"/>
    <w:rsid w:val="007F3C3C"/>
    <w:rsid w:val="007F3FC2"/>
    <w:rsid w:val="007F4716"/>
    <w:rsid w:val="007F4A40"/>
    <w:rsid w:val="007F4CC0"/>
    <w:rsid w:val="007F4FB0"/>
    <w:rsid w:val="007F5957"/>
    <w:rsid w:val="007F756B"/>
    <w:rsid w:val="00800142"/>
    <w:rsid w:val="0080070B"/>
    <w:rsid w:val="00800B45"/>
    <w:rsid w:val="008012B7"/>
    <w:rsid w:val="0080166F"/>
    <w:rsid w:val="008020B5"/>
    <w:rsid w:val="0080243E"/>
    <w:rsid w:val="00802C0E"/>
    <w:rsid w:val="00803535"/>
    <w:rsid w:val="0080383D"/>
    <w:rsid w:val="008038A0"/>
    <w:rsid w:val="00803B51"/>
    <w:rsid w:val="00803F44"/>
    <w:rsid w:val="008044A5"/>
    <w:rsid w:val="0080456E"/>
    <w:rsid w:val="0080471A"/>
    <w:rsid w:val="00804D0F"/>
    <w:rsid w:val="00805A71"/>
    <w:rsid w:val="00805CB0"/>
    <w:rsid w:val="008061CB"/>
    <w:rsid w:val="008065DF"/>
    <w:rsid w:val="00806932"/>
    <w:rsid w:val="00806B27"/>
    <w:rsid w:val="008073C5"/>
    <w:rsid w:val="008076CE"/>
    <w:rsid w:val="00811DBA"/>
    <w:rsid w:val="00811E01"/>
    <w:rsid w:val="008124F8"/>
    <w:rsid w:val="00812513"/>
    <w:rsid w:val="008131D6"/>
    <w:rsid w:val="00813361"/>
    <w:rsid w:val="00813B9A"/>
    <w:rsid w:val="00814265"/>
    <w:rsid w:val="008152A9"/>
    <w:rsid w:val="008154FE"/>
    <w:rsid w:val="00815830"/>
    <w:rsid w:val="00815FBF"/>
    <w:rsid w:val="008179FB"/>
    <w:rsid w:val="00820024"/>
    <w:rsid w:val="00820865"/>
    <w:rsid w:val="00820A1A"/>
    <w:rsid w:val="00821824"/>
    <w:rsid w:val="00821BC6"/>
    <w:rsid w:val="008231C2"/>
    <w:rsid w:val="008234F5"/>
    <w:rsid w:val="008239A8"/>
    <w:rsid w:val="00823C8A"/>
    <w:rsid w:val="00824621"/>
    <w:rsid w:val="008246EB"/>
    <w:rsid w:val="008251BB"/>
    <w:rsid w:val="008253D3"/>
    <w:rsid w:val="00825A2B"/>
    <w:rsid w:val="00825BA9"/>
    <w:rsid w:val="00825D5D"/>
    <w:rsid w:val="008264E8"/>
    <w:rsid w:val="00826624"/>
    <w:rsid w:val="00827622"/>
    <w:rsid w:val="0082787D"/>
    <w:rsid w:val="00830832"/>
    <w:rsid w:val="00830B24"/>
    <w:rsid w:val="008329DE"/>
    <w:rsid w:val="00832DE3"/>
    <w:rsid w:val="0083321F"/>
    <w:rsid w:val="008336D9"/>
    <w:rsid w:val="008339FB"/>
    <w:rsid w:val="00833B07"/>
    <w:rsid w:val="00833B99"/>
    <w:rsid w:val="008342A1"/>
    <w:rsid w:val="008342CB"/>
    <w:rsid w:val="00834AC8"/>
    <w:rsid w:val="00834CD2"/>
    <w:rsid w:val="0083613D"/>
    <w:rsid w:val="00836330"/>
    <w:rsid w:val="00836775"/>
    <w:rsid w:val="0083682B"/>
    <w:rsid w:val="00837065"/>
    <w:rsid w:val="00837E73"/>
    <w:rsid w:val="00840A26"/>
    <w:rsid w:val="0084138C"/>
    <w:rsid w:val="008417B0"/>
    <w:rsid w:val="00841931"/>
    <w:rsid w:val="00841B6A"/>
    <w:rsid w:val="0084274F"/>
    <w:rsid w:val="0084275A"/>
    <w:rsid w:val="0084352A"/>
    <w:rsid w:val="00843689"/>
    <w:rsid w:val="00843B8E"/>
    <w:rsid w:val="00843FF4"/>
    <w:rsid w:val="008446EB"/>
    <w:rsid w:val="00845024"/>
    <w:rsid w:val="0084508B"/>
    <w:rsid w:val="0084567A"/>
    <w:rsid w:val="00845959"/>
    <w:rsid w:val="0084596E"/>
    <w:rsid w:val="008467B7"/>
    <w:rsid w:val="0084692F"/>
    <w:rsid w:val="00846B28"/>
    <w:rsid w:val="0084747D"/>
    <w:rsid w:val="00850EED"/>
    <w:rsid w:val="0085168B"/>
    <w:rsid w:val="00851C38"/>
    <w:rsid w:val="00851F9B"/>
    <w:rsid w:val="00852250"/>
    <w:rsid w:val="00852676"/>
    <w:rsid w:val="00852873"/>
    <w:rsid w:val="008532E6"/>
    <w:rsid w:val="0085334F"/>
    <w:rsid w:val="00856130"/>
    <w:rsid w:val="0085683A"/>
    <w:rsid w:val="008570EB"/>
    <w:rsid w:val="008600BD"/>
    <w:rsid w:val="00860413"/>
    <w:rsid w:val="0086078F"/>
    <w:rsid w:val="00860EE0"/>
    <w:rsid w:val="0086194A"/>
    <w:rsid w:val="008619C0"/>
    <w:rsid w:val="0086238E"/>
    <w:rsid w:val="00862CE7"/>
    <w:rsid w:val="008635CC"/>
    <w:rsid w:val="00864EF2"/>
    <w:rsid w:val="0086511D"/>
    <w:rsid w:val="00865A83"/>
    <w:rsid w:val="00866774"/>
    <w:rsid w:val="00866DD1"/>
    <w:rsid w:val="00866F91"/>
    <w:rsid w:val="0086777A"/>
    <w:rsid w:val="00870D70"/>
    <w:rsid w:val="0087101D"/>
    <w:rsid w:val="008711AB"/>
    <w:rsid w:val="008717E3"/>
    <w:rsid w:val="0087316E"/>
    <w:rsid w:val="0087328B"/>
    <w:rsid w:val="00873AE8"/>
    <w:rsid w:val="00873C28"/>
    <w:rsid w:val="0087449F"/>
    <w:rsid w:val="0087488F"/>
    <w:rsid w:val="008750EF"/>
    <w:rsid w:val="00875C32"/>
    <w:rsid w:val="00875CFE"/>
    <w:rsid w:val="00876AE5"/>
    <w:rsid w:val="0087777C"/>
    <w:rsid w:val="008801FC"/>
    <w:rsid w:val="00880332"/>
    <w:rsid w:val="0088047C"/>
    <w:rsid w:val="008807B6"/>
    <w:rsid w:val="00880B2D"/>
    <w:rsid w:val="00880CCC"/>
    <w:rsid w:val="00880F40"/>
    <w:rsid w:val="008813ED"/>
    <w:rsid w:val="00881D69"/>
    <w:rsid w:val="00882074"/>
    <w:rsid w:val="00883144"/>
    <w:rsid w:val="008833C9"/>
    <w:rsid w:val="00883A0C"/>
    <w:rsid w:val="00884896"/>
    <w:rsid w:val="00884D04"/>
    <w:rsid w:val="00885CE4"/>
    <w:rsid w:val="00886501"/>
    <w:rsid w:val="00886ADB"/>
    <w:rsid w:val="008870E5"/>
    <w:rsid w:val="008870F4"/>
    <w:rsid w:val="008871C1"/>
    <w:rsid w:val="00887A24"/>
    <w:rsid w:val="00891244"/>
    <w:rsid w:val="0089151A"/>
    <w:rsid w:val="00891CC7"/>
    <w:rsid w:val="00892583"/>
    <w:rsid w:val="008926C0"/>
    <w:rsid w:val="008932B0"/>
    <w:rsid w:val="00893859"/>
    <w:rsid w:val="00893C2C"/>
    <w:rsid w:val="00894BE7"/>
    <w:rsid w:val="00894D7C"/>
    <w:rsid w:val="00895109"/>
    <w:rsid w:val="0089535E"/>
    <w:rsid w:val="0089593D"/>
    <w:rsid w:val="00895CC0"/>
    <w:rsid w:val="00896336"/>
    <w:rsid w:val="0089671E"/>
    <w:rsid w:val="0089705D"/>
    <w:rsid w:val="008975A9"/>
    <w:rsid w:val="00897EF7"/>
    <w:rsid w:val="00897F8A"/>
    <w:rsid w:val="008A0445"/>
    <w:rsid w:val="008A0736"/>
    <w:rsid w:val="008A0BFB"/>
    <w:rsid w:val="008A0E8A"/>
    <w:rsid w:val="008A1047"/>
    <w:rsid w:val="008A1363"/>
    <w:rsid w:val="008A1550"/>
    <w:rsid w:val="008A199E"/>
    <w:rsid w:val="008A2068"/>
    <w:rsid w:val="008A211C"/>
    <w:rsid w:val="008A2728"/>
    <w:rsid w:val="008A276F"/>
    <w:rsid w:val="008A279D"/>
    <w:rsid w:val="008A2929"/>
    <w:rsid w:val="008A2AA2"/>
    <w:rsid w:val="008A2C71"/>
    <w:rsid w:val="008A3052"/>
    <w:rsid w:val="008A3872"/>
    <w:rsid w:val="008A3B32"/>
    <w:rsid w:val="008A461B"/>
    <w:rsid w:val="008A4706"/>
    <w:rsid w:val="008A54AD"/>
    <w:rsid w:val="008A60ED"/>
    <w:rsid w:val="008A6221"/>
    <w:rsid w:val="008A6877"/>
    <w:rsid w:val="008A6932"/>
    <w:rsid w:val="008A6AA0"/>
    <w:rsid w:val="008A6CB4"/>
    <w:rsid w:val="008A6FBC"/>
    <w:rsid w:val="008A7389"/>
    <w:rsid w:val="008A7FDC"/>
    <w:rsid w:val="008B02A3"/>
    <w:rsid w:val="008B0480"/>
    <w:rsid w:val="008B13D4"/>
    <w:rsid w:val="008B196F"/>
    <w:rsid w:val="008B2606"/>
    <w:rsid w:val="008B28B5"/>
    <w:rsid w:val="008B2A6F"/>
    <w:rsid w:val="008B35C7"/>
    <w:rsid w:val="008B37C4"/>
    <w:rsid w:val="008B3BAF"/>
    <w:rsid w:val="008B3BE6"/>
    <w:rsid w:val="008B4265"/>
    <w:rsid w:val="008B4A53"/>
    <w:rsid w:val="008B5B3F"/>
    <w:rsid w:val="008B65BC"/>
    <w:rsid w:val="008B67FB"/>
    <w:rsid w:val="008B6D7D"/>
    <w:rsid w:val="008B7107"/>
    <w:rsid w:val="008B7CD5"/>
    <w:rsid w:val="008B7E0E"/>
    <w:rsid w:val="008C0719"/>
    <w:rsid w:val="008C09FA"/>
    <w:rsid w:val="008C0A3D"/>
    <w:rsid w:val="008C0FAF"/>
    <w:rsid w:val="008C196C"/>
    <w:rsid w:val="008C208B"/>
    <w:rsid w:val="008C3B16"/>
    <w:rsid w:val="008C4588"/>
    <w:rsid w:val="008C489E"/>
    <w:rsid w:val="008C4C3D"/>
    <w:rsid w:val="008C5BAD"/>
    <w:rsid w:val="008C5F76"/>
    <w:rsid w:val="008C640D"/>
    <w:rsid w:val="008C792B"/>
    <w:rsid w:val="008C79A6"/>
    <w:rsid w:val="008D0166"/>
    <w:rsid w:val="008D0FD8"/>
    <w:rsid w:val="008D243C"/>
    <w:rsid w:val="008D2B39"/>
    <w:rsid w:val="008D343E"/>
    <w:rsid w:val="008D4508"/>
    <w:rsid w:val="008D4CCB"/>
    <w:rsid w:val="008D4D57"/>
    <w:rsid w:val="008D545F"/>
    <w:rsid w:val="008D580A"/>
    <w:rsid w:val="008D5893"/>
    <w:rsid w:val="008D6185"/>
    <w:rsid w:val="008D7406"/>
    <w:rsid w:val="008D7A26"/>
    <w:rsid w:val="008D7D68"/>
    <w:rsid w:val="008D7F3C"/>
    <w:rsid w:val="008E0471"/>
    <w:rsid w:val="008E07F5"/>
    <w:rsid w:val="008E1214"/>
    <w:rsid w:val="008E1301"/>
    <w:rsid w:val="008E1438"/>
    <w:rsid w:val="008E1CBB"/>
    <w:rsid w:val="008E1E6A"/>
    <w:rsid w:val="008E23E4"/>
    <w:rsid w:val="008E2E7C"/>
    <w:rsid w:val="008E3118"/>
    <w:rsid w:val="008E3AD3"/>
    <w:rsid w:val="008E4511"/>
    <w:rsid w:val="008E4CC3"/>
    <w:rsid w:val="008E52BA"/>
    <w:rsid w:val="008E5542"/>
    <w:rsid w:val="008E6AD7"/>
    <w:rsid w:val="008E6DAB"/>
    <w:rsid w:val="008E6DB5"/>
    <w:rsid w:val="008E760E"/>
    <w:rsid w:val="008E79D1"/>
    <w:rsid w:val="008E7B7E"/>
    <w:rsid w:val="008F0589"/>
    <w:rsid w:val="008F1A7E"/>
    <w:rsid w:val="008F1B87"/>
    <w:rsid w:val="008F1BE8"/>
    <w:rsid w:val="008F319B"/>
    <w:rsid w:val="008F354E"/>
    <w:rsid w:val="008F3675"/>
    <w:rsid w:val="008F39AF"/>
    <w:rsid w:val="008F46E9"/>
    <w:rsid w:val="008F4D82"/>
    <w:rsid w:val="008F4EB0"/>
    <w:rsid w:val="008F50D9"/>
    <w:rsid w:val="008F563A"/>
    <w:rsid w:val="008F65D4"/>
    <w:rsid w:val="008F6835"/>
    <w:rsid w:val="008F6CA2"/>
    <w:rsid w:val="008F6E87"/>
    <w:rsid w:val="008F7716"/>
    <w:rsid w:val="008F7AE8"/>
    <w:rsid w:val="00900051"/>
    <w:rsid w:val="00901751"/>
    <w:rsid w:val="00904F1C"/>
    <w:rsid w:val="00904F48"/>
    <w:rsid w:val="009050FB"/>
    <w:rsid w:val="009054D2"/>
    <w:rsid w:val="00905AC9"/>
    <w:rsid w:val="00905C5F"/>
    <w:rsid w:val="0090627C"/>
    <w:rsid w:val="0090654B"/>
    <w:rsid w:val="00907082"/>
    <w:rsid w:val="00907365"/>
    <w:rsid w:val="0090771D"/>
    <w:rsid w:val="00907EC7"/>
    <w:rsid w:val="009102E7"/>
    <w:rsid w:val="00910882"/>
    <w:rsid w:val="00910CBC"/>
    <w:rsid w:val="00910E79"/>
    <w:rsid w:val="00911688"/>
    <w:rsid w:val="0091176B"/>
    <w:rsid w:val="00912399"/>
    <w:rsid w:val="0091252C"/>
    <w:rsid w:val="00913854"/>
    <w:rsid w:val="00915189"/>
    <w:rsid w:val="009151CF"/>
    <w:rsid w:val="009159E0"/>
    <w:rsid w:val="00916750"/>
    <w:rsid w:val="00916B7C"/>
    <w:rsid w:val="00916B95"/>
    <w:rsid w:val="00916FE4"/>
    <w:rsid w:val="00917439"/>
    <w:rsid w:val="00917942"/>
    <w:rsid w:val="00917B5F"/>
    <w:rsid w:val="00917F4E"/>
    <w:rsid w:val="00920CE7"/>
    <w:rsid w:val="00921393"/>
    <w:rsid w:val="00921672"/>
    <w:rsid w:val="009218F7"/>
    <w:rsid w:val="00922E3E"/>
    <w:rsid w:val="00923165"/>
    <w:rsid w:val="00923F47"/>
    <w:rsid w:val="0092474C"/>
    <w:rsid w:val="00924C3D"/>
    <w:rsid w:val="00925D1A"/>
    <w:rsid w:val="0092699F"/>
    <w:rsid w:val="00926B00"/>
    <w:rsid w:val="00926C2E"/>
    <w:rsid w:val="009276CC"/>
    <w:rsid w:val="0092794B"/>
    <w:rsid w:val="00927CCA"/>
    <w:rsid w:val="00927ED1"/>
    <w:rsid w:val="00930068"/>
    <w:rsid w:val="0093076D"/>
    <w:rsid w:val="009307C3"/>
    <w:rsid w:val="00930CAD"/>
    <w:rsid w:val="0093141B"/>
    <w:rsid w:val="0093171A"/>
    <w:rsid w:val="00931B9B"/>
    <w:rsid w:val="00931C9B"/>
    <w:rsid w:val="00932078"/>
    <w:rsid w:val="009328A1"/>
    <w:rsid w:val="009339CF"/>
    <w:rsid w:val="00933B2E"/>
    <w:rsid w:val="0093418D"/>
    <w:rsid w:val="009342A7"/>
    <w:rsid w:val="00934CD4"/>
    <w:rsid w:val="009350E0"/>
    <w:rsid w:val="00935445"/>
    <w:rsid w:val="00935C75"/>
    <w:rsid w:val="00935FA7"/>
    <w:rsid w:val="0093722E"/>
    <w:rsid w:val="009375E8"/>
    <w:rsid w:val="009375EA"/>
    <w:rsid w:val="009377B1"/>
    <w:rsid w:val="009379C1"/>
    <w:rsid w:val="00937F54"/>
    <w:rsid w:val="00940B5B"/>
    <w:rsid w:val="00941108"/>
    <w:rsid w:val="00941509"/>
    <w:rsid w:val="00941522"/>
    <w:rsid w:val="00941820"/>
    <w:rsid w:val="00941FCF"/>
    <w:rsid w:val="009421AC"/>
    <w:rsid w:val="00942D5D"/>
    <w:rsid w:val="00942D5F"/>
    <w:rsid w:val="009434B8"/>
    <w:rsid w:val="009452E1"/>
    <w:rsid w:val="009456E1"/>
    <w:rsid w:val="00945822"/>
    <w:rsid w:val="00946873"/>
    <w:rsid w:val="00946A2D"/>
    <w:rsid w:val="00946A7E"/>
    <w:rsid w:val="00947C3A"/>
    <w:rsid w:val="00947F81"/>
    <w:rsid w:val="009506BC"/>
    <w:rsid w:val="009507B8"/>
    <w:rsid w:val="00950A03"/>
    <w:rsid w:val="009515AB"/>
    <w:rsid w:val="009521A5"/>
    <w:rsid w:val="00953575"/>
    <w:rsid w:val="0095359D"/>
    <w:rsid w:val="0095396F"/>
    <w:rsid w:val="00953E7D"/>
    <w:rsid w:val="00953ED1"/>
    <w:rsid w:val="00954362"/>
    <w:rsid w:val="009556A8"/>
    <w:rsid w:val="00955CE5"/>
    <w:rsid w:val="00956349"/>
    <w:rsid w:val="00956B96"/>
    <w:rsid w:val="00956EB9"/>
    <w:rsid w:val="00957646"/>
    <w:rsid w:val="00957B58"/>
    <w:rsid w:val="00957E0F"/>
    <w:rsid w:val="009602B9"/>
    <w:rsid w:val="009602D3"/>
    <w:rsid w:val="00960AC9"/>
    <w:rsid w:val="00961532"/>
    <w:rsid w:val="00961F6F"/>
    <w:rsid w:val="009621D9"/>
    <w:rsid w:val="009622CB"/>
    <w:rsid w:val="00962B9F"/>
    <w:rsid w:val="00962C5A"/>
    <w:rsid w:val="00963A9E"/>
    <w:rsid w:val="00963BED"/>
    <w:rsid w:val="00964D60"/>
    <w:rsid w:val="009654CD"/>
    <w:rsid w:val="00966187"/>
    <w:rsid w:val="009709C2"/>
    <w:rsid w:val="009718B4"/>
    <w:rsid w:val="00972C3C"/>
    <w:rsid w:val="009734FE"/>
    <w:rsid w:val="00974401"/>
    <w:rsid w:val="00974BD4"/>
    <w:rsid w:val="00974BE9"/>
    <w:rsid w:val="00974FCE"/>
    <w:rsid w:val="009769E9"/>
    <w:rsid w:val="00976FA9"/>
    <w:rsid w:val="0097795D"/>
    <w:rsid w:val="009779EB"/>
    <w:rsid w:val="00977D6A"/>
    <w:rsid w:val="0098021F"/>
    <w:rsid w:val="00980551"/>
    <w:rsid w:val="009810E9"/>
    <w:rsid w:val="00981141"/>
    <w:rsid w:val="00982130"/>
    <w:rsid w:val="00983F0C"/>
    <w:rsid w:val="00984497"/>
    <w:rsid w:val="009852E7"/>
    <w:rsid w:val="009862A9"/>
    <w:rsid w:val="009863CC"/>
    <w:rsid w:val="00986785"/>
    <w:rsid w:val="00986BC9"/>
    <w:rsid w:val="0098777C"/>
    <w:rsid w:val="00987B08"/>
    <w:rsid w:val="00987B8A"/>
    <w:rsid w:val="009904BF"/>
    <w:rsid w:val="009909D8"/>
    <w:rsid w:val="00990B26"/>
    <w:rsid w:val="00990BA2"/>
    <w:rsid w:val="00992628"/>
    <w:rsid w:val="009932D1"/>
    <w:rsid w:val="00993866"/>
    <w:rsid w:val="00994297"/>
    <w:rsid w:val="009947C7"/>
    <w:rsid w:val="00995D95"/>
    <w:rsid w:val="00996BC2"/>
    <w:rsid w:val="00996F9F"/>
    <w:rsid w:val="00997EAE"/>
    <w:rsid w:val="009A0316"/>
    <w:rsid w:val="009A07B7"/>
    <w:rsid w:val="009A10D9"/>
    <w:rsid w:val="009A1473"/>
    <w:rsid w:val="009A171E"/>
    <w:rsid w:val="009A2382"/>
    <w:rsid w:val="009A257D"/>
    <w:rsid w:val="009A2A40"/>
    <w:rsid w:val="009A2AEC"/>
    <w:rsid w:val="009A304F"/>
    <w:rsid w:val="009A3C57"/>
    <w:rsid w:val="009A3CC4"/>
    <w:rsid w:val="009A3DAE"/>
    <w:rsid w:val="009A4E9F"/>
    <w:rsid w:val="009A5158"/>
    <w:rsid w:val="009A58B1"/>
    <w:rsid w:val="009A596B"/>
    <w:rsid w:val="009A5AFF"/>
    <w:rsid w:val="009A5D62"/>
    <w:rsid w:val="009A6181"/>
    <w:rsid w:val="009A738E"/>
    <w:rsid w:val="009B030F"/>
    <w:rsid w:val="009B16C6"/>
    <w:rsid w:val="009B2539"/>
    <w:rsid w:val="009B2623"/>
    <w:rsid w:val="009B51BA"/>
    <w:rsid w:val="009B5A7C"/>
    <w:rsid w:val="009B5AD7"/>
    <w:rsid w:val="009B7552"/>
    <w:rsid w:val="009C0210"/>
    <w:rsid w:val="009C21DA"/>
    <w:rsid w:val="009C226C"/>
    <w:rsid w:val="009C248F"/>
    <w:rsid w:val="009C2CC1"/>
    <w:rsid w:val="009C38D2"/>
    <w:rsid w:val="009C3B4D"/>
    <w:rsid w:val="009C559E"/>
    <w:rsid w:val="009C6354"/>
    <w:rsid w:val="009C69D6"/>
    <w:rsid w:val="009C70EF"/>
    <w:rsid w:val="009C7545"/>
    <w:rsid w:val="009C7838"/>
    <w:rsid w:val="009C7A9E"/>
    <w:rsid w:val="009D0015"/>
    <w:rsid w:val="009D02B7"/>
    <w:rsid w:val="009D24C6"/>
    <w:rsid w:val="009D2842"/>
    <w:rsid w:val="009D2954"/>
    <w:rsid w:val="009D3A2F"/>
    <w:rsid w:val="009D4BE2"/>
    <w:rsid w:val="009D5072"/>
    <w:rsid w:val="009D51A1"/>
    <w:rsid w:val="009D5964"/>
    <w:rsid w:val="009D5EE7"/>
    <w:rsid w:val="009D6A44"/>
    <w:rsid w:val="009D6D68"/>
    <w:rsid w:val="009D6DFF"/>
    <w:rsid w:val="009D7245"/>
    <w:rsid w:val="009E096C"/>
    <w:rsid w:val="009E0BB9"/>
    <w:rsid w:val="009E20C6"/>
    <w:rsid w:val="009E211A"/>
    <w:rsid w:val="009E34B3"/>
    <w:rsid w:val="009E3E78"/>
    <w:rsid w:val="009E3FE7"/>
    <w:rsid w:val="009E41BA"/>
    <w:rsid w:val="009E41ED"/>
    <w:rsid w:val="009E420C"/>
    <w:rsid w:val="009E450D"/>
    <w:rsid w:val="009E4E42"/>
    <w:rsid w:val="009E5096"/>
    <w:rsid w:val="009E52AC"/>
    <w:rsid w:val="009E64C7"/>
    <w:rsid w:val="009E675B"/>
    <w:rsid w:val="009E690D"/>
    <w:rsid w:val="009E6F4B"/>
    <w:rsid w:val="009E6FD2"/>
    <w:rsid w:val="009E7BC5"/>
    <w:rsid w:val="009F03BD"/>
    <w:rsid w:val="009F0483"/>
    <w:rsid w:val="009F06A5"/>
    <w:rsid w:val="009F07A7"/>
    <w:rsid w:val="009F117C"/>
    <w:rsid w:val="009F1C0C"/>
    <w:rsid w:val="009F2D30"/>
    <w:rsid w:val="009F3CFE"/>
    <w:rsid w:val="009F428E"/>
    <w:rsid w:val="009F4DF2"/>
    <w:rsid w:val="009F4E1B"/>
    <w:rsid w:val="009F54A5"/>
    <w:rsid w:val="009F5CD9"/>
    <w:rsid w:val="00A0038B"/>
    <w:rsid w:val="00A00A10"/>
    <w:rsid w:val="00A011AC"/>
    <w:rsid w:val="00A01D3E"/>
    <w:rsid w:val="00A02ADC"/>
    <w:rsid w:val="00A02CEB"/>
    <w:rsid w:val="00A0340D"/>
    <w:rsid w:val="00A036E9"/>
    <w:rsid w:val="00A0394A"/>
    <w:rsid w:val="00A04156"/>
    <w:rsid w:val="00A05015"/>
    <w:rsid w:val="00A05134"/>
    <w:rsid w:val="00A05217"/>
    <w:rsid w:val="00A0654B"/>
    <w:rsid w:val="00A0680F"/>
    <w:rsid w:val="00A0772F"/>
    <w:rsid w:val="00A100DF"/>
    <w:rsid w:val="00A10651"/>
    <w:rsid w:val="00A112C0"/>
    <w:rsid w:val="00A113A9"/>
    <w:rsid w:val="00A113B5"/>
    <w:rsid w:val="00A11B36"/>
    <w:rsid w:val="00A11B40"/>
    <w:rsid w:val="00A11FD9"/>
    <w:rsid w:val="00A12DB7"/>
    <w:rsid w:val="00A12DE3"/>
    <w:rsid w:val="00A13CAF"/>
    <w:rsid w:val="00A14147"/>
    <w:rsid w:val="00A144DE"/>
    <w:rsid w:val="00A14AE3"/>
    <w:rsid w:val="00A14BE3"/>
    <w:rsid w:val="00A14C4D"/>
    <w:rsid w:val="00A15168"/>
    <w:rsid w:val="00A1589A"/>
    <w:rsid w:val="00A16635"/>
    <w:rsid w:val="00A173CA"/>
    <w:rsid w:val="00A17E38"/>
    <w:rsid w:val="00A20555"/>
    <w:rsid w:val="00A209D6"/>
    <w:rsid w:val="00A219D6"/>
    <w:rsid w:val="00A21ADB"/>
    <w:rsid w:val="00A21F3F"/>
    <w:rsid w:val="00A2267C"/>
    <w:rsid w:val="00A22E23"/>
    <w:rsid w:val="00A22F36"/>
    <w:rsid w:val="00A2334C"/>
    <w:rsid w:val="00A23B25"/>
    <w:rsid w:val="00A23C0B"/>
    <w:rsid w:val="00A2404F"/>
    <w:rsid w:val="00A242CB"/>
    <w:rsid w:val="00A246D0"/>
    <w:rsid w:val="00A24C32"/>
    <w:rsid w:val="00A25726"/>
    <w:rsid w:val="00A259CC"/>
    <w:rsid w:val="00A27E84"/>
    <w:rsid w:val="00A30684"/>
    <w:rsid w:val="00A32E5A"/>
    <w:rsid w:val="00A34711"/>
    <w:rsid w:val="00A35157"/>
    <w:rsid w:val="00A3517A"/>
    <w:rsid w:val="00A35588"/>
    <w:rsid w:val="00A35860"/>
    <w:rsid w:val="00A35BC3"/>
    <w:rsid w:val="00A36215"/>
    <w:rsid w:val="00A36B23"/>
    <w:rsid w:val="00A36CDD"/>
    <w:rsid w:val="00A36F90"/>
    <w:rsid w:val="00A375D1"/>
    <w:rsid w:val="00A405C5"/>
    <w:rsid w:val="00A41353"/>
    <w:rsid w:val="00A41434"/>
    <w:rsid w:val="00A418B4"/>
    <w:rsid w:val="00A41B4B"/>
    <w:rsid w:val="00A41F2A"/>
    <w:rsid w:val="00A41FE5"/>
    <w:rsid w:val="00A420B4"/>
    <w:rsid w:val="00A42444"/>
    <w:rsid w:val="00A429F7"/>
    <w:rsid w:val="00A43EDC"/>
    <w:rsid w:val="00A44AB8"/>
    <w:rsid w:val="00A44FE6"/>
    <w:rsid w:val="00A45487"/>
    <w:rsid w:val="00A4575F"/>
    <w:rsid w:val="00A460C0"/>
    <w:rsid w:val="00A46160"/>
    <w:rsid w:val="00A46C60"/>
    <w:rsid w:val="00A47362"/>
    <w:rsid w:val="00A50849"/>
    <w:rsid w:val="00A50A82"/>
    <w:rsid w:val="00A50DE1"/>
    <w:rsid w:val="00A50F82"/>
    <w:rsid w:val="00A51720"/>
    <w:rsid w:val="00A51E60"/>
    <w:rsid w:val="00A52245"/>
    <w:rsid w:val="00A52526"/>
    <w:rsid w:val="00A52909"/>
    <w:rsid w:val="00A52F38"/>
    <w:rsid w:val="00A5466D"/>
    <w:rsid w:val="00A54775"/>
    <w:rsid w:val="00A54A6D"/>
    <w:rsid w:val="00A55582"/>
    <w:rsid w:val="00A56EFB"/>
    <w:rsid w:val="00A5747E"/>
    <w:rsid w:val="00A57A7F"/>
    <w:rsid w:val="00A57C33"/>
    <w:rsid w:val="00A60588"/>
    <w:rsid w:val="00A60CA6"/>
    <w:rsid w:val="00A61720"/>
    <w:rsid w:val="00A62298"/>
    <w:rsid w:val="00A629C6"/>
    <w:rsid w:val="00A6323B"/>
    <w:rsid w:val="00A63818"/>
    <w:rsid w:val="00A63CA0"/>
    <w:rsid w:val="00A64107"/>
    <w:rsid w:val="00A642F9"/>
    <w:rsid w:val="00A6446E"/>
    <w:rsid w:val="00A65082"/>
    <w:rsid w:val="00A65227"/>
    <w:rsid w:val="00A65280"/>
    <w:rsid w:val="00A65A2D"/>
    <w:rsid w:val="00A65BA6"/>
    <w:rsid w:val="00A66DE0"/>
    <w:rsid w:val="00A6719E"/>
    <w:rsid w:val="00A67A05"/>
    <w:rsid w:val="00A70A4B"/>
    <w:rsid w:val="00A70D4A"/>
    <w:rsid w:val="00A713A7"/>
    <w:rsid w:val="00A71E11"/>
    <w:rsid w:val="00A72568"/>
    <w:rsid w:val="00A72642"/>
    <w:rsid w:val="00A72D1C"/>
    <w:rsid w:val="00A730BD"/>
    <w:rsid w:val="00A7318B"/>
    <w:rsid w:val="00A732A4"/>
    <w:rsid w:val="00A7365A"/>
    <w:rsid w:val="00A739AA"/>
    <w:rsid w:val="00A73C69"/>
    <w:rsid w:val="00A74457"/>
    <w:rsid w:val="00A74D31"/>
    <w:rsid w:val="00A7539C"/>
    <w:rsid w:val="00A759D4"/>
    <w:rsid w:val="00A76181"/>
    <w:rsid w:val="00A7629E"/>
    <w:rsid w:val="00A7735F"/>
    <w:rsid w:val="00A77B6A"/>
    <w:rsid w:val="00A8023B"/>
    <w:rsid w:val="00A80772"/>
    <w:rsid w:val="00A80AB1"/>
    <w:rsid w:val="00A80E6E"/>
    <w:rsid w:val="00A81263"/>
    <w:rsid w:val="00A81592"/>
    <w:rsid w:val="00A8172D"/>
    <w:rsid w:val="00A81939"/>
    <w:rsid w:val="00A819C2"/>
    <w:rsid w:val="00A821D4"/>
    <w:rsid w:val="00A82AF7"/>
    <w:rsid w:val="00A830E8"/>
    <w:rsid w:val="00A830FA"/>
    <w:rsid w:val="00A8364A"/>
    <w:rsid w:val="00A83F67"/>
    <w:rsid w:val="00A8456E"/>
    <w:rsid w:val="00A84578"/>
    <w:rsid w:val="00A8479A"/>
    <w:rsid w:val="00A858C1"/>
    <w:rsid w:val="00A8636D"/>
    <w:rsid w:val="00A86FD5"/>
    <w:rsid w:val="00A87AED"/>
    <w:rsid w:val="00A90195"/>
    <w:rsid w:val="00A912C6"/>
    <w:rsid w:val="00A922DB"/>
    <w:rsid w:val="00A9290B"/>
    <w:rsid w:val="00A9294C"/>
    <w:rsid w:val="00A92AC6"/>
    <w:rsid w:val="00A92B6F"/>
    <w:rsid w:val="00A92F26"/>
    <w:rsid w:val="00A93CC1"/>
    <w:rsid w:val="00A94552"/>
    <w:rsid w:val="00A94621"/>
    <w:rsid w:val="00A94FB5"/>
    <w:rsid w:val="00A95762"/>
    <w:rsid w:val="00A957BD"/>
    <w:rsid w:val="00A958FB"/>
    <w:rsid w:val="00A95E94"/>
    <w:rsid w:val="00A96228"/>
    <w:rsid w:val="00A97230"/>
    <w:rsid w:val="00A97507"/>
    <w:rsid w:val="00A97E63"/>
    <w:rsid w:val="00AA03C3"/>
    <w:rsid w:val="00AA1080"/>
    <w:rsid w:val="00AA1253"/>
    <w:rsid w:val="00AA15EE"/>
    <w:rsid w:val="00AA1976"/>
    <w:rsid w:val="00AA1D34"/>
    <w:rsid w:val="00AA1F12"/>
    <w:rsid w:val="00AA1F4B"/>
    <w:rsid w:val="00AA214F"/>
    <w:rsid w:val="00AA2221"/>
    <w:rsid w:val="00AA2B5D"/>
    <w:rsid w:val="00AA3350"/>
    <w:rsid w:val="00AA42F3"/>
    <w:rsid w:val="00AA454E"/>
    <w:rsid w:val="00AA4ADA"/>
    <w:rsid w:val="00AA4BEB"/>
    <w:rsid w:val="00AA4CF5"/>
    <w:rsid w:val="00AA4D67"/>
    <w:rsid w:val="00AA59F6"/>
    <w:rsid w:val="00AA65AC"/>
    <w:rsid w:val="00AA6AEE"/>
    <w:rsid w:val="00AA7D5B"/>
    <w:rsid w:val="00AB090F"/>
    <w:rsid w:val="00AB1A70"/>
    <w:rsid w:val="00AB2058"/>
    <w:rsid w:val="00AB2948"/>
    <w:rsid w:val="00AB2BBB"/>
    <w:rsid w:val="00AB3D80"/>
    <w:rsid w:val="00AB417F"/>
    <w:rsid w:val="00AB4DF3"/>
    <w:rsid w:val="00AB5A71"/>
    <w:rsid w:val="00AB5B83"/>
    <w:rsid w:val="00AB5F4C"/>
    <w:rsid w:val="00AB6B46"/>
    <w:rsid w:val="00AB6FAA"/>
    <w:rsid w:val="00AB77BB"/>
    <w:rsid w:val="00AC0844"/>
    <w:rsid w:val="00AC2C43"/>
    <w:rsid w:val="00AC34B2"/>
    <w:rsid w:val="00AC359D"/>
    <w:rsid w:val="00AC410B"/>
    <w:rsid w:val="00AC43BF"/>
    <w:rsid w:val="00AC4467"/>
    <w:rsid w:val="00AC4929"/>
    <w:rsid w:val="00AC4F77"/>
    <w:rsid w:val="00AC5416"/>
    <w:rsid w:val="00AC549B"/>
    <w:rsid w:val="00AC654D"/>
    <w:rsid w:val="00AC69D6"/>
    <w:rsid w:val="00AC7051"/>
    <w:rsid w:val="00AD0007"/>
    <w:rsid w:val="00AD1151"/>
    <w:rsid w:val="00AD11FD"/>
    <w:rsid w:val="00AD2053"/>
    <w:rsid w:val="00AD2A15"/>
    <w:rsid w:val="00AD2A48"/>
    <w:rsid w:val="00AD2B47"/>
    <w:rsid w:val="00AD385F"/>
    <w:rsid w:val="00AD57A3"/>
    <w:rsid w:val="00AD6627"/>
    <w:rsid w:val="00AD6B6F"/>
    <w:rsid w:val="00AD6B7A"/>
    <w:rsid w:val="00AD7BD0"/>
    <w:rsid w:val="00AD7E71"/>
    <w:rsid w:val="00AD7FD7"/>
    <w:rsid w:val="00AD7FFB"/>
    <w:rsid w:val="00AE08C6"/>
    <w:rsid w:val="00AE0F30"/>
    <w:rsid w:val="00AE17CE"/>
    <w:rsid w:val="00AE1DD5"/>
    <w:rsid w:val="00AE20F0"/>
    <w:rsid w:val="00AE2112"/>
    <w:rsid w:val="00AE2873"/>
    <w:rsid w:val="00AE28DF"/>
    <w:rsid w:val="00AE3B77"/>
    <w:rsid w:val="00AE3C6F"/>
    <w:rsid w:val="00AE4006"/>
    <w:rsid w:val="00AE50FA"/>
    <w:rsid w:val="00AE5CD2"/>
    <w:rsid w:val="00AE60B1"/>
    <w:rsid w:val="00AE71FA"/>
    <w:rsid w:val="00AE74F1"/>
    <w:rsid w:val="00AF01BF"/>
    <w:rsid w:val="00AF0FBA"/>
    <w:rsid w:val="00AF10F0"/>
    <w:rsid w:val="00AF142B"/>
    <w:rsid w:val="00AF1837"/>
    <w:rsid w:val="00AF327F"/>
    <w:rsid w:val="00AF361E"/>
    <w:rsid w:val="00AF4035"/>
    <w:rsid w:val="00AF4A2D"/>
    <w:rsid w:val="00AF4A4C"/>
    <w:rsid w:val="00AF4DEF"/>
    <w:rsid w:val="00AF58E3"/>
    <w:rsid w:val="00AF59A3"/>
    <w:rsid w:val="00AF6136"/>
    <w:rsid w:val="00AF6493"/>
    <w:rsid w:val="00AF6C5D"/>
    <w:rsid w:val="00AF6DCC"/>
    <w:rsid w:val="00AF7931"/>
    <w:rsid w:val="00B00A20"/>
    <w:rsid w:val="00B00AE5"/>
    <w:rsid w:val="00B00EE9"/>
    <w:rsid w:val="00B01018"/>
    <w:rsid w:val="00B01451"/>
    <w:rsid w:val="00B01811"/>
    <w:rsid w:val="00B029A1"/>
    <w:rsid w:val="00B02ED0"/>
    <w:rsid w:val="00B03736"/>
    <w:rsid w:val="00B05617"/>
    <w:rsid w:val="00B05732"/>
    <w:rsid w:val="00B05AD4"/>
    <w:rsid w:val="00B05FB1"/>
    <w:rsid w:val="00B0665C"/>
    <w:rsid w:val="00B0678E"/>
    <w:rsid w:val="00B072B3"/>
    <w:rsid w:val="00B07447"/>
    <w:rsid w:val="00B11133"/>
    <w:rsid w:val="00B11397"/>
    <w:rsid w:val="00B121F3"/>
    <w:rsid w:val="00B127B1"/>
    <w:rsid w:val="00B12998"/>
    <w:rsid w:val="00B12C01"/>
    <w:rsid w:val="00B13EF7"/>
    <w:rsid w:val="00B14780"/>
    <w:rsid w:val="00B14B78"/>
    <w:rsid w:val="00B15C63"/>
    <w:rsid w:val="00B16362"/>
    <w:rsid w:val="00B16B55"/>
    <w:rsid w:val="00B17BCE"/>
    <w:rsid w:val="00B17CF1"/>
    <w:rsid w:val="00B17D18"/>
    <w:rsid w:val="00B200B7"/>
    <w:rsid w:val="00B2129E"/>
    <w:rsid w:val="00B22181"/>
    <w:rsid w:val="00B221F8"/>
    <w:rsid w:val="00B227B2"/>
    <w:rsid w:val="00B23023"/>
    <w:rsid w:val="00B23C7D"/>
    <w:rsid w:val="00B23EFE"/>
    <w:rsid w:val="00B24052"/>
    <w:rsid w:val="00B241D9"/>
    <w:rsid w:val="00B25BAD"/>
    <w:rsid w:val="00B272BB"/>
    <w:rsid w:val="00B302F4"/>
    <w:rsid w:val="00B30BED"/>
    <w:rsid w:val="00B3109C"/>
    <w:rsid w:val="00B31B80"/>
    <w:rsid w:val="00B3261E"/>
    <w:rsid w:val="00B332DF"/>
    <w:rsid w:val="00B336B8"/>
    <w:rsid w:val="00B33AA0"/>
    <w:rsid w:val="00B3461F"/>
    <w:rsid w:val="00B346B7"/>
    <w:rsid w:val="00B34B01"/>
    <w:rsid w:val="00B35009"/>
    <w:rsid w:val="00B358C6"/>
    <w:rsid w:val="00B36203"/>
    <w:rsid w:val="00B36607"/>
    <w:rsid w:val="00B366C3"/>
    <w:rsid w:val="00B37843"/>
    <w:rsid w:val="00B37C9B"/>
    <w:rsid w:val="00B40ADC"/>
    <w:rsid w:val="00B40C31"/>
    <w:rsid w:val="00B41C13"/>
    <w:rsid w:val="00B421A9"/>
    <w:rsid w:val="00B4227A"/>
    <w:rsid w:val="00B4238B"/>
    <w:rsid w:val="00B4286B"/>
    <w:rsid w:val="00B42885"/>
    <w:rsid w:val="00B4290C"/>
    <w:rsid w:val="00B42B0B"/>
    <w:rsid w:val="00B42CE9"/>
    <w:rsid w:val="00B43826"/>
    <w:rsid w:val="00B43FD2"/>
    <w:rsid w:val="00B44520"/>
    <w:rsid w:val="00B44FBF"/>
    <w:rsid w:val="00B45461"/>
    <w:rsid w:val="00B454E3"/>
    <w:rsid w:val="00B45838"/>
    <w:rsid w:val="00B45C0F"/>
    <w:rsid w:val="00B4631B"/>
    <w:rsid w:val="00B46324"/>
    <w:rsid w:val="00B46CC8"/>
    <w:rsid w:val="00B478A2"/>
    <w:rsid w:val="00B47E52"/>
    <w:rsid w:val="00B506DA"/>
    <w:rsid w:val="00B507AA"/>
    <w:rsid w:val="00B51647"/>
    <w:rsid w:val="00B51D89"/>
    <w:rsid w:val="00B52CA5"/>
    <w:rsid w:val="00B52E28"/>
    <w:rsid w:val="00B52F64"/>
    <w:rsid w:val="00B540B3"/>
    <w:rsid w:val="00B54239"/>
    <w:rsid w:val="00B54965"/>
    <w:rsid w:val="00B55589"/>
    <w:rsid w:val="00B5577C"/>
    <w:rsid w:val="00B55787"/>
    <w:rsid w:val="00B55F06"/>
    <w:rsid w:val="00B56AEB"/>
    <w:rsid w:val="00B606E5"/>
    <w:rsid w:val="00B60798"/>
    <w:rsid w:val="00B607C8"/>
    <w:rsid w:val="00B6092D"/>
    <w:rsid w:val="00B60B37"/>
    <w:rsid w:val="00B61289"/>
    <w:rsid w:val="00B61331"/>
    <w:rsid w:val="00B61624"/>
    <w:rsid w:val="00B61CA6"/>
    <w:rsid w:val="00B627AE"/>
    <w:rsid w:val="00B62C64"/>
    <w:rsid w:val="00B6362E"/>
    <w:rsid w:val="00B6370C"/>
    <w:rsid w:val="00B64621"/>
    <w:rsid w:val="00B64FF0"/>
    <w:rsid w:val="00B65213"/>
    <w:rsid w:val="00B657C5"/>
    <w:rsid w:val="00B66474"/>
    <w:rsid w:val="00B66943"/>
    <w:rsid w:val="00B675FB"/>
    <w:rsid w:val="00B67A99"/>
    <w:rsid w:val="00B708B3"/>
    <w:rsid w:val="00B70F43"/>
    <w:rsid w:val="00B722FF"/>
    <w:rsid w:val="00B72E37"/>
    <w:rsid w:val="00B744F0"/>
    <w:rsid w:val="00B748A1"/>
    <w:rsid w:val="00B74D85"/>
    <w:rsid w:val="00B754CE"/>
    <w:rsid w:val="00B75C2B"/>
    <w:rsid w:val="00B7600D"/>
    <w:rsid w:val="00B76270"/>
    <w:rsid w:val="00B764AB"/>
    <w:rsid w:val="00B77A06"/>
    <w:rsid w:val="00B81E90"/>
    <w:rsid w:val="00B82F9D"/>
    <w:rsid w:val="00B83324"/>
    <w:rsid w:val="00B83904"/>
    <w:rsid w:val="00B84166"/>
    <w:rsid w:val="00B842CF"/>
    <w:rsid w:val="00B85238"/>
    <w:rsid w:val="00B862C0"/>
    <w:rsid w:val="00B87230"/>
    <w:rsid w:val="00B876BE"/>
    <w:rsid w:val="00B87CE8"/>
    <w:rsid w:val="00B90E9F"/>
    <w:rsid w:val="00B91D32"/>
    <w:rsid w:val="00B929E7"/>
    <w:rsid w:val="00B9361E"/>
    <w:rsid w:val="00B93E60"/>
    <w:rsid w:val="00B94D9D"/>
    <w:rsid w:val="00B94DAE"/>
    <w:rsid w:val="00B94E6A"/>
    <w:rsid w:val="00B95349"/>
    <w:rsid w:val="00B959BC"/>
    <w:rsid w:val="00B95B0C"/>
    <w:rsid w:val="00B960B5"/>
    <w:rsid w:val="00BA0882"/>
    <w:rsid w:val="00BA0975"/>
    <w:rsid w:val="00BA0A31"/>
    <w:rsid w:val="00BA0DBA"/>
    <w:rsid w:val="00BA133C"/>
    <w:rsid w:val="00BA1A75"/>
    <w:rsid w:val="00BA1B64"/>
    <w:rsid w:val="00BA39FC"/>
    <w:rsid w:val="00BA4A4E"/>
    <w:rsid w:val="00BA4ABA"/>
    <w:rsid w:val="00BA4ED1"/>
    <w:rsid w:val="00BA5092"/>
    <w:rsid w:val="00BA592E"/>
    <w:rsid w:val="00BA71BF"/>
    <w:rsid w:val="00BA79E6"/>
    <w:rsid w:val="00BB0498"/>
    <w:rsid w:val="00BB08B4"/>
    <w:rsid w:val="00BB08C0"/>
    <w:rsid w:val="00BB1717"/>
    <w:rsid w:val="00BB2338"/>
    <w:rsid w:val="00BB2D64"/>
    <w:rsid w:val="00BB3C3E"/>
    <w:rsid w:val="00BB3FE0"/>
    <w:rsid w:val="00BB5341"/>
    <w:rsid w:val="00BB58FC"/>
    <w:rsid w:val="00BB60C9"/>
    <w:rsid w:val="00BB6825"/>
    <w:rsid w:val="00BB7786"/>
    <w:rsid w:val="00BC0105"/>
    <w:rsid w:val="00BC1915"/>
    <w:rsid w:val="00BC1B71"/>
    <w:rsid w:val="00BC2CDC"/>
    <w:rsid w:val="00BC2FA3"/>
    <w:rsid w:val="00BC3499"/>
    <w:rsid w:val="00BC3514"/>
    <w:rsid w:val="00BC37E7"/>
    <w:rsid w:val="00BC48DA"/>
    <w:rsid w:val="00BC4CDF"/>
    <w:rsid w:val="00BC5278"/>
    <w:rsid w:val="00BC5521"/>
    <w:rsid w:val="00BC5A7E"/>
    <w:rsid w:val="00BC5F35"/>
    <w:rsid w:val="00BC5FE4"/>
    <w:rsid w:val="00BC6C3E"/>
    <w:rsid w:val="00BD07B2"/>
    <w:rsid w:val="00BD081F"/>
    <w:rsid w:val="00BD0A9B"/>
    <w:rsid w:val="00BD1048"/>
    <w:rsid w:val="00BD135F"/>
    <w:rsid w:val="00BD1FFE"/>
    <w:rsid w:val="00BD2ABB"/>
    <w:rsid w:val="00BD2FC9"/>
    <w:rsid w:val="00BD38B7"/>
    <w:rsid w:val="00BD3CEB"/>
    <w:rsid w:val="00BD3E1B"/>
    <w:rsid w:val="00BD4841"/>
    <w:rsid w:val="00BD484C"/>
    <w:rsid w:val="00BD4E27"/>
    <w:rsid w:val="00BD55F9"/>
    <w:rsid w:val="00BD572D"/>
    <w:rsid w:val="00BD5F63"/>
    <w:rsid w:val="00BD64CB"/>
    <w:rsid w:val="00BD6B19"/>
    <w:rsid w:val="00BD6CF5"/>
    <w:rsid w:val="00BD6DD7"/>
    <w:rsid w:val="00BD6EB5"/>
    <w:rsid w:val="00BD7058"/>
    <w:rsid w:val="00BD79A9"/>
    <w:rsid w:val="00BD7B06"/>
    <w:rsid w:val="00BD7C4F"/>
    <w:rsid w:val="00BE0CA7"/>
    <w:rsid w:val="00BE1179"/>
    <w:rsid w:val="00BE1B06"/>
    <w:rsid w:val="00BE22CE"/>
    <w:rsid w:val="00BE2567"/>
    <w:rsid w:val="00BE27E1"/>
    <w:rsid w:val="00BE2A68"/>
    <w:rsid w:val="00BE3007"/>
    <w:rsid w:val="00BE3112"/>
    <w:rsid w:val="00BE4031"/>
    <w:rsid w:val="00BE4AA9"/>
    <w:rsid w:val="00BE57F0"/>
    <w:rsid w:val="00BE5C5D"/>
    <w:rsid w:val="00BE6607"/>
    <w:rsid w:val="00BE661C"/>
    <w:rsid w:val="00BE6BAD"/>
    <w:rsid w:val="00BF07FA"/>
    <w:rsid w:val="00BF2012"/>
    <w:rsid w:val="00BF2BBC"/>
    <w:rsid w:val="00BF2CBD"/>
    <w:rsid w:val="00BF3194"/>
    <w:rsid w:val="00BF32EA"/>
    <w:rsid w:val="00BF32F3"/>
    <w:rsid w:val="00BF3548"/>
    <w:rsid w:val="00BF43D7"/>
    <w:rsid w:val="00BF489D"/>
    <w:rsid w:val="00BF497A"/>
    <w:rsid w:val="00BF5265"/>
    <w:rsid w:val="00BF557E"/>
    <w:rsid w:val="00BF5AE8"/>
    <w:rsid w:val="00BF6260"/>
    <w:rsid w:val="00BF6EFF"/>
    <w:rsid w:val="00BF7450"/>
    <w:rsid w:val="00BF7523"/>
    <w:rsid w:val="00BF76E5"/>
    <w:rsid w:val="00C0014E"/>
    <w:rsid w:val="00C00301"/>
    <w:rsid w:val="00C013E6"/>
    <w:rsid w:val="00C021E7"/>
    <w:rsid w:val="00C033B7"/>
    <w:rsid w:val="00C033F6"/>
    <w:rsid w:val="00C03FE2"/>
    <w:rsid w:val="00C0407A"/>
    <w:rsid w:val="00C047FF"/>
    <w:rsid w:val="00C04855"/>
    <w:rsid w:val="00C051CA"/>
    <w:rsid w:val="00C05777"/>
    <w:rsid w:val="00C0633B"/>
    <w:rsid w:val="00C0693A"/>
    <w:rsid w:val="00C0731C"/>
    <w:rsid w:val="00C07755"/>
    <w:rsid w:val="00C10502"/>
    <w:rsid w:val="00C10887"/>
    <w:rsid w:val="00C12198"/>
    <w:rsid w:val="00C12252"/>
    <w:rsid w:val="00C126B6"/>
    <w:rsid w:val="00C1275D"/>
    <w:rsid w:val="00C129E4"/>
    <w:rsid w:val="00C14523"/>
    <w:rsid w:val="00C14686"/>
    <w:rsid w:val="00C14877"/>
    <w:rsid w:val="00C14C10"/>
    <w:rsid w:val="00C14DF0"/>
    <w:rsid w:val="00C14E13"/>
    <w:rsid w:val="00C1523E"/>
    <w:rsid w:val="00C1541A"/>
    <w:rsid w:val="00C15679"/>
    <w:rsid w:val="00C1590B"/>
    <w:rsid w:val="00C15D37"/>
    <w:rsid w:val="00C1606E"/>
    <w:rsid w:val="00C16729"/>
    <w:rsid w:val="00C1742B"/>
    <w:rsid w:val="00C17D1C"/>
    <w:rsid w:val="00C210E6"/>
    <w:rsid w:val="00C215AB"/>
    <w:rsid w:val="00C21DCC"/>
    <w:rsid w:val="00C222CB"/>
    <w:rsid w:val="00C23DB7"/>
    <w:rsid w:val="00C24186"/>
    <w:rsid w:val="00C24200"/>
    <w:rsid w:val="00C242F2"/>
    <w:rsid w:val="00C2460A"/>
    <w:rsid w:val="00C24BA9"/>
    <w:rsid w:val="00C24DD9"/>
    <w:rsid w:val="00C24EEC"/>
    <w:rsid w:val="00C24EEE"/>
    <w:rsid w:val="00C2720D"/>
    <w:rsid w:val="00C272A4"/>
    <w:rsid w:val="00C273BD"/>
    <w:rsid w:val="00C2753C"/>
    <w:rsid w:val="00C30344"/>
    <w:rsid w:val="00C31853"/>
    <w:rsid w:val="00C31BE4"/>
    <w:rsid w:val="00C32398"/>
    <w:rsid w:val="00C32CF4"/>
    <w:rsid w:val="00C32FD3"/>
    <w:rsid w:val="00C33F60"/>
    <w:rsid w:val="00C343FC"/>
    <w:rsid w:val="00C34923"/>
    <w:rsid w:val="00C34F45"/>
    <w:rsid w:val="00C352AC"/>
    <w:rsid w:val="00C352B0"/>
    <w:rsid w:val="00C35689"/>
    <w:rsid w:val="00C35941"/>
    <w:rsid w:val="00C35A8F"/>
    <w:rsid w:val="00C35DE2"/>
    <w:rsid w:val="00C35E92"/>
    <w:rsid w:val="00C36398"/>
    <w:rsid w:val="00C363A1"/>
    <w:rsid w:val="00C365A7"/>
    <w:rsid w:val="00C367DC"/>
    <w:rsid w:val="00C36D42"/>
    <w:rsid w:val="00C36DF2"/>
    <w:rsid w:val="00C37366"/>
    <w:rsid w:val="00C4050F"/>
    <w:rsid w:val="00C40D9A"/>
    <w:rsid w:val="00C416FF"/>
    <w:rsid w:val="00C4198A"/>
    <w:rsid w:val="00C41ADC"/>
    <w:rsid w:val="00C41B47"/>
    <w:rsid w:val="00C42FB9"/>
    <w:rsid w:val="00C43715"/>
    <w:rsid w:val="00C43D65"/>
    <w:rsid w:val="00C44C1E"/>
    <w:rsid w:val="00C44FA0"/>
    <w:rsid w:val="00C452AE"/>
    <w:rsid w:val="00C455C1"/>
    <w:rsid w:val="00C46079"/>
    <w:rsid w:val="00C460A3"/>
    <w:rsid w:val="00C46B35"/>
    <w:rsid w:val="00C46E1B"/>
    <w:rsid w:val="00C46F5C"/>
    <w:rsid w:val="00C47133"/>
    <w:rsid w:val="00C47848"/>
    <w:rsid w:val="00C47FB6"/>
    <w:rsid w:val="00C50457"/>
    <w:rsid w:val="00C50532"/>
    <w:rsid w:val="00C50FD0"/>
    <w:rsid w:val="00C512F3"/>
    <w:rsid w:val="00C52597"/>
    <w:rsid w:val="00C52637"/>
    <w:rsid w:val="00C529E4"/>
    <w:rsid w:val="00C52A2C"/>
    <w:rsid w:val="00C52C74"/>
    <w:rsid w:val="00C53022"/>
    <w:rsid w:val="00C5323A"/>
    <w:rsid w:val="00C54851"/>
    <w:rsid w:val="00C54FE4"/>
    <w:rsid w:val="00C55DC4"/>
    <w:rsid w:val="00C5619B"/>
    <w:rsid w:val="00C56677"/>
    <w:rsid w:val="00C5735B"/>
    <w:rsid w:val="00C57632"/>
    <w:rsid w:val="00C5768F"/>
    <w:rsid w:val="00C6020F"/>
    <w:rsid w:val="00C60A05"/>
    <w:rsid w:val="00C60C01"/>
    <w:rsid w:val="00C60D9E"/>
    <w:rsid w:val="00C61210"/>
    <w:rsid w:val="00C626B8"/>
    <w:rsid w:val="00C629D9"/>
    <w:rsid w:val="00C62DF0"/>
    <w:rsid w:val="00C650C3"/>
    <w:rsid w:val="00C657C7"/>
    <w:rsid w:val="00C65913"/>
    <w:rsid w:val="00C65983"/>
    <w:rsid w:val="00C65B49"/>
    <w:rsid w:val="00C65CEB"/>
    <w:rsid w:val="00C6601C"/>
    <w:rsid w:val="00C66726"/>
    <w:rsid w:val="00C67301"/>
    <w:rsid w:val="00C67370"/>
    <w:rsid w:val="00C67B49"/>
    <w:rsid w:val="00C702EC"/>
    <w:rsid w:val="00C717A3"/>
    <w:rsid w:val="00C71FB8"/>
    <w:rsid w:val="00C72083"/>
    <w:rsid w:val="00C72ABF"/>
    <w:rsid w:val="00C72AE8"/>
    <w:rsid w:val="00C72B91"/>
    <w:rsid w:val="00C72BA3"/>
    <w:rsid w:val="00C73DFD"/>
    <w:rsid w:val="00C74FBA"/>
    <w:rsid w:val="00C75223"/>
    <w:rsid w:val="00C75269"/>
    <w:rsid w:val="00C75ABB"/>
    <w:rsid w:val="00C76293"/>
    <w:rsid w:val="00C764A4"/>
    <w:rsid w:val="00C76B41"/>
    <w:rsid w:val="00C77718"/>
    <w:rsid w:val="00C81541"/>
    <w:rsid w:val="00C81564"/>
    <w:rsid w:val="00C81A3B"/>
    <w:rsid w:val="00C81E57"/>
    <w:rsid w:val="00C81EEE"/>
    <w:rsid w:val="00C8219B"/>
    <w:rsid w:val="00C82704"/>
    <w:rsid w:val="00C827ED"/>
    <w:rsid w:val="00C82835"/>
    <w:rsid w:val="00C828DE"/>
    <w:rsid w:val="00C833E1"/>
    <w:rsid w:val="00C83A09"/>
    <w:rsid w:val="00C83BCC"/>
    <w:rsid w:val="00C83DD4"/>
    <w:rsid w:val="00C83ED7"/>
    <w:rsid w:val="00C84079"/>
    <w:rsid w:val="00C84274"/>
    <w:rsid w:val="00C84B09"/>
    <w:rsid w:val="00C864AC"/>
    <w:rsid w:val="00C86560"/>
    <w:rsid w:val="00C87418"/>
    <w:rsid w:val="00C8767C"/>
    <w:rsid w:val="00C87797"/>
    <w:rsid w:val="00C878EC"/>
    <w:rsid w:val="00C87CF7"/>
    <w:rsid w:val="00C90458"/>
    <w:rsid w:val="00C90A52"/>
    <w:rsid w:val="00C90CB2"/>
    <w:rsid w:val="00C90CED"/>
    <w:rsid w:val="00C92643"/>
    <w:rsid w:val="00C93048"/>
    <w:rsid w:val="00C930C7"/>
    <w:rsid w:val="00C93105"/>
    <w:rsid w:val="00C931A5"/>
    <w:rsid w:val="00C9337C"/>
    <w:rsid w:val="00C945D9"/>
    <w:rsid w:val="00C948AB"/>
    <w:rsid w:val="00C94902"/>
    <w:rsid w:val="00C94A7D"/>
    <w:rsid w:val="00C953A8"/>
    <w:rsid w:val="00C956DE"/>
    <w:rsid w:val="00C95C55"/>
    <w:rsid w:val="00C95E04"/>
    <w:rsid w:val="00C96445"/>
    <w:rsid w:val="00C96FEA"/>
    <w:rsid w:val="00CA058D"/>
    <w:rsid w:val="00CA0A8D"/>
    <w:rsid w:val="00CA0F5B"/>
    <w:rsid w:val="00CA1523"/>
    <w:rsid w:val="00CA2056"/>
    <w:rsid w:val="00CA2A7B"/>
    <w:rsid w:val="00CA3603"/>
    <w:rsid w:val="00CA721D"/>
    <w:rsid w:val="00CA7612"/>
    <w:rsid w:val="00CA7FA6"/>
    <w:rsid w:val="00CB0420"/>
    <w:rsid w:val="00CB11D5"/>
    <w:rsid w:val="00CB1715"/>
    <w:rsid w:val="00CB2F6F"/>
    <w:rsid w:val="00CB35BE"/>
    <w:rsid w:val="00CB3772"/>
    <w:rsid w:val="00CB3B77"/>
    <w:rsid w:val="00CB40FB"/>
    <w:rsid w:val="00CB4996"/>
    <w:rsid w:val="00CB4AE3"/>
    <w:rsid w:val="00CB5132"/>
    <w:rsid w:val="00CB5A97"/>
    <w:rsid w:val="00CB5EC5"/>
    <w:rsid w:val="00CB6569"/>
    <w:rsid w:val="00CB6924"/>
    <w:rsid w:val="00CB7E3B"/>
    <w:rsid w:val="00CC02DB"/>
    <w:rsid w:val="00CC0C7A"/>
    <w:rsid w:val="00CC1397"/>
    <w:rsid w:val="00CC13D2"/>
    <w:rsid w:val="00CC1457"/>
    <w:rsid w:val="00CC1F2A"/>
    <w:rsid w:val="00CC20D6"/>
    <w:rsid w:val="00CC2450"/>
    <w:rsid w:val="00CC261D"/>
    <w:rsid w:val="00CC2B1B"/>
    <w:rsid w:val="00CC3165"/>
    <w:rsid w:val="00CC33C6"/>
    <w:rsid w:val="00CC42ED"/>
    <w:rsid w:val="00CC5939"/>
    <w:rsid w:val="00CC5ADD"/>
    <w:rsid w:val="00CC6A09"/>
    <w:rsid w:val="00CC6F53"/>
    <w:rsid w:val="00CD05D8"/>
    <w:rsid w:val="00CD0BF4"/>
    <w:rsid w:val="00CD1527"/>
    <w:rsid w:val="00CD1648"/>
    <w:rsid w:val="00CD1832"/>
    <w:rsid w:val="00CD19F0"/>
    <w:rsid w:val="00CD1FB7"/>
    <w:rsid w:val="00CD251B"/>
    <w:rsid w:val="00CD2EA4"/>
    <w:rsid w:val="00CD2F06"/>
    <w:rsid w:val="00CD33D0"/>
    <w:rsid w:val="00CD3947"/>
    <w:rsid w:val="00CD411D"/>
    <w:rsid w:val="00CD5576"/>
    <w:rsid w:val="00CD5A86"/>
    <w:rsid w:val="00CD6622"/>
    <w:rsid w:val="00CD67D0"/>
    <w:rsid w:val="00CD68B0"/>
    <w:rsid w:val="00CD6D6A"/>
    <w:rsid w:val="00CD7505"/>
    <w:rsid w:val="00CD769B"/>
    <w:rsid w:val="00CD7743"/>
    <w:rsid w:val="00CE0192"/>
    <w:rsid w:val="00CE0792"/>
    <w:rsid w:val="00CE0C78"/>
    <w:rsid w:val="00CE1847"/>
    <w:rsid w:val="00CE199D"/>
    <w:rsid w:val="00CE29AD"/>
    <w:rsid w:val="00CE31E6"/>
    <w:rsid w:val="00CE4101"/>
    <w:rsid w:val="00CE4D22"/>
    <w:rsid w:val="00CE4DB6"/>
    <w:rsid w:val="00CE4E29"/>
    <w:rsid w:val="00CE4E6A"/>
    <w:rsid w:val="00CE5D9D"/>
    <w:rsid w:val="00CE5E9D"/>
    <w:rsid w:val="00CE6B6A"/>
    <w:rsid w:val="00CE78D5"/>
    <w:rsid w:val="00CF0A87"/>
    <w:rsid w:val="00CF0D1A"/>
    <w:rsid w:val="00CF0E95"/>
    <w:rsid w:val="00CF174B"/>
    <w:rsid w:val="00CF272E"/>
    <w:rsid w:val="00CF2A5E"/>
    <w:rsid w:val="00CF2B4F"/>
    <w:rsid w:val="00CF2EB1"/>
    <w:rsid w:val="00CF2FC3"/>
    <w:rsid w:val="00CF3008"/>
    <w:rsid w:val="00CF3545"/>
    <w:rsid w:val="00CF3557"/>
    <w:rsid w:val="00CF3E9A"/>
    <w:rsid w:val="00CF3FC3"/>
    <w:rsid w:val="00CF41BE"/>
    <w:rsid w:val="00CF4333"/>
    <w:rsid w:val="00CF488F"/>
    <w:rsid w:val="00CF4AAE"/>
    <w:rsid w:val="00CF4EDD"/>
    <w:rsid w:val="00CF535B"/>
    <w:rsid w:val="00CF5B75"/>
    <w:rsid w:val="00CF5EF5"/>
    <w:rsid w:val="00CF65BA"/>
    <w:rsid w:val="00CF699F"/>
    <w:rsid w:val="00D00B1D"/>
    <w:rsid w:val="00D00C0B"/>
    <w:rsid w:val="00D011C2"/>
    <w:rsid w:val="00D01449"/>
    <w:rsid w:val="00D014CF"/>
    <w:rsid w:val="00D02962"/>
    <w:rsid w:val="00D03CCF"/>
    <w:rsid w:val="00D03ECA"/>
    <w:rsid w:val="00D045C7"/>
    <w:rsid w:val="00D04DCD"/>
    <w:rsid w:val="00D050DB"/>
    <w:rsid w:val="00D05A75"/>
    <w:rsid w:val="00D05D0D"/>
    <w:rsid w:val="00D078A8"/>
    <w:rsid w:val="00D10558"/>
    <w:rsid w:val="00D1090B"/>
    <w:rsid w:val="00D1110B"/>
    <w:rsid w:val="00D11A07"/>
    <w:rsid w:val="00D11BE3"/>
    <w:rsid w:val="00D1282C"/>
    <w:rsid w:val="00D12DE6"/>
    <w:rsid w:val="00D133BA"/>
    <w:rsid w:val="00D13A57"/>
    <w:rsid w:val="00D13BCB"/>
    <w:rsid w:val="00D141C4"/>
    <w:rsid w:val="00D14F2F"/>
    <w:rsid w:val="00D15282"/>
    <w:rsid w:val="00D15600"/>
    <w:rsid w:val="00D1564A"/>
    <w:rsid w:val="00D159B2"/>
    <w:rsid w:val="00D17E15"/>
    <w:rsid w:val="00D20540"/>
    <w:rsid w:val="00D2068E"/>
    <w:rsid w:val="00D20DF8"/>
    <w:rsid w:val="00D211E3"/>
    <w:rsid w:val="00D21815"/>
    <w:rsid w:val="00D21A72"/>
    <w:rsid w:val="00D21ECB"/>
    <w:rsid w:val="00D236AF"/>
    <w:rsid w:val="00D23DEF"/>
    <w:rsid w:val="00D249FE"/>
    <w:rsid w:val="00D26CF5"/>
    <w:rsid w:val="00D26D4D"/>
    <w:rsid w:val="00D27994"/>
    <w:rsid w:val="00D300F7"/>
    <w:rsid w:val="00D30B1D"/>
    <w:rsid w:val="00D312F7"/>
    <w:rsid w:val="00D31E52"/>
    <w:rsid w:val="00D31ECA"/>
    <w:rsid w:val="00D320E6"/>
    <w:rsid w:val="00D32849"/>
    <w:rsid w:val="00D3331E"/>
    <w:rsid w:val="00D334E0"/>
    <w:rsid w:val="00D34609"/>
    <w:rsid w:val="00D34756"/>
    <w:rsid w:val="00D34C3F"/>
    <w:rsid w:val="00D34CC3"/>
    <w:rsid w:val="00D34F5C"/>
    <w:rsid w:val="00D35910"/>
    <w:rsid w:val="00D35CE6"/>
    <w:rsid w:val="00D36689"/>
    <w:rsid w:val="00D37E11"/>
    <w:rsid w:val="00D4040A"/>
    <w:rsid w:val="00D40E87"/>
    <w:rsid w:val="00D41033"/>
    <w:rsid w:val="00D418C1"/>
    <w:rsid w:val="00D41BAA"/>
    <w:rsid w:val="00D41C32"/>
    <w:rsid w:val="00D421FB"/>
    <w:rsid w:val="00D42E06"/>
    <w:rsid w:val="00D45AAF"/>
    <w:rsid w:val="00D45F7F"/>
    <w:rsid w:val="00D46AEC"/>
    <w:rsid w:val="00D4783D"/>
    <w:rsid w:val="00D47C10"/>
    <w:rsid w:val="00D503F3"/>
    <w:rsid w:val="00D50EF1"/>
    <w:rsid w:val="00D50F21"/>
    <w:rsid w:val="00D51BD3"/>
    <w:rsid w:val="00D52019"/>
    <w:rsid w:val="00D524F4"/>
    <w:rsid w:val="00D52971"/>
    <w:rsid w:val="00D52A78"/>
    <w:rsid w:val="00D52CDF"/>
    <w:rsid w:val="00D52D6B"/>
    <w:rsid w:val="00D52DB5"/>
    <w:rsid w:val="00D542FE"/>
    <w:rsid w:val="00D54583"/>
    <w:rsid w:val="00D55971"/>
    <w:rsid w:val="00D56354"/>
    <w:rsid w:val="00D56654"/>
    <w:rsid w:val="00D56680"/>
    <w:rsid w:val="00D56731"/>
    <w:rsid w:val="00D56BB4"/>
    <w:rsid w:val="00D576ED"/>
    <w:rsid w:val="00D6156B"/>
    <w:rsid w:val="00D616F3"/>
    <w:rsid w:val="00D61B6C"/>
    <w:rsid w:val="00D62206"/>
    <w:rsid w:val="00D629FC"/>
    <w:rsid w:val="00D62C39"/>
    <w:rsid w:val="00D64911"/>
    <w:rsid w:val="00D6491E"/>
    <w:rsid w:val="00D65CF7"/>
    <w:rsid w:val="00D662F5"/>
    <w:rsid w:val="00D6648F"/>
    <w:rsid w:val="00D669E1"/>
    <w:rsid w:val="00D6784B"/>
    <w:rsid w:val="00D707F3"/>
    <w:rsid w:val="00D70E6C"/>
    <w:rsid w:val="00D713A2"/>
    <w:rsid w:val="00D71445"/>
    <w:rsid w:val="00D71661"/>
    <w:rsid w:val="00D71C4C"/>
    <w:rsid w:val="00D72D8E"/>
    <w:rsid w:val="00D73030"/>
    <w:rsid w:val="00D738A7"/>
    <w:rsid w:val="00D73B82"/>
    <w:rsid w:val="00D73D93"/>
    <w:rsid w:val="00D74112"/>
    <w:rsid w:val="00D74551"/>
    <w:rsid w:val="00D7456A"/>
    <w:rsid w:val="00D74819"/>
    <w:rsid w:val="00D74E8C"/>
    <w:rsid w:val="00D763A2"/>
    <w:rsid w:val="00D7691E"/>
    <w:rsid w:val="00D7775C"/>
    <w:rsid w:val="00D778CF"/>
    <w:rsid w:val="00D82A4B"/>
    <w:rsid w:val="00D83BFB"/>
    <w:rsid w:val="00D83C2E"/>
    <w:rsid w:val="00D84650"/>
    <w:rsid w:val="00D84FCD"/>
    <w:rsid w:val="00D8542A"/>
    <w:rsid w:val="00D85AEA"/>
    <w:rsid w:val="00D86187"/>
    <w:rsid w:val="00D87080"/>
    <w:rsid w:val="00D8758E"/>
    <w:rsid w:val="00D876B8"/>
    <w:rsid w:val="00D87D78"/>
    <w:rsid w:val="00D87FEF"/>
    <w:rsid w:val="00D902C0"/>
    <w:rsid w:val="00D90898"/>
    <w:rsid w:val="00D90AC6"/>
    <w:rsid w:val="00D91164"/>
    <w:rsid w:val="00D922F0"/>
    <w:rsid w:val="00D92FC5"/>
    <w:rsid w:val="00D93232"/>
    <w:rsid w:val="00D9331A"/>
    <w:rsid w:val="00D933F5"/>
    <w:rsid w:val="00D93A47"/>
    <w:rsid w:val="00D93D91"/>
    <w:rsid w:val="00D946DB"/>
    <w:rsid w:val="00D955E0"/>
    <w:rsid w:val="00D95CA0"/>
    <w:rsid w:val="00D96283"/>
    <w:rsid w:val="00D967DF"/>
    <w:rsid w:val="00D9698F"/>
    <w:rsid w:val="00D977C6"/>
    <w:rsid w:val="00D97EC6"/>
    <w:rsid w:val="00D97EF7"/>
    <w:rsid w:val="00DA00DF"/>
    <w:rsid w:val="00DA015A"/>
    <w:rsid w:val="00DA01D3"/>
    <w:rsid w:val="00DA0218"/>
    <w:rsid w:val="00DA024C"/>
    <w:rsid w:val="00DA0E68"/>
    <w:rsid w:val="00DA17C9"/>
    <w:rsid w:val="00DA23F8"/>
    <w:rsid w:val="00DA317F"/>
    <w:rsid w:val="00DA34B4"/>
    <w:rsid w:val="00DA4080"/>
    <w:rsid w:val="00DA43B2"/>
    <w:rsid w:val="00DA4A4B"/>
    <w:rsid w:val="00DA54CC"/>
    <w:rsid w:val="00DA5979"/>
    <w:rsid w:val="00DA601D"/>
    <w:rsid w:val="00DA6555"/>
    <w:rsid w:val="00DA77B7"/>
    <w:rsid w:val="00DA7879"/>
    <w:rsid w:val="00DA7BA4"/>
    <w:rsid w:val="00DB04A2"/>
    <w:rsid w:val="00DB0C24"/>
    <w:rsid w:val="00DB0ECF"/>
    <w:rsid w:val="00DB10A8"/>
    <w:rsid w:val="00DB15DE"/>
    <w:rsid w:val="00DB19B8"/>
    <w:rsid w:val="00DB1F1A"/>
    <w:rsid w:val="00DB1FA1"/>
    <w:rsid w:val="00DB2342"/>
    <w:rsid w:val="00DB2AD4"/>
    <w:rsid w:val="00DB33B0"/>
    <w:rsid w:val="00DB3BE0"/>
    <w:rsid w:val="00DB4C8B"/>
    <w:rsid w:val="00DB55A5"/>
    <w:rsid w:val="00DB660F"/>
    <w:rsid w:val="00DB6850"/>
    <w:rsid w:val="00DB69A8"/>
    <w:rsid w:val="00DB6A85"/>
    <w:rsid w:val="00DB6CDA"/>
    <w:rsid w:val="00DB77B6"/>
    <w:rsid w:val="00DC0274"/>
    <w:rsid w:val="00DC0C8E"/>
    <w:rsid w:val="00DC0F24"/>
    <w:rsid w:val="00DC1160"/>
    <w:rsid w:val="00DC1EC8"/>
    <w:rsid w:val="00DC2150"/>
    <w:rsid w:val="00DC2666"/>
    <w:rsid w:val="00DC284A"/>
    <w:rsid w:val="00DC300A"/>
    <w:rsid w:val="00DC3152"/>
    <w:rsid w:val="00DC31AE"/>
    <w:rsid w:val="00DC32B6"/>
    <w:rsid w:val="00DC34BC"/>
    <w:rsid w:val="00DC378D"/>
    <w:rsid w:val="00DC4583"/>
    <w:rsid w:val="00DC4CDF"/>
    <w:rsid w:val="00DC574C"/>
    <w:rsid w:val="00DC6470"/>
    <w:rsid w:val="00DC6EA3"/>
    <w:rsid w:val="00DC7188"/>
    <w:rsid w:val="00DC7424"/>
    <w:rsid w:val="00DC7C4A"/>
    <w:rsid w:val="00DC7E12"/>
    <w:rsid w:val="00DC7FA1"/>
    <w:rsid w:val="00DD12E7"/>
    <w:rsid w:val="00DD17FF"/>
    <w:rsid w:val="00DD19DD"/>
    <w:rsid w:val="00DD1F4C"/>
    <w:rsid w:val="00DD2741"/>
    <w:rsid w:val="00DD3103"/>
    <w:rsid w:val="00DD3431"/>
    <w:rsid w:val="00DD370E"/>
    <w:rsid w:val="00DD3C75"/>
    <w:rsid w:val="00DD3DDA"/>
    <w:rsid w:val="00DD42AF"/>
    <w:rsid w:val="00DD43B0"/>
    <w:rsid w:val="00DD4CE4"/>
    <w:rsid w:val="00DD4E0A"/>
    <w:rsid w:val="00DD5779"/>
    <w:rsid w:val="00DD5CCA"/>
    <w:rsid w:val="00DD5D62"/>
    <w:rsid w:val="00DD668A"/>
    <w:rsid w:val="00DD7B97"/>
    <w:rsid w:val="00DE01F2"/>
    <w:rsid w:val="00DE0704"/>
    <w:rsid w:val="00DE0A38"/>
    <w:rsid w:val="00DE10B9"/>
    <w:rsid w:val="00DE1E46"/>
    <w:rsid w:val="00DE2206"/>
    <w:rsid w:val="00DE2CAB"/>
    <w:rsid w:val="00DE36AA"/>
    <w:rsid w:val="00DE3A5C"/>
    <w:rsid w:val="00DE3CF9"/>
    <w:rsid w:val="00DE405E"/>
    <w:rsid w:val="00DE4111"/>
    <w:rsid w:val="00DE42BA"/>
    <w:rsid w:val="00DE46DD"/>
    <w:rsid w:val="00DE4BD1"/>
    <w:rsid w:val="00DE5611"/>
    <w:rsid w:val="00DE561F"/>
    <w:rsid w:val="00DE6663"/>
    <w:rsid w:val="00DE67B9"/>
    <w:rsid w:val="00DE6B03"/>
    <w:rsid w:val="00DE7794"/>
    <w:rsid w:val="00DE7977"/>
    <w:rsid w:val="00DF055F"/>
    <w:rsid w:val="00DF1451"/>
    <w:rsid w:val="00DF1685"/>
    <w:rsid w:val="00DF1925"/>
    <w:rsid w:val="00DF22D7"/>
    <w:rsid w:val="00DF292C"/>
    <w:rsid w:val="00DF2BB4"/>
    <w:rsid w:val="00DF301D"/>
    <w:rsid w:val="00DF3475"/>
    <w:rsid w:val="00DF34B9"/>
    <w:rsid w:val="00DF34DF"/>
    <w:rsid w:val="00DF3AF4"/>
    <w:rsid w:val="00DF4301"/>
    <w:rsid w:val="00DF5156"/>
    <w:rsid w:val="00DF59B0"/>
    <w:rsid w:val="00DF5AB5"/>
    <w:rsid w:val="00DF5E96"/>
    <w:rsid w:val="00DF63EF"/>
    <w:rsid w:val="00DF64FA"/>
    <w:rsid w:val="00DF65D1"/>
    <w:rsid w:val="00DF678A"/>
    <w:rsid w:val="00DF69DE"/>
    <w:rsid w:val="00DF6D41"/>
    <w:rsid w:val="00E00263"/>
    <w:rsid w:val="00E005C9"/>
    <w:rsid w:val="00E0194E"/>
    <w:rsid w:val="00E022B1"/>
    <w:rsid w:val="00E02410"/>
    <w:rsid w:val="00E0259A"/>
    <w:rsid w:val="00E02EFF"/>
    <w:rsid w:val="00E02F8A"/>
    <w:rsid w:val="00E03412"/>
    <w:rsid w:val="00E0397A"/>
    <w:rsid w:val="00E0433E"/>
    <w:rsid w:val="00E050A0"/>
    <w:rsid w:val="00E0645C"/>
    <w:rsid w:val="00E06AD1"/>
    <w:rsid w:val="00E06F59"/>
    <w:rsid w:val="00E0778A"/>
    <w:rsid w:val="00E07844"/>
    <w:rsid w:val="00E108D7"/>
    <w:rsid w:val="00E10B50"/>
    <w:rsid w:val="00E11067"/>
    <w:rsid w:val="00E12D6D"/>
    <w:rsid w:val="00E12EDF"/>
    <w:rsid w:val="00E137FD"/>
    <w:rsid w:val="00E13971"/>
    <w:rsid w:val="00E156CF"/>
    <w:rsid w:val="00E15CC1"/>
    <w:rsid w:val="00E1729B"/>
    <w:rsid w:val="00E17407"/>
    <w:rsid w:val="00E17F49"/>
    <w:rsid w:val="00E2073F"/>
    <w:rsid w:val="00E22E93"/>
    <w:rsid w:val="00E231D6"/>
    <w:rsid w:val="00E23293"/>
    <w:rsid w:val="00E240F0"/>
    <w:rsid w:val="00E24252"/>
    <w:rsid w:val="00E24943"/>
    <w:rsid w:val="00E24957"/>
    <w:rsid w:val="00E254D8"/>
    <w:rsid w:val="00E2685B"/>
    <w:rsid w:val="00E27140"/>
    <w:rsid w:val="00E27781"/>
    <w:rsid w:val="00E301EB"/>
    <w:rsid w:val="00E326D7"/>
    <w:rsid w:val="00E32BCD"/>
    <w:rsid w:val="00E33324"/>
    <w:rsid w:val="00E336C1"/>
    <w:rsid w:val="00E33BDD"/>
    <w:rsid w:val="00E33E87"/>
    <w:rsid w:val="00E3450B"/>
    <w:rsid w:val="00E345DB"/>
    <w:rsid w:val="00E348CF"/>
    <w:rsid w:val="00E34C0B"/>
    <w:rsid w:val="00E34E8F"/>
    <w:rsid w:val="00E404A1"/>
    <w:rsid w:val="00E404A7"/>
    <w:rsid w:val="00E40FB1"/>
    <w:rsid w:val="00E4217C"/>
    <w:rsid w:val="00E42920"/>
    <w:rsid w:val="00E4294B"/>
    <w:rsid w:val="00E42A53"/>
    <w:rsid w:val="00E431E8"/>
    <w:rsid w:val="00E435D0"/>
    <w:rsid w:val="00E441A3"/>
    <w:rsid w:val="00E44E38"/>
    <w:rsid w:val="00E45490"/>
    <w:rsid w:val="00E45B10"/>
    <w:rsid w:val="00E46001"/>
    <w:rsid w:val="00E466CD"/>
    <w:rsid w:val="00E46756"/>
    <w:rsid w:val="00E4678E"/>
    <w:rsid w:val="00E46CC5"/>
    <w:rsid w:val="00E46E93"/>
    <w:rsid w:val="00E47887"/>
    <w:rsid w:val="00E47F71"/>
    <w:rsid w:val="00E509A4"/>
    <w:rsid w:val="00E50A02"/>
    <w:rsid w:val="00E51350"/>
    <w:rsid w:val="00E51474"/>
    <w:rsid w:val="00E51F10"/>
    <w:rsid w:val="00E52507"/>
    <w:rsid w:val="00E52BF8"/>
    <w:rsid w:val="00E5332F"/>
    <w:rsid w:val="00E537BB"/>
    <w:rsid w:val="00E53E69"/>
    <w:rsid w:val="00E54388"/>
    <w:rsid w:val="00E5487F"/>
    <w:rsid w:val="00E54C7E"/>
    <w:rsid w:val="00E5516B"/>
    <w:rsid w:val="00E5579A"/>
    <w:rsid w:val="00E5661E"/>
    <w:rsid w:val="00E56D4E"/>
    <w:rsid w:val="00E57F6B"/>
    <w:rsid w:val="00E6005B"/>
    <w:rsid w:val="00E601F2"/>
    <w:rsid w:val="00E6084F"/>
    <w:rsid w:val="00E60897"/>
    <w:rsid w:val="00E609B1"/>
    <w:rsid w:val="00E60DC3"/>
    <w:rsid w:val="00E6181B"/>
    <w:rsid w:val="00E61865"/>
    <w:rsid w:val="00E61D8D"/>
    <w:rsid w:val="00E62E59"/>
    <w:rsid w:val="00E6358E"/>
    <w:rsid w:val="00E637AD"/>
    <w:rsid w:val="00E63868"/>
    <w:rsid w:val="00E64852"/>
    <w:rsid w:val="00E651A5"/>
    <w:rsid w:val="00E652F0"/>
    <w:rsid w:val="00E65449"/>
    <w:rsid w:val="00E65753"/>
    <w:rsid w:val="00E65994"/>
    <w:rsid w:val="00E65AC9"/>
    <w:rsid w:val="00E666A0"/>
    <w:rsid w:val="00E670C0"/>
    <w:rsid w:val="00E67736"/>
    <w:rsid w:val="00E708F5"/>
    <w:rsid w:val="00E70D7D"/>
    <w:rsid w:val="00E7127D"/>
    <w:rsid w:val="00E71C50"/>
    <w:rsid w:val="00E728C0"/>
    <w:rsid w:val="00E72DD9"/>
    <w:rsid w:val="00E730DB"/>
    <w:rsid w:val="00E732FE"/>
    <w:rsid w:val="00E7339A"/>
    <w:rsid w:val="00E733EF"/>
    <w:rsid w:val="00E737AF"/>
    <w:rsid w:val="00E73D4D"/>
    <w:rsid w:val="00E73E47"/>
    <w:rsid w:val="00E73FB4"/>
    <w:rsid w:val="00E74374"/>
    <w:rsid w:val="00E745EF"/>
    <w:rsid w:val="00E74763"/>
    <w:rsid w:val="00E74A61"/>
    <w:rsid w:val="00E7501B"/>
    <w:rsid w:val="00E761B0"/>
    <w:rsid w:val="00E76388"/>
    <w:rsid w:val="00E76A6F"/>
    <w:rsid w:val="00E76CB6"/>
    <w:rsid w:val="00E76D8B"/>
    <w:rsid w:val="00E774D6"/>
    <w:rsid w:val="00E779B1"/>
    <w:rsid w:val="00E81FAB"/>
    <w:rsid w:val="00E822B0"/>
    <w:rsid w:val="00E82AB3"/>
    <w:rsid w:val="00E835FC"/>
    <w:rsid w:val="00E8394F"/>
    <w:rsid w:val="00E83D3A"/>
    <w:rsid w:val="00E83FA9"/>
    <w:rsid w:val="00E840E2"/>
    <w:rsid w:val="00E841FD"/>
    <w:rsid w:val="00E8575F"/>
    <w:rsid w:val="00E85A3F"/>
    <w:rsid w:val="00E85C8E"/>
    <w:rsid w:val="00E85E01"/>
    <w:rsid w:val="00E86418"/>
    <w:rsid w:val="00E86D4B"/>
    <w:rsid w:val="00E86F8D"/>
    <w:rsid w:val="00E9036C"/>
    <w:rsid w:val="00E90B90"/>
    <w:rsid w:val="00E90CB8"/>
    <w:rsid w:val="00E90CBA"/>
    <w:rsid w:val="00E90DD7"/>
    <w:rsid w:val="00E9200C"/>
    <w:rsid w:val="00E9207F"/>
    <w:rsid w:val="00E92183"/>
    <w:rsid w:val="00E922BA"/>
    <w:rsid w:val="00E927AF"/>
    <w:rsid w:val="00E92DC5"/>
    <w:rsid w:val="00E93159"/>
    <w:rsid w:val="00E933CB"/>
    <w:rsid w:val="00E94111"/>
    <w:rsid w:val="00E94276"/>
    <w:rsid w:val="00E95074"/>
    <w:rsid w:val="00E953F1"/>
    <w:rsid w:val="00E95BF8"/>
    <w:rsid w:val="00E95F20"/>
    <w:rsid w:val="00E972F8"/>
    <w:rsid w:val="00E97763"/>
    <w:rsid w:val="00E97A29"/>
    <w:rsid w:val="00E97B6E"/>
    <w:rsid w:val="00E97E62"/>
    <w:rsid w:val="00E97F11"/>
    <w:rsid w:val="00EA0300"/>
    <w:rsid w:val="00EA0861"/>
    <w:rsid w:val="00EA0BEF"/>
    <w:rsid w:val="00EA0E1E"/>
    <w:rsid w:val="00EA168C"/>
    <w:rsid w:val="00EA287B"/>
    <w:rsid w:val="00EA2CFA"/>
    <w:rsid w:val="00EA36F6"/>
    <w:rsid w:val="00EA383F"/>
    <w:rsid w:val="00EA5076"/>
    <w:rsid w:val="00EA564B"/>
    <w:rsid w:val="00EA5A01"/>
    <w:rsid w:val="00EA5ED2"/>
    <w:rsid w:val="00EA600F"/>
    <w:rsid w:val="00EA64B0"/>
    <w:rsid w:val="00EA72E4"/>
    <w:rsid w:val="00EA7C27"/>
    <w:rsid w:val="00EB0733"/>
    <w:rsid w:val="00EB07FA"/>
    <w:rsid w:val="00EB1917"/>
    <w:rsid w:val="00EB369F"/>
    <w:rsid w:val="00EB3D59"/>
    <w:rsid w:val="00EB3E71"/>
    <w:rsid w:val="00EB4370"/>
    <w:rsid w:val="00EB43E4"/>
    <w:rsid w:val="00EB44AE"/>
    <w:rsid w:val="00EB44E1"/>
    <w:rsid w:val="00EB4B98"/>
    <w:rsid w:val="00EB5725"/>
    <w:rsid w:val="00EB58C0"/>
    <w:rsid w:val="00EB61E6"/>
    <w:rsid w:val="00EB6731"/>
    <w:rsid w:val="00EB6F2E"/>
    <w:rsid w:val="00EB7260"/>
    <w:rsid w:val="00EB72DB"/>
    <w:rsid w:val="00EB7520"/>
    <w:rsid w:val="00EB7568"/>
    <w:rsid w:val="00EB756C"/>
    <w:rsid w:val="00EC1069"/>
    <w:rsid w:val="00EC13CC"/>
    <w:rsid w:val="00EC1613"/>
    <w:rsid w:val="00EC173F"/>
    <w:rsid w:val="00EC1770"/>
    <w:rsid w:val="00EC185D"/>
    <w:rsid w:val="00EC1A37"/>
    <w:rsid w:val="00EC1B2D"/>
    <w:rsid w:val="00EC30F1"/>
    <w:rsid w:val="00EC381A"/>
    <w:rsid w:val="00EC3B1F"/>
    <w:rsid w:val="00EC45CD"/>
    <w:rsid w:val="00EC49F1"/>
    <w:rsid w:val="00EC52DC"/>
    <w:rsid w:val="00EC6187"/>
    <w:rsid w:val="00EC6488"/>
    <w:rsid w:val="00EC6B92"/>
    <w:rsid w:val="00EC715E"/>
    <w:rsid w:val="00ED0A0B"/>
    <w:rsid w:val="00ED1416"/>
    <w:rsid w:val="00ED22A5"/>
    <w:rsid w:val="00ED240F"/>
    <w:rsid w:val="00ED264F"/>
    <w:rsid w:val="00ED294D"/>
    <w:rsid w:val="00ED2BBA"/>
    <w:rsid w:val="00ED32C8"/>
    <w:rsid w:val="00ED3324"/>
    <w:rsid w:val="00ED3468"/>
    <w:rsid w:val="00ED3561"/>
    <w:rsid w:val="00ED3F8B"/>
    <w:rsid w:val="00ED55DC"/>
    <w:rsid w:val="00ED5F73"/>
    <w:rsid w:val="00ED60EF"/>
    <w:rsid w:val="00ED7D8A"/>
    <w:rsid w:val="00ED7DB0"/>
    <w:rsid w:val="00EE0B3F"/>
    <w:rsid w:val="00EE1470"/>
    <w:rsid w:val="00EE1A7D"/>
    <w:rsid w:val="00EE1B82"/>
    <w:rsid w:val="00EE1FCB"/>
    <w:rsid w:val="00EE2530"/>
    <w:rsid w:val="00EE2F0B"/>
    <w:rsid w:val="00EE38FF"/>
    <w:rsid w:val="00EE393E"/>
    <w:rsid w:val="00EE39F0"/>
    <w:rsid w:val="00EE4675"/>
    <w:rsid w:val="00EE4A80"/>
    <w:rsid w:val="00EE4A84"/>
    <w:rsid w:val="00EE4AB8"/>
    <w:rsid w:val="00EE5231"/>
    <w:rsid w:val="00EE586B"/>
    <w:rsid w:val="00EE6034"/>
    <w:rsid w:val="00EE615E"/>
    <w:rsid w:val="00EE61DF"/>
    <w:rsid w:val="00EE6285"/>
    <w:rsid w:val="00EE63C1"/>
    <w:rsid w:val="00EE6816"/>
    <w:rsid w:val="00EE6E53"/>
    <w:rsid w:val="00EE748F"/>
    <w:rsid w:val="00EE7CCB"/>
    <w:rsid w:val="00EF02EF"/>
    <w:rsid w:val="00EF0A03"/>
    <w:rsid w:val="00EF0A11"/>
    <w:rsid w:val="00EF1845"/>
    <w:rsid w:val="00EF18BD"/>
    <w:rsid w:val="00EF1EAA"/>
    <w:rsid w:val="00EF2843"/>
    <w:rsid w:val="00EF3E6A"/>
    <w:rsid w:val="00EF3F03"/>
    <w:rsid w:val="00EF4028"/>
    <w:rsid w:val="00EF412A"/>
    <w:rsid w:val="00EF5FEA"/>
    <w:rsid w:val="00EF694B"/>
    <w:rsid w:val="00EF6B5E"/>
    <w:rsid w:val="00EF6DEC"/>
    <w:rsid w:val="00F00193"/>
    <w:rsid w:val="00F001B6"/>
    <w:rsid w:val="00F007BE"/>
    <w:rsid w:val="00F00C4C"/>
    <w:rsid w:val="00F00EEA"/>
    <w:rsid w:val="00F01394"/>
    <w:rsid w:val="00F017F0"/>
    <w:rsid w:val="00F0223C"/>
    <w:rsid w:val="00F03AB7"/>
    <w:rsid w:val="00F042F9"/>
    <w:rsid w:val="00F044E4"/>
    <w:rsid w:val="00F04722"/>
    <w:rsid w:val="00F05AA4"/>
    <w:rsid w:val="00F05F72"/>
    <w:rsid w:val="00F06EF6"/>
    <w:rsid w:val="00F074F0"/>
    <w:rsid w:val="00F07926"/>
    <w:rsid w:val="00F10139"/>
    <w:rsid w:val="00F10A57"/>
    <w:rsid w:val="00F10C18"/>
    <w:rsid w:val="00F10CF4"/>
    <w:rsid w:val="00F10EFB"/>
    <w:rsid w:val="00F11916"/>
    <w:rsid w:val="00F1323E"/>
    <w:rsid w:val="00F13A8B"/>
    <w:rsid w:val="00F13CB9"/>
    <w:rsid w:val="00F14DC9"/>
    <w:rsid w:val="00F15427"/>
    <w:rsid w:val="00F15A26"/>
    <w:rsid w:val="00F15CC6"/>
    <w:rsid w:val="00F16116"/>
    <w:rsid w:val="00F1666F"/>
    <w:rsid w:val="00F16A9F"/>
    <w:rsid w:val="00F16EFC"/>
    <w:rsid w:val="00F1781C"/>
    <w:rsid w:val="00F179EC"/>
    <w:rsid w:val="00F17F4B"/>
    <w:rsid w:val="00F203D5"/>
    <w:rsid w:val="00F209FD"/>
    <w:rsid w:val="00F210A6"/>
    <w:rsid w:val="00F2136A"/>
    <w:rsid w:val="00F217A2"/>
    <w:rsid w:val="00F21935"/>
    <w:rsid w:val="00F21B11"/>
    <w:rsid w:val="00F22508"/>
    <w:rsid w:val="00F2328A"/>
    <w:rsid w:val="00F2341C"/>
    <w:rsid w:val="00F24F0E"/>
    <w:rsid w:val="00F25B0A"/>
    <w:rsid w:val="00F26302"/>
    <w:rsid w:val="00F2669D"/>
    <w:rsid w:val="00F27C38"/>
    <w:rsid w:val="00F27F9C"/>
    <w:rsid w:val="00F303AE"/>
    <w:rsid w:val="00F30587"/>
    <w:rsid w:val="00F307AC"/>
    <w:rsid w:val="00F30BCD"/>
    <w:rsid w:val="00F30D5F"/>
    <w:rsid w:val="00F30FC1"/>
    <w:rsid w:val="00F310D2"/>
    <w:rsid w:val="00F31100"/>
    <w:rsid w:val="00F313C6"/>
    <w:rsid w:val="00F31EF6"/>
    <w:rsid w:val="00F328CC"/>
    <w:rsid w:val="00F32F67"/>
    <w:rsid w:val="00F335B9"/>
    <w:rsid w:val="00F3438C"/>
    <w:rsid w:val="00F34A80"/>
    <w:rsid w:val="00F34EC7"/>
    <w:rsid w:val="00F357CF"/>
    <w:rsid w:val="00F3591F"/>
    <w:rsid w:val="00F35B56"/>
    <w:rsid w:val="00F3663F"/>
    <w:rsid w:val="00F36BA0"/>
    <w:rsid w:val="00F36E15"/>
    <w:rsid w:val="00F37567"/>
    <w:rsid w:val="00F408EB"/>
    <w:rsid w:val="00F40C85"/>
    <w:rsid w:val="00F41A14"/>
    <w:rsid w:val="00F4268A"/>
    <w:rsid w:val="00F42A36"/>
    <w:rsid w:val="00F43082"/>
    <w:rsid w:val="00F43452"/>
    <w:rsid w:val="00F43E8B"/>
    <w:rsid w:val="00F4414A"/>
    <w:rsid w:val="00F441D5"/>
    <w:rsid w:val="00F44C90"/>
    <w:rsid w:val="00F44EDE"/>
    <w:rsid w:val="00F45448"/>
    <w:rsid w:val="00F45602"/>
    <w:rsid w:val="00F459E9"/>
    <w:rsid w:val="00F45A4C"/>
    <w:rsid w:val="00F45EE9"/>
    <w:rsid w:val="00F46079"/>
    <w:rsid w:val="00F46349"/>
    <w:rsid w:val="00F47441"/>
    <w:rsid w:val="00F47657"/>
    <w:rsid w:val="00F47A15"/>
    <w:rsid w:val="00F50D8B"/>
    <w:rsid w:val="00F50EF4"/>
    <w:rsid w:val="00F50F86"/>
    <w:rsid w:val="00F514FF"/>
    <w:rsid w:val="00F5153C"/>
    <w:rsid w:val="00F51892"/>
    <w:rsid w:val="00F52B11"/>
    <w:rsid w:val="00F52C86"/>
    <w:rsid w:val="00F5322D"/>
    <w:rsid w:val="00F53395"/>
    <w:rsid w:val="00F54B23"/>
    <w:rsid w:val="00F5522A"/>
    <w:rsid w:val="00F559E5"/>
    <w:rsid w:val="00F55FDA"/>
    <w:rsid w:val="00F56367"/>
    <w:rsid w:val="00F5671D"/>
    <w:rsid w:val="00F57065"/>
    <w:rsid w:val="00F57760"/>
    <w:rsid w:val="00F605BB"/>
    <w:rsid w:val="00F605C8"/>
    <w:rsid w:val="00F60B96"/>
    <w:rsid w:val="00F61602"/>
    <w:rsid w:val="00F61E0B"/>
    <w:rsid w:val="00F61E9E"/>
    <w:rsid w:val="00F623D0"/>
    <w:rsid w:val="00F6303F"/>
    <w:rsid w:val="00F63F8B"/>
    <w:rsid w:val="00F64005"/>
    <w:rsid w:val="00F64247"/>
    <w:rsid w:val="00F64FCF"/>
    <w:rsid w:val="00F6589C"/>
    <w:rsid w:val="00F662A7"/>
    <w:rsid w:val="00F6645B"/>
    <w:rsid w:val="00F674CD"/>
    <w:rsid w:val="00F70747"/>
    <w:rsid w:val="00F7084C"/>
    <w:rsid w:val="00F70986"/>
    <w:rsid w:val="00F71E1D"/>
    <w:rsid w:val="00F723D8"/>
    <w:rsid w:val="00F727F9"/>
    <w:rsid w:val="00F72EDA"/>
    <w:rsid w:val="00F73633"/>
    <w:rsid w:val="00F74DE2"/>
    <w:rsid w:val="00F7605D"/>
    <w:rsid w:val="00F7690C"/>
    <w:rsid w:val="00F76BC5"/>
    <w:rsid w:val="00F76BD6"/>
    <w:rsid w:val="00F76F96"/>
    <w:rsid w:val="00F77087"/>
    <w:rsid w:val="00F772A0"/>
    <w:rsid w:val="00F80046"/>
    <w:rsid w:val="00F808C9"/>
    <w:rsid w:val="00F80B04"/>
    <w:rsid w:val="00F80D21"/>
    <w:rsid w:val="00F80F73"/>
    <w:rsid w:val="00F820FB"/>
    <w:rsid w:val="00F8339D"/>
    <w:rsid w:val="00F83C0C"/>
    <w:rsid w:val="00F846DB"/>
    <w:rsid w:val="00F85190"/>
    <w:rsid w:val="00F85AE1"/>
    <w:rsid w:val="00F86367"/>
    <w:rsid w:val="00F8716A"/>
    <w:rsid w:val="00F906B5"/>
    <w:rsid w:val="00F90E87"/>
    <w:rsid w:val="00F9177C"/>
    <w:rsid w:val="00F9239E"/>
    <w:rsid w:val="00F92765"/>
    <w:rsid w:val="00F92842"/>
    <w:rsid w:val="00F93403"/>
    <w:rsid w:val="00F93406"/>
    <w:rsid w:val="00F93B7D"/>
    <w:rsid w:val="00F942C5"/>
    <w:rsid w:val="00F945F6"/>
    <w:rsid w:val="00F94726"/>
    <w:rsid w:val="00F956B2"/>
    <w:rsid w:val="00F95A46"/>
    <w:rsid w:val="00F95F49"/>
    <w:rsid w:val="00F965C5"/>
    <w:rsid w:val="00F96AB3"/>
    <w:rsid w:val="00F96CD2"/>
    <w:rsid w:val="00F978DE"/>
    <w:rsid w:val="00F97BA7"/>
    <w:rsid w:val="00FA021D"/>
    <w:rsid w:val="00FA0BE1"/>
    <w:rsid w:val="00FA0E68"/>
    <w:rsid w:val="00FA13D6"/>
    <w:rsid w:val="00FA16B7"/>
    <w:rsid w:val="00FA2DB0"/>
    <w:rsid w:val="00FA38EF"/>
    <w:rsid w:val="00FA3D52"/>
    <w:rsid w:val="00FA47B6"/>
    <w:rsid w:val="00FA4ED8"/>
    <w:rsid w:val="00FA4F92"/>
    <w:rsid w:val="00FA6364"/>
    <w:rsid w:val="00FA660A"/>
    <w:rsid w:val="00FA6683"/>
    <w:rsid w:val="00FA68E9"/>
    <w:rsid w:val="00FA6E09"/>
    <w:rsid w:val="00FA6FA4"/>
    <w:rsid w:val="00FA78DE"/>
    <w:rsid w:val="00FB037E"/>
    <w:rsid w:val="00FB052E"/>
    <w:rsid w:val="00FB091E"/>
    <w:rsid w:val="00FB134D"/>
    <w:rsid w:val="00FB15B2"/>
    <w:rsid w:val="00FB1A90"/>
    <w:rsid w:val="00FB1D5F"/>
    <w:rsid w:val="00FB2E3B"/>
    <w:rsid w:val="00FB4518"/>
    <w:rsid w:val="00FB4745"/>
    <w:rsid w:val="00FB5463"/>
    <w:rsid w:val="00FB554B"/>
    <w:rsid w:val="00FB6860"/>
    <w:rsid w:val="00FB7C61"/>
    <w:rsid w:val="00FC03DD"/>
    <w:rsid w:val="00FC06D2"/>
    <w:rsid w:val="00FC078A"/>
    <w:rsid w:val="00FC094A"/>
    <w:rsid w:val="00FC0B70"/>
    <w:rsid w:val="00FC0F10"/>
    <w:rsid w:val="00FC13E8"/>
    <w:rsid w:val="00FC2300"/>
    <w:rsid w:val="00FC24D4"/>
    <w:rsid w:val="00FC2C12"/>
    <w:rsid w:val="00FC320C"/>
    <w:rsid w:val="00FC380D"/>
    <w:rsid w:val="00FC483E"/>
    <w:rsid w:val="00FC4A1B"/>
    <w:rsid w:val="00FC4A8E"/>
    <w:rsid w:val="00FC4F2D"/>
    <w:rsid w:val="00FC601E"/>
    <w:rsid w:val="00FC6828"/>
    <w:rsid w:val="00FC6861"/>
    <w:rsid w:val="00FC6CDC"/>
    <w:rsid w:val="00FC6EE1"/>
    <w:rsid w:val="00FC7E66"/>
    <w:rsid w:val="00FD0660"/>
    <w:rsid w:val="00FD06E7"/>
    <w:rsid w:val="00FD0FAD"/>
    <w:rsid w:val="00FD17AB"/>
    <w:rsid w:val="00FD2320"/>
    <w:rsid w:val="00FD2B0D"/>
    <w:rsid w:val="00FD2C00"/>
    <w:rsid w:val="00FD2DC9"/>
    <w:rsid w:val="00FD41D4"/>
    <w:rsid w:val="00FD50F3"/>
    <w:rsid w:val="00FD5150"/>
    <w:rsid w:val="00FD549A"/>
    <w:rsid w:val="00FD644B"/>
    <w:rsid w:val="00FD6656"/>
    <w:rsid w:val="00FD6836"/>
    <w:rsid w:val="00FD6B23"/>
    <w:rsid w:val="00FD6EB0"/>
    <w:rsid w:val="00FD7618"/>
    <w:rsid w:val="00FE02F5"/>
    <w:rsid w:val="00FE056B"/>
    <w:rsid w:val="00FE0606"/>
    <w:rsid w:val="00FE1027"/>
    <w:rsid w:val="00FE16E1"/>
    <w:rsid w:val="00FE1ABA"/>
    <w:rsid w:val="00FE394B"/>
    <w:rsid w:val="00FE3A69"/>
    <w:rsid w:val="00FE3AEA"/>
    <w:rsid w:val="00FE3BC6"/>
    <w:rsid w:val="00FE4299"/>
    <w:rsid w:val="00FE4AD4"/>
    <w:rsid w:val="00FE4D2A"/>
    <w:rsid w:val="00FE5D7C"/>
    <w:rsid w:val="00FE652D"/>
    <w:rsid w:val="00FE6C7F"/>
    <w:rsid w:val="00FE71ED"/>
    <w:rsid w:val="00FE7981"/>
    <w:rsid w:val="00FF04E0"/>
    <w:rsid w:val="00FF0537"/>
    <w:rsid w:val="00FF0541"/>
    <w:rsid w:val="00FF05BC"/>
    <w:rsid w:val="00FF05CB"/>
    <w:rsid w:val="00FF0757"/>
    <w:rsid w:val="00FF0C28"/>
    <w:rsid w:val="00FF11E4"/>
    <w:rsid w:val="00FF178B"/>
    <w:rsid w:val="00FF18D6"/>
    <w:rsid w:val="00FF270D"/>
    <w:rsid w:val="00FF2714"/>
    <w:rsid w:val="00FF2C75"/>
    <w:rsid w:val="00FF2C97"/>
    <w:rsid w:val="00FF3102"/>
    <w:rsid w:val="00FF31BD"/>
    <w:rsid w:val="00FF3A78"/>
    <w:rsid w:val="00FF5C6A"/>
    <w:rsid w:val="00FF6E1A"/>
    <w:rsid w:val="00FF70F4"/>
    <w:rsid w:val="00FF761B"/>
    <w:rsid w:val="00FF79E4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7B13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7B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897F8A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97F8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19</cp:revision>
  <cp:lastPrinted>2022-12-20T06:04:00Z</cp:lastPrinted>
  <dcterms:created xsi:type="dcterms:W3CDTF">2022-09-28T09:47:00Z</dcterms:created>
  <dcterms:modified xsi:type="dcterms:W3CDTF">2022-12-20T06:08:00Z</dcterms:modified>
</cp:coreProperties>
</file>